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требования было трудно отказаться, по крайней мере, для Сюй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поспать вместе. Он выглядел таким несчастным, и причиной этому был он сам, так что у юноши тем более не было повода для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у него не было причин. Подсознательно он чувствовал какой-то подвох, но в итоге убедил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мы можем спать вместе, — согласился он, глядя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 Десюэ постепенно засияли. Он выглядел очень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тоже видел его радость. Казалось, от соседа исходит мягкое белое сияние, похожее на нежный пушок новорождённого котёнка, который на вид был очень приятным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моргнул. Почему-то, глядя на него, он и сам почувствовал лёгкую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Десюэ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голоден? Давай закажем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ты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тушёную курицу с грибами? — подумав, предложил Сюй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закажу. Какое кафе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пришло время ужинать, Сюй Чжао заметил, что полностью разрушенная дверь действительно была заменена на новую, более массивную. Лишь на дверной коробке остались тёмные следы от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всё устроил, он поджёг дверь. Если бы те люди не подоспели вовремя, Лин Десюэ пришлось бы заново ремонтировать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виновато потёр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оплачу тебе перекраску стен?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Десюэ поставил контейнеры с едой на стол. Когда он открыл крышки, комната наполнилась ароматом тушёной курицы.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Те люди сказали, что сами всё уладят.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не знал, кем были эти люди, но его степень принятия была очень высокой. Вероятно, это были сотрудники Особого отдела, занимающиеся подобными вещами. В мире существовала и другая, скрытая от обычных людей сторона.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сторона, судя по всему, была довольно отвратительной.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они что-нибудь говорили? — с любопытством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Сказали, что это их вина, и что мы не должны были столкнуться с подобным, — ответил Лин Десюэ.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той Улиткой? 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они мне не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тут же представил в уме целый ряд невыразимых причин и 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 сначала был спокоен, даже переписывался с Линь Сюнем. Но когда пришло время и Лин Десюэ повёл его в другую комнату, его спокойствие испарилось.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Планировка этой квартиры была точной копией его собственной. Две комнаты. Когда он ночевал здесь раньше, они спали в разных комнатах, он — в гостевой. Но сейчас сосед вёл его в хозяйскую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Сюй Чжао первым делом отметил, насколько простой была комната. Здесь не было даже шкафа, только огромная кровать. В воздухе витал особый аромат, похожий на некие духи — лёгкий запах морской соли и солнца, который действовал очень расслабляюще.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легли спать, то заняли противоположные края кровати. Она была настолько большой, что между ними оставалось широкое пространство, словно река.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лежал спиной к Лин Десюэ и листал ленту в телефоне. Постепенно он забыл, что рядом с ним кто-то есть. Когда одна поза надоела, он на рефлексах перевернулся на другой бок — и встретился с обиженным взглядом Лин Десюэ.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Десюэ не сидел в телефоне. Неужели в мире существуют люди, которые не любят смартфоны?! Может, его прошлые сообщения в сети, похожие на речь первобытного человека, были не из-за того, что он жил в глуши, а просто потому, что он их не любил?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мешаю?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Лин Десюэ.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Чжао, подумав, отложил телефон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 и не можешь уснуть?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Десюэ подвинулся к нему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рядом с тобой не спится.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показалось, что в этой фразе был иной смысл, но он боялся, что это лишь его самонадеянность. Как бы то ни было, его лицо начало медленно 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люблю спать с другими людьми… Тебе просто нужно закрыть глаза… Закрой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чувствовал, что от смущения несёт какой-то бред, особенно под пристальным взглядом Лин Десюэ.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закрыл тому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Монстр уничтожен, завтра будет новый прекрасный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Подавая пример, Сюй Чжао тоже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долго не сможет уснуть. Он уже давно не спал в одной кровати с другим человеком. Если брать шире, он уже очень давно не лежал в одной кровати ни с одним живым существом.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чуткий сон, он не выносил света и шума. Он привык к одиночеству и уже приготовился к бессоннице, но в итоге даже не заметил, как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спал, но его сон был крайне беспокойным.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сознание погрузилось в чёрную страну снов, подсознание не расслаблялось, сохраняя бдительность. Заснув, он постоянно ворочался и весь покрылся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 Десюэ и не думал спать. Ему это было не нужно. Почувствовав, что рука с его лица соскользнула, он открыл глаза и уставился на Сюй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Темнота не мешала его зрению. Лицо юноши было видно так же ясно, как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вспотел, влажные пряди волос прилипли ко лбу. Бледное, утончённое лицо, губы естественного, нежно-красного оттенка, сейчас плотно сжатые от дискомфорта. Он выглядел так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хорошо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Десюэ придвигался всё ближе, пока почти не коснулся шеи Сюй Чжао. Слишком близко. Горячее дыхание, смешанное с запахом юноши, ударило ему в лицо. Его щёки мгновенно залились румянцем, словно от опьянения.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Чешуйки, одна за другой, начали проступать из-под его кожи — причудливые, многослойные, разнообразные. Они покрывали его тело, искажая его формы. В промежутках между чешуйками прорастали и другие структуры, например, нежные светящиеся щупальца.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обращать внимания на части человеческого тела, всё ещё оставшиеся на нём, он выглядел даже немного сказочно.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извивающееся поползло по телу Сюй Чжао, слизывая капельки пота. Но это не принесло ему облегчения, лишь мучение.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горла юноши вырвался тихий, сдавленный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Лин Десюэ озарилось ярким светом. Сейчас он был слишком возбуждён.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Чжаочжао, зачем ты ушёл…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Чжаочжао…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становился всё громче, всё более искажённым и чудовищным, словно чёрное болото, затягивающее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не понимал, что происходит. Он лишь обнял холодную, принадлежащую Лин Десюэ конечность и уткнулся в неё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Плохо, свет… слишком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Лин Десюэ замерло. Помолчав, он решил выключить все свои «лампочки».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глубоко вздохнул и свернулся калачиком.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Сюй Чжао чувствовал невыносимую усталость, словно всю ночь его что-то крепко сжимало. Его тело затекло.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Лин Десюэ тоже было весьма странным, он постоянно бросал на него загадочные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всё закончилось. Люди из Особого отдела разобрались со всем быстрее, чем ожидал Сюй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дней он услышал от других о смерти Дэн Гошэна. Из-за автокатастрофы тело было настолько изуродовано, что его сразу же кремировали.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Дэна немного пошумела, но, узнав о получении крупной компенсации,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казалось, вернулось в привычное русло. После этой битвы не на жизнь, а на смерть отношения Сюй Чжао и Лин Десюэ стали ещё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юноша удивлялся, почему те люди не заставили его хранить тайну. Когда он попытался объяснить Линь Сюню, что человек превратился в улитку и хотел его съесть, тот в ответ прислал ему талон на приём к психиатру.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Сходи, проверься.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болен. Погоди, у меня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взял телефон, не глядя на имя звонящего. Людей, которые могли ему позвонить, можно было пересчитать по пальцам.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Ответив, он тут же начал врать: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Редактор Чжао, я уже начал рисовать, в этот раз я точно сдам всё в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молчали, слышалось лишь дыхание. Игровая рука Сюй Чжао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нашла мой игровой аккаунт?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Чжаочжао,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на две секунды повисла тишина. Раздался не голос Чжао Линъай, а другой, женский.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застыла. Он посмотрел на экран телефона. Там светилось «Мама», а не Редактор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помолчал пару секунд, а затем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ровным, безэмоциональным. Кроме этого приветствия, он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 том конце, казалось, привыкла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поел?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Рис, стручковую фасоль с баклажанами и свинину с маринованным перцем.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доставка? Чжаочжао, ешь поменьше этой еды. Попробуй готовить сам, это несложно. И твой режим дня… нельзя так постоянно путать день с ночью, я беспокоюсь о твоём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она хотела просто поболтать о пустяках, но от её слов Сюй Чжао чувствовал лишь раздражение, словно по его венам текла не кровь, а частицы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его коротких ответов она начала говорить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вернёшься? Твоя работа ведь позволяет тебе быть где угодно. Вернёшься — мы сможем тебе помогать. Ты говорил, что нанял домработницу, это же такая трата денег. Чжаочжао, если ты вернёшься, я смогу тебе помочь…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перебил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здесь хорошо, мне нравится жить одному. Я тебе много раз это говорил, ты же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повисла тишина. Через некоторое время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нравится, что я много говорю?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стареем, а ты так далеко от нас…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он перевёл матери две тысячи юаней. Хотя она звонила не ради денег, а ради внимания и любви, но Сюй Чжао мог дать ей только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не чувствовал особой заботы и любви от родителей, да и времени они проводили вместе очень мало. В начальной школе он жил у родственников, в средней и старшей — в интернате, в университете — в другом городе. Сразу после окончания университета юноша остался в этом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сказать, что родители его не любили. Сразу после выпуска они предложили ему деньги на покупку квартиры, чтобы он мог устроиться. Поэтому иногда он чувствовал вину, и деньги были лучшим способом её загладить.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 не были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звонок сильно испортил ему настроение. Он больше не хотел играть и решил выйти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открыть дверь, как он увидел Лин Десюэ, топтавшегося у его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Десюэ, ты что здесь делаешь? — удивлённо 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Чжаочжао, я снова это видел. След, который оставляет Улитка.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Чжаочжао: — Выключишь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Десюэ, преисполненный обиды: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http://bllate.org/book/15972/1463428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