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был очень похож на «человека». По крайней мере, судя по их тайным наблюдениям, он, за исключением своей неземной внешности, не делал ничего из ряда вон выходящего. Он даже походя уничтожал других загрязнителей, встречавшихся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схожести с человеком и поползли слухи. Невежественные люди и не подозревали, о ком они на самом деле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их визита. Прежде чем они найдут способ заставить «Подводный горный хребет» снова впасть в спячку или запечатать Его, они должны были предотвратить любой конфликт между Ним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посмотрел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они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не поднимал головы, но перед его мысленным взором предстали два серебристых глаза, смотревших прямо на него. Его сознание на миг помутилось, а когда он пришёл в себя, перед глазами всё плыло в грязных, сложных, радужных разводах, словно свет, преломившийся в воде и смешавшийся в хаотичную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они неправы? — повторил Лин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рядом с Хо Сыянем издал сдавленный хрип и наконец смог выдавить из себя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они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 Хо Сыяня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схватил товарища за плечо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они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самый несчастный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и был правильный ответ. Все присутствующие почувствовали, как невидимое напряжение в воздухе спало. Нервы, натянутые до предела, ослабли, и все смогли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глубоко выдохнул.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сам допустил эти слухи. Иначе откуда бы они взялись? Жалкий, покинутый мужчина, от которого сбежала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помрачнел, даже его волосы перестали светиться.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тоже будет считать меня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обязательно будет! Кто может быть несчастнее вас? Вы ведь ещё и в одиночку ребёнка растите!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Десюэ его уже не слушал,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он вернётся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вернётся! — поддакнул Хо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его команда как пришли, так и ушли — стремительно. Лишь оказавшись в лифте, они все разом обмякли. Кто-то ссутулился, кто-то опёрся о стену. Если в присутствии Лин Десюэ они ещё держались как элита, то теперь и вправду походили на тех самых неформалов.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думал,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Что это вообще за уровень? Он же несоизмерим!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выше наших самых смелых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а как ты догадался, что он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несчастный он или нет, — мрачно ответил Хо Сыянь. — Но сейчас он хочет казаться несчастным. В конце концов, те люди не ошиблись. Жена-то его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Спустя мгновение они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смирится с тем, что его бросила жена? Даже такое существо, как Он,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Чжао, пообщавшись с Лин Десюэ, заметил, что тот, похоже, редко пользуется интернетом. Он использовал только стандартные стикеры и не употреблял в речи никакого сетевого сленга.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чтобы в современном мире молодой человек так мало времени проводил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затвора: Ты… был очень занят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[kdhu726: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затвора: Не обижайся, просто мне показалось, что ты не очень разбираешься в интернет-культуре.]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[kdhu726: Потому что там, где я жил, не было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представил себе глухую деревню в горах. Хотя в его детстве тоже были трудные времена, но он всегда жил в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 Десюэ до сих пор почти не пользовался интернетом? Может, он всю жизнь прожил в глуши, и именно поэтому, когда от него сбежала жена и его начали высмеивать, он был вынужден уехать и начать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выделялся на фоне остальных. Наверняка это всё из-за страха и неуверенности, с которыми он столкнулся, впервые оказавшись в 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затвора: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затвора: [кулак.jpg] В любом случае, теперь всё будет хорошо. Ты можешь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[kdhu726: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Чжао посмотрел на аватар и никнейм Лин Десюэ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Он вдруг выпрямился, осознав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сходится! Раз Лин Десюэ редко пользуется интернетом, то и стандартные стикеры, аватар и никнейм — это просто потому, что он не умеет их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Лин Десюэ не разводит его, и это не фейковый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радостью отправил свои умозаключения Линь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долго молчал, индикатор печати то появлялся, то исчезал, словно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дедлайнов: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дедлайнов: У меня нет слов. Сейчас для тебя главное — следить за своим кошельком. А впрочем, нет, следи лучше за своими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обманут на деньги — это ещё полбеды. А вот если на органы разведут — это уже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затвора: Ты не понимаешь. У тебя просто предвзятое к нему отношение. Он совсем не такой,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дедлайнов: Следи за своими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затвора: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дедлайнов: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затвора: Нет,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дедлайнов: Какие у тебя могут быть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никаких особых дел у Сюй Чжао сегодня не было. Он просто хотел снова нарисовать портрет Лин Десюэ, предыдущий рисунок его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Лин Десюэ снова, Сюй Чжао заметил больше деталей и был уверен, что сможет нарисовать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был на полпути, в дверь постучали. Открыв, он с удивлением увидел на пороге дантиста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знал его. Во время их первой встречи Ван Куйхуа, узнав его профессию, тут же сообщила, что в их доме живёт успешный дантист, причём прямо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соседок врач был профессией что ни на есть престижной, не то что «нестабильный» фриланс Сюй Чжао. Сестра Ван даже пыталась на его примере убедить Сюй Чжао сменить род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помнил, что дантиста звали Чжао Жаньцин. Это был мужчина лет тридцати, в очках, с приятной внешностью, неженатый, а потому — лакомый кусочек для всех местных свах.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раз сталкивались в подъезде, но никогда не общались. Зачем он пришёл к нему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Сюй Чжао. Я Чжао Жаньцин.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Сюй Чжао заговорит, Чжао Жаньцин представился сам. Голос у него был вежливый и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Сюй Чжао удивился, что тот знает его имя. —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о тебе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Чжао не стал уточнять, что именно он слышал, и прямо спросил: —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603-й ведь въехал новый жилец. Я хотел расспросить тебя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растерянно моргнул. Зачем ему информация о Лин Десюэ? Предложить ему отбелить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мельком его видел, и он меня очень заинтересовал, — лицо Чжао Жаньцина выглядело искренним. — А я, как ты знаешь, ещё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пару секунд, а затем с таким же искренним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Жаньцина на мгновение окаменело, но тут же вернулось к прежнему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можешь ничего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 ответил Сюй Чжао. — Просто я и сам с ним не очень знаком. Знаю только, что его зовут Лин Десюэ и он неместный.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вам стоит обратиться к тётушке Ван с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Чжао Жаньцина дёрнулись вниз, его черты на миг странно исказились, но он быстро взял себя в руки, снова став привлекательным мужчиным.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Жаньцин развернулся и ушёл. Сюй Чжао, проводив его взглядом,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дверь захлопнулась, Чжао Жаньцин, который якобы ушёл, снова появился в коридоре и остановился перед дверью Лин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стучал. Он стоял неподвижно, лишь подёргивая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чуял запах сородича. Запах живой, вкусной, влажной пищи… пищи из моря. Может, это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съесть. Съесть, съесть… Я давно не пробовал такой свежей, аппетитной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Чжао Жаньцина поползли вниз, его точёный нос начал укорачиваться, пока на его месте не остались лишь две дырочки. В то же время его глаза затянулись плёнкой, а затем вылезли из орбит на длинных мясистых стебельках, возвышаясь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глаза на стебельках уставились на закрытую дверь. Спустя долгое время они втянулись обратно. Он медленно развернулся и пошёл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нельзя. Нужен подходящий момент. Нужно быть уверенным, что смогу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Чжао всё ещё был в коридоре, он бы увидел, что за Чжао Жаньцином тянется блестящий слизистый след, словно там проползло какое-то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из угла коридора появилась вода. Она растеклась по полу, смывая слизь, а затем исчезла в щелях стены. Коридор снова стал чистым,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обеспокоен. Обеспокоен за Лин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из глуши, неискушённый, он, возможно, даже не знает о существовании однополой любви. А Чжао Жаньцин — совсем другое дело. Привлекательный врач за тридцать, неженатый, он повидал на своём веку немало мужчин и женщин. Что, если он обманет Лин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качестве кого? Сюй Чжао совершенно не умел решать такие проблемы. Поразмыслив, он лишь намекнул Лин Десюэ в переписке, чтобы тот был осторожнее с Чжао Жаньцином. Понял ли тот намёк,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оказалось не так, как он себе представлял. Однажды, выйдя из дома за едой, он наткнулся на Чжао Жаньцина, который с букетом роз в руках стоял перед Лин Десюэ и что-то нежно ему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Жаньцин явно принарядился, выглядел ещё привлекательнее, чем в прошлый раз, и излучал ауру зрелого, уверенного в себе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же стоял с отсутствующим выражением лица, во взгляде читалось нетерпение. Казалось, ему не нравился собеседник, но он не решался его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ошеломлённо смотрел на эту сцену. Он явно недооценил Чжао Жаньцина. Тот перешёл в открытое и яростное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Чжао, Лин Десюэ мгновенно просиял. Не обращая больше внимания на своего ухажёра, он подошёл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поменять лампочки в квартире.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помочь! — тут же встрял Чжао Жаньцин. — У меня руки из нужного места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даже не посмотрел на него. Он смотрел только на Сюй Чжао, и его взгляд был полон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перевёл взгляд с Чжао Жаньцина на Лин Десюэ, и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твёрдо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http://bllate.org/book/15972/1441606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