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Властность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почти плечом к плечу с Чи Мо, Ли Жань по-настоящему осознал, насколько велика разница в их телосложении.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асфальте вырисовывались две тени: одна высокая, другая низкая; одна широкая, другая узкая. Левая выглядела угрожающе, а правая — так, словно её обладателя было легко обидеть. Ли Жань, шедший справа, почувствовал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падения света его хрупкий силуэт время от времени полностью поглощала властная тень спутника, заключая в свои тёмные объятия, словно вторгаясь в личное пространство без спроса. Настоящий зверь, агрессивный и не знающий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виной тому были всего лишь уличные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Мо в очередной раз накрыл его целиком, словно проглотив без остатка, юноша незаметно склонил голову набок, наблюдая, как из-за края чужого силуэта появляется сначала один завиток его волос, потом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уже полголовы выбралось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молчании. Мужчина, не скрываясь, наблюдал за всеми мелкими движениями паренька, гадая, что тот выкинет на этот раз. Когда кудрявая макушка показалась из-за его плеча, это выглядело так, будто Ли Жань, полностью доверяя ему, нежно прислонился головой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Жест, полный доверия 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«виновник» об этом даже не думал. Довольный своей маленькой победой, он незаметно сжал в кулак руку, висевшую вдоль тела, мысленно празднуя.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его теневая рука тоже сжалась у бедра, повторяя движение оригинала. Чи Мо заметил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неторопливо, почти прогулочным шагом. Так, медленно ступая, они вскоре добрались до жилого дома в старом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избегал меня всё это время? — внезапно спросил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сжатый кулак юноши тут же разжался, и пальцы принялись нервно теребить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 Жане были тёмные джинсы, свободные и прямые, дважды подвёрнутые у щиколоток, открывая взгляду более светлую изнанку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фасон.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длинных и прямых ногах даже такие простые брюки смотрелись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Чи Мо не отличался ангельским терпением, но, будучи человеком резким и осознающим это, он не стал бы пугать кого-то без причины. Сейчас он намеренно смягчил тон и даже добавил в него нотку усмешки. — Я не люблю, когда молчание используют вместо ответа. Если не заговоришь, то не пройдёшь мой допрос, и я не отпущу тебя домой. Будем стоять здесь, пока не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никогда не лгал, глядя человеку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тех случаев, когда после очередного экзамена Бай Цинцин спрашивала, как его успехи, и он, не моргнув глазом, отвечал, что всё «более-менее».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тоже своего рода ложь, и за подобное полагается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телефону подруга не могла заметить его виноватого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глазу на глаз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Цинцин спросила его лично, хорошо ли он учится в последнее время, Ли Жань, скорее всего, умер бы на месте, но не смог бы выдавить из себя это «более-менее».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целенаправленно давил на него, чуть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избегал?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избегал, — почти прошептал Ли Жань, опустив голову так низко, что его взгляд был параллелен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собеседник не видел его лица, зато прекрасно видел кончики ушей, выглядывавшие из-под волос, и тонкую, белую полоску шеи, которая становилась заметнее, чем ниже тот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уши, и шея были одного цвета.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юноша солгал впервые в жизни. Неумело, со стыдом и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Чи Мо хоть капля совести или проницательности, он бы понял, что нужно остановиться, прекратить допрос и дать наивному, неискушённому пареньку время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Мо был не таков. Он был безжалостным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плохие дети лгут, — холодный голос мужчины обрушился сверху, словно приговор, от которого «плохой ребёнок» Ли Жань покраснел ещё сильнее. Видимые участки его кожи, включая пальцы, на глазах приобрели нежно-розовый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чувствительность заставила Чи Мо удивлённо приподнять бровь, одну чуть выше другой. Он беззастенчиво, с явным интересом наблюдал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Солгать в первый раз, да ещё и быть пойманным с поличным — Ли Жань был готов провалиться сквозь землю от стыда. Он сцепил руки перед собой, подавив желание теребить край одежды, и по-прежнему не поднимал головы. Его взгляд был устремлён не на землю, а на бусины бодхи на левом запястье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те, что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тоже были тёмного цвета, эти состояли из одного ряда, и их не нужно было оборачивать вокруг запястья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Неизменным оставалось одно: бусины бодхи туго обхватывали руку. В тусклом желтоватом свете фонарей старого квартала Ли Жаню показалось, что он видит под ними маленькие полукруглые вмятины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снять их, и лишь через несколько минут сдавленная кожа могла бы восстановиться. Ли Жань также заметил рядом с чётками тонкие красные полоски, словно следы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бывает, если натянуть эластичный шнур и резко отпустить его, заставив со звонким щелчком хлестнуть по нежной коже. Если повторить это несколько раз,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знал, что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милосердные бусины бодхи, казалось, возымели действие, и их владелец наконец проявил сострадание, перестав в третий раз допытываться, почему его избегали.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тишине, которая могла длиться как несколько минут, так и несколько секунд, Ли Жань решил восстановить свою репутацию. Не желая оставаться в глазах Чи Мо «плохим ребёнком», он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...Избегал. В тот день вы дали мне две шоколадки, а я вас толком не поблагодарил... и, кажется, очень сильно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прятался...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Чи Мо едва сдержал улыбку. Боясь, что юноша примет это за насмешку, он подавил рвущееся наружу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этого разве недостаточно? — Ли Жань приподнял голову, искоса взглянув на собеседника. Его прямые, длинные ресницы, густые, как щёточка, взметнулись вверх. — А что, если бы вы, увидев меня снова... разозлились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косноязычен и совершенно не умел успокаивать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с Чи Мо были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сегодняшнего ужина... они стали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смысл, — согласился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разозлился я, то разве не я должен был тебя игнорировать? — Чи Мо педантично указал на логическую ошибку в его рассуждениях. — К тому же, это ты меня расстроил, но при этом сам же стал меня избегать. 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напрягся и тут же нашёл свой, уникальный способ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дни вы со мной не разговаривали, так что... это вы меня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снова оказался на стороне Чи Мо.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тоже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снова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помнишь, что должен мне услугу? — внезапно сказал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больше не смел расслабляться. Он замер, готовый к худшему: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будешь меня избегать?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буду, — Ли Жань не понимал, какая связь между долгом и его прятками, но, чтобы успокоить господина Чи, он даже поднял три пальца, словно принося клятву. — Честно,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Мо, казалось, успокоился. Он кивнул в сторону подъезда: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огромным облегчением выдохнул Ли Жань и, повернувшись, уже готов был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снова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Ли Жань замер, вытянувшись в струнку, словно перед самым строгим завучем в школе, и приготовился к дальнейшим наставлениям.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ещё, господин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разблокировал телефон и, глядя в экран,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будешь каждый день присылать мне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забыл вернуть долг, — Чи Мо, повидавший всякое, произнёс это совершенно серьёзно, без тени шутки. — Некоторым людям нужно постоянно напоминать, иначе со временем они всё забывают. Необходимо всё время держать их в тонусе, чтобы они помнили, кто их благодетель. Конечно, я не имею в виду твою недавнюю выходку, не думай лишнего. Я прошу тебя писать мне, чтобы предотвратить подобные ситуации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хороший мальчик,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так мягко, словно первый весенний ветерок, и была полна искушающего обаяния. Ли Жань, конечно, был хорошим. В детстве — для родителей, сейчас — для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окончания школы он, несомненно, станет самым порядочным и законопослушным гражданином.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для тебя это может показаться необоснованным требованием. Ты можешь отказаться, — дружелюбно предложил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ждал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Жаню действительно стоило научиться говорить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буду вам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после сытного ужина, Ли Жань скинул тапочки и рухнул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Чи такой странный»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объяснить, в чём именно заключается его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ощущение... что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должен был быть бесконечно далёк от него, могущественный и умный, постепенно проникал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и неудержимо.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лежал ничком, не двигаясь, и рассматривал узор на наволочке — несколько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теребить уголки подушки, придавая им форму ушей, и вспомнил, как перед уходом поблагодарил господина Чи за щедрый ужин и спросил, почему тот решил его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о причине после того, как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рефлекторная дуга была такой длинной, что могла бы дважды обогнуть земной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избегал, я решил пойти на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...Странный способ мириться. Ли Жань с досадой скомкал уголки подушки, а затем расплющил её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воскресенье, Ли Жань, воспрянув духом, снова проснулся рано и поехал на велосипеде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долго сидел с телефоном в руках, глядя на открытый чат с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забыл спросить, о чём именно нужно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набирал и стирал текст, так и не решившись ничего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Чи Мо написал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долго мучившись, так ничего и не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Доброе утро.]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норма выполнена. Ли Жань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продукты, он на обратном пути увидел, как Чи Мо выезжает на работу. Окно водительского места было опущено, и Ли Жань, на удивление, сам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в ответ и тут же дал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только «доброе утро» — не засчитывается. Надеюсь, завтра ты исправишься.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мне придётся учить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http://bllate.org/book/15969/1494612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