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тихо вздохнул. На душе у него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впрямь думал, что Му Цзайе уже всё отпустил».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услышав признание юноши, он, с одной стороны, испытал то же самое чувство нереальности, что и раньше, и даже забеспокоился о последствиях своего очередного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глубине души он ощутил какую-то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я радуюсь? — Секретарь Чу не был до конца уверен. — Наверное, тем перспективам и выгодам, которые меня ждут, когда Му Цзайе возглавит корпорацию "Му"».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колебался, но всё же решил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Прежде чем он успел открыть рот, его опередил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долгому молчанию собеседника, тот, кажется, снова получил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Му Цзайе взял тарелку с ломтиками корня лотоса и опустил их в кипящий котел. — А то скоро вся вода выкипит.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Чу Минъюй на мгновение замер, но всё же решил расставить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снова перебил его юноша. Сквозь пар секретарь не мог разобрать, показался ли ему блеск влаги в глазах Му Цзайе. — Давай поедим. Все разговоры —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посмотрел на него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сейчас, поесть мы еще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готов к отношениям, — быстро проговорил он, боясь, что его снова прервут. — Моя жизнь сейчас сосредоточена на работе, всё остальное —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поджав губы, искренне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обдумал его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Минъюй на мгновение потерял нить его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Му Цзайе улыбнулся и добавил в котел еще овощей.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пока не готов к отношениям, а не то, что я ему не нравлюсь. Значит, нужно просто дождаться, когда он захочет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выстроил в голове эту логическую цепочку и сам себя убедил,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к этой теме не возвращались. Му Цзайе рассказал несколько забавных историй из университетской жизни, а Чу Минъюй, в свою очередь, дал ему пару советов, как вести себя с руководством проектного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довольно приятной атмосфере. Помогши Му Цзайе убрать со стола и навести порядок на кухне, Чу Минъюй вернулся в свою квартиру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Му Цзайе на своей машине ехал следом за секретарем. Они один за другим въехали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авто, Чу Минъюй, как и ожидалось, столкнулся с Му Чжои, который приехал с очередным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старшего брата столько упорства? Каждый понедельник Му Чжои приезжал в корпорацию, чтобы отчитаться перед Му Тяньцзуном, и каждый раз умудрялся с поразительной точностью пересечься с Чу Минъюем на парковке, отпустить пару колкостей и с важным видом удалиться. Непосвященный мог бы подумать, что директор Му установил на него какой-то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Му, — Чу Минъюй изобразил профессиональную улыбку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на этот раз Му Чжои не стал ни язвить, ни игнорировать его. Он сделал несколько широких шагов в сторону секретаря, впившись взглядом в пространство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Минъюй, сохраняя невозмутимость, сместился в сторону, заслоняя собой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старший брат, — юноша выглянул из-за его спины и с улыбкой помахал родственнику. —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Чжои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Му Цзайе с улыбкой кивнул. — Отец распорядился, чтобы мне выделили место стажера в проектном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проектном отделе…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отдел был одним из важнейших в компании. Раньше, когда Му Цзайе проходил практику, его обычно отправляли на административные должности. Старший брат не ожидал, что на этот раз того засунут прямо в сердце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прекрасно, — Му Чжои криво усмехнулся. Его взгляд скользнул по младшему и остановился на секретаре. — Похоже, секретарь Чу на этот раз тоже немало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добросовестно выполняю распоряжения председателя Му, — улыбнулся Чу Минъюй, делая вид, что не понимает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Му Чжои с трудом сдержал желание пустить в ход кулаки и ткнул пальцем в сторону Чу Минъюя. — А ты и впрямь верный пес, которого вырастил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перевел взгляд на Му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пес для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Му Чжои, не оборачиваясь, направился к лифту. По его разгневанной спине было нетрудно догадаться, какая буря вот-вот разразится в кабинете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в свой адрес Чу Минъюй стерпел спокойно, но последняя фраза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«Поганый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проверить состояние Му Цзайе, и с удивлением обнаружил, что тот чему-то радуется, а его глаза от улыбки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секретарь нахмурился и, помедлив, приложил ладонь ко лбу юноши, проверяя температуру. 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с улыбкой ответил тот и потерся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отдернул ладонь,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отвернулся, глядя прямо перед собой. — Тогда пошли, я тебя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Му Цзайе по проектному отделу, убедился, что тот устроился на своем рабочем месте, и только после этого поднялся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Му Тяньцзуна, он уловил обрывки яростного спора. Хотя спором это назвать было трудно: голоса председателя почти не было слышно, доносились лишь гневные вопросы 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Минъюй, не сбавляя шага, прошел к своему месту и начал разбирать сегодняшнее расписание, планируя зайти с докладом, когда шум за дверью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именно Му Чжои говорил с отцом, но когда тот покинул кабинет, секретарь, как обычно, вошел доложить о делах. А выйдя, получил от 001 уведомление об очередном отклонении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отклонение? — нахмурился он, наливая себе кофе. — Я же в последнее время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бабочки, Носитель, эффект бабочки!] — с укором воскликнул 001. — [Сюжетная линия снова отклонилась, и это наверняка из-за ваших прошлых действий!]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равнодушно отозвался Чу Минъюй. — Неважно. Сюжет и так уже сильно сбился, одним отклонением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развитие событий уже сильно отличалось от первоначального плана, предоставленного Системой. Например, Му Цзайе вернулся домой на два года раньше, съехал из особняка, а еще выяснилось, что Сюэ Сюньчжи на самом деле внебрачный сын Сюэ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их целью было не сохранение сюжета. Чу Минъюй относился к этому философски: главное — выполнить свою задачу, а отклоняется история или нет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Чжои уже связался с Сюэ Сюньчжи!] — 001 в панике метался вокруг него. — [Они собираются действовать против Му Цзайе раньше времени! Что делать, что делать,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замер с чашкой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Му Цзайе? — он не понял. — Он же пока просто стажер, у него ничего нет. Против чего они собираются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сейчас не было ни власти, ни ресурсов. Зачем директору Му так спешно понадобился Сюэ Сюньчжи?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Му Чжои поссорился с отцом!] — 001 на одном дыхании выпалил всё, что ему удалось подслушать. — [Он спросил: «Ты что, хочешь отдать корпорацию «Му» этому бастарду?», а отец велел ему убираться вон. Сразу после этого он пошел к Сюэ Сюньчжи. Что теперь делать? Носитель, придумайте что-нибудь! Вы же сами хотели помочь злодею захватить компанию. Если он проиграет, наша миссия точно провалится! Это ведь наше первое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еще и подслушиваешь? — внимание Чу Минъюя на мгновение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сейчас главное, Носитель?!] — 001 был уже по-настоящему зол. — [Лучше подумайте, что нам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секретарь поглаживал пальцами чашку, его лицо оставалось спокойным. — Придет враг — будем биться, хлынет вода — построим плотину. Вряд ли они смогут убить нас с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улыбнулся Чу Минъюй, но тут же стал серьезным. — Не стоит так беспокоиться. Пока у Му Цзайе и Му Чжои неравные силы, Му Тяньцзун не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тихо произнес он, неизвестно, кого успокаивая — себя или Систему. — Председатель что-нибудь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Чу Минъюй, на следующий день Му Чжои был снят с должности генерального директора и переведен в отдел маркетинга головного офиса корпорации — прямо под присмотр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прикинул, что если бы Му Цзайе уже окончил университет и имел достаточно опыта и связей, Му Тяньцзун, скорее всего, не просто перевел бы старшего сына, а отдал бы младшему компанию сопоставимого размера и позволил бы им сражаться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шансы Му Цзайе на победу казались еще более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о своем переводе разжалованный директор, стажировка Му Цзайе в проектном отделе проходила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сына председателя обеспечивал ему уважение со стороны старожилов. К тому же он обладал прекрасными профессиональными знаниями и умел вести себя с людьми: был вежлив и почтителен со старшими коллегами, не кичился своим происхождением. Благодаря этому он быстро влился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Проектный отдел, будучи одним из ключевых в компании, ежедневно обрабатывал огромное количество задач. Му Цзайе был загружен по горло, но на глазах набирался опыта. А главное — сопровождая коллег на деловые переговоры, он расширял круг своих знакомств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Снова 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церемония вручения дипломов. Работа Му Цзайе в компании подошла к временному завершению, и он вернулся в университет, чтобы спокойно подготовиться к защите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изначально планировал лично присутствовать на церемонии, но из-за непредвиденных проблем с бизнесом за границей ему пришлось срочно вылететь туда. Таким образом, эта миссия снова легла на плечи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случайность, второй — закономерность. Секретарь уже имел опыт сопровождения юноши на выпускных экзаменах, так что и на этот раз он чувствовал себя уверенно. Заранее купив букет подсолнухов, он зарегистрировался на входе и прошел на территорию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Цзайе, твои родные не пришли? — спросил Цзян Яньбай, молодой человек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Му Цзайе с улыбкой. — У меня в семье сложные отношения, так что, скорее всего,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ладно тебе, — Цзян Яньбай по-дружески обнял его за плечи. — Мы втроем с тобой сфотографируемся,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же тоже как семья, — подхватили двое других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Му Цзайе. — Тогда потом сфотографируемся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идите пока к своим родителям, они уже заждались, — сказал он, кивнув на ожидавших позади них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жди нас, — Цзян Яньбай хлопнул его по плечу, взял свою академическую шапочку и пошел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нашел тенистое место и сел на землю, скрестив ноги. Он открыл диалог в мессенджере, несколько раз набирал и стирал сообщение, но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чувствуя, как его наполняет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Му Цзайе мгновенно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только что думал,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Минъюй! — он быстро вскочил на ноги.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твою выпускную церемонию, — Чу Минъюй с улыбкой покачал букетом в руке. —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с улыбкой посмотрел на него и, как четыре года назад,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прошептал Му Цзайе, уткнувшись лицом в его плечо. На его губах играла улыбка, но глаза предательски покраснели. — Я очень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http://bllate.org/book/15965/1493621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