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Хаза, получив подтверждение от близкого друга, отбросил сомнения, и люди Олы смогли беспрепятственно сесть в машину и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Женщины, когда злятся, действительно страшны, — пошутил Чжэн Кэ, обращаясь к 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посмотрела на 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его идея, я лишь предоставила деньги и людей. Серьёзно, Се, если ты захочешь работать под моим началом, я всегда буду рада. Могу предложить тебе высокую зарплату, и вместе мы быстро захватим всю Анголу.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воспринял это как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немного посочувствовал командиру: весь этот спектакль от начала до конца контролировали Ола и Се Цюци. Хаза и во сне не догадался бы, что его арест и освобождение — дело рук этих двоих. Будь он умнее, постарался бы оставаться в тюрьме как можно дольше — только там он был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план не сработает? Есть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сжав губы, ответил Се Цюци. — Либо победа, либо поражение. Такова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Цюци больше нечего было делать, оставалось только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под залог в тюрьме занимало время, так что Хаза мог выйти не раньше вечера или следующего утра. После отравления ему наверняка вызовут скорую — вот тогда и появится поддельная машина Олы, чтобы забрать «тело». Как только «тело» окажется у них, ему тут же введут сыворотку и окажут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Чжифэй, закончив давать показания в полиции, присоединился к ним. Полиция не стала чинить препятствий: сфотографировала бриллиант для доказательств и отпустила его с настоящим камнем. Золотой бриллиант остался цел и вернулся в страховую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Олы приготовила жареные стейки и креветки — праздновали промежуточную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Шахтёры наконец-то насладились самым достойным ужином за всё время в Африке. Чжэн Кэ принял душ, побрился и переоделся, наконец-то став похожим на человека, а не на обезьяну. Освежённый, он вышел из ванной, направился на кухню помочь с посудой и выпросил у повара стакан яблочного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сладкий, хочешь попробовать? — он протянул стакан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за разгромленным столом и выглядел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наконец смог внимательно его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ранами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покачал головой. При прыжке из машины он вывихнул руку, и та всё ещё ныла. «Семейный врач» Олы осмотрел его, втёр какое-то масло — не помогло. Медицинские условия в Африке оставляли желать лучшего, и кто знал, было ли это масло лекарством. Впрочем, боль он терпел — может, после сна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видел, что тот не в духе, и осторожно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 больницу, сделать снимок…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привлекать внимание, — прервал его Се Цюци. — Когда всё закончится, тогда 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понял, что тот не хочет говорить, но сам был переполнен словами, которые копил все эти дни. Каждую ночь в подвале церкви он репетировал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тебе, — честно признался он. — Боялся, что больше никогда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подперев голову рукой, улыбнулся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так уж сильно изменился, — смущённо пробормотал Чжэн Кэ. — Я хотел, чтобы ты не приходил меня спасать. Так было бы безопаснее для тебя. Но в глубине души… в глубине души я жаждал, чтобы ты пришёл. Просто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хорошо, Чжэн Кэ. Не будь слишком строг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покраснел от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этот раз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 конца побрился, — с усмешкой заметил Се Цюци, проводя пальцем по щетине на его подбородке. — Оставь немного, выглядишь как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уже не мог сдержать краску на лице, словно в его сердце установили мотор, который громко стучал. Это что, флирт? Может, он хоть немного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зеркале был пар, я не разглядел, — смущённо пробормотал он. — Если тебе нравится,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счёл его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моим предпочтениям? Ладно, расскажи, что там с Овчаркой?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Чжэн Кэ наконец собрался с мыслями и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Овчарка — человек, который преклоняется перед силой. Он следует только за теми, кто действительно силён, да ещё и сам неуверен в себе. Не сказать, что он отъявленный негодяй, — рассуждал Чжэн Кэ. — Я даже думал взять его с собой — он правда хочет уехать из Африки. Но, возможно, у него здесь какие-то привязанности или компромат у Хазы. В общем,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счёл его слишком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безжалостно убивал женщин на пристани, тебе его не жалко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во всём его винить. Он просто крестьянин, выросший в джунглях, необразованный, мира не видел, в жестоком обществе вырос, о морали и не слышал. Но если у него есть желание измениться, он сможет избавиться от своей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крестьянин, необразованный и не видевший мира. Значит, я тоже грубый? — с усмешкой спросил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виду! — повысил голос Чжэн Кэ. — Ты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намеренно поддразнивал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Кэ, только что начавшее остывать, снова запылало: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замечательный. Ты не такой, как все, ты особенный, уникальный, сильный, честный, уверенный…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подлизал, — усмехнулся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лесть, это правда! — Чжэн Кэ готов был вывернуть своё сердце наружу. — Мой отец говорил, что в мире есть два типа выдающихся людей. Одни, что бы они ни делали или говорили, вызывают у людей мысли: «Он действительно великолепен», «Он потрясающий», «Он делает всё так хорошо, он — эталон». А другие, что бы они ни делали или говорили, заставляют людей думать: «Спасибо, что этот человек есть, жизнь всё ещё прекрасна», «С ним чувствуешь надежду и счастье», «Он приносит утешение и уверенность».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понял его и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 Кэ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Цюци, с первой встречи в аэропорту я понял, что не потерял надежду до конца. Пока ты есть, свет в моей жизни не погас. Благодаря тебе я смог выдержать всё это. Когда я увидел тебя в подвале церкви, я почувствовал себя счастливее, чем когда-либо. Я знал, что кто-то думает обо мне, и я думал о нём. Даже в самые тяжёлые и унизительные моменты, зная, что ты думаешь обо мне, я 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Волкотт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*«Тогда я научусь любить тёмные дни так же, как светлые,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чёрный дождь и белые горы,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я любил лишь своё счастье и тебя».*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Чжэн Кэ был двадцатиоднолетним выпускником, оказавшимся на самом дне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Се Цюци, он понял: отныне его счастье будет связано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Строфа из стихотворения Дерека Уолкотта «Чёрный август».)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Цяобо, войдя, сразу почувствовал напряжение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сидел, красный как рак, поджав ноги, словно смущённая девица. Се Цюци, держа вилку, с удовольствием отправлял в рот остывшие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 Цяобо, выражение лица Се Цюци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Ху Цяобо чуть не забыл, зачем пришёл. — Ола велела передать: Хаза сегодня не выйдет, процедура освобождения под залог завершится только завтра утром. Так что все могут лечь спать пораньше,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уже хотел уйти, но взглянул на Чжэн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мы…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настойчиво повторил Ху Цяобо.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бросил на Чжэн Кэ многозначительный взгляд. Тот, нехотя, 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