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еду серебряной шпилькой и взял рулетик «жуйи». Нынешняя трапеза, конечно, не шла ни в какое сравнение с императорскими пирами, но Сяо Лань внешне чтил мой титул Верховного императора, поэтому продукты были сносными. Вот только я до сих пор не привык, что мне не прислуживают за столом, особенно что проверку на яд приходится проводить самому. Я заставил себя откусить маленький кусочек, думая про себя: раз Сяо Лань осмелился так обойтись со мной на семейном пиру, его прихвостни, конечно, не посмеют пикнуть. Но если старые сановники, верные отцу, и простой народ узнают, как поступают с отрёкшимся Верховным императором, картина будет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предпринять. Нельзя позволять Сяо Ланю своевольничать, иначе однажды он перейдёт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евнуха Шунь Дэ, стоявшего рядом. Большинство слуг вокруг были ненадёжны, но Шунь Дэ — другое дело. У него была сестра в прачечной при Управлении гардероба, они с сестрой еле сводили концы с концами, а на попечении — тяжелобольная мать. Несколько месяцев назад я начал подкупать его старыми вещами, и Шунь Дэ молча принимал дары. От нынешнего императора он такого никогда бы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Шунь Дэ распустить среди своих товарищей слухи, чтобы те дошли до двора и заставили старых сановников оказать давление на Сяо Ланя, дабы он следил за словами и делами и не совершал в отношении меня, Верховного императора, ничего, противоречащего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 Дэ слушал, но его взгляд то и дело задерживался на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подал медное зеркало. Взглянув, я так и обомлел. На горле отчётливо виднелся след от укуса, окружённый красным пятном — будто кто-то сильно присосался. На моей бледной коже это выглядело особенно вызывающе. Я провёл пальцем по отметине, взгляд потемнел. Нечего и говорить — опять проделки Сяо Ланя. Аппетит тут же пропал. Пельмень во рту стало не проглотить, не выплюнуть. Я кое-как прожевал и наткнулся на что-то твёрдое, едва не сломав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пройдя в кабинет, я выплюнул посторонний предмет. Это оказалась кость с вырезанными мелкими иероглифами. Разобрав написанное, я изумился. Весть была радостной. Прибыли оба моих дяди, братья Бай, а с ними — ещё один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из Чи, крупнейшего племени варваров, явились с намерением породниться с царством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завернул кость и вышел, чтобы выбросить её в озеро, но обнаружил, что вода скована толстым слоем льда. Неподалёку несколько принцев с десятком слуг предавались ледовым забавам, скользя с изяществом. Я невольно засмотрелся, удивляясь, что среди них нет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тот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поберегите себя, как 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мне накинули плащ из белого лисьего меха. Я машинально схватил руку, поправлявшую одежду, на миг подумав, что это Лян Шэн. Но мгновение спустя осознал свою ошибку. Разжал пальцы, бросил взгляд на Шунь Дэ. Он, как и прочие евнухи, был миловиден, но молчалив — не чета сообразительному Лян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застегнул пуговицы на плаще и приказал Шунь Дэ расспросить ближайших слуг о местонахождении Сяо Ду. Как вдруг над озером пронёсся взрыв смеха. Принц Сяо Юй, раскинув руки, словно парящая птица, скользил по льду с надменной небрежностью. Я смотрел на него, размышляя, как бы подрезать ещё неокрепшие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хорош собой, черты лица среди принцев больше всех походили на Сяо Ланя. Лишь глаза-«фениксы» отличались — всегда смотрели с непоколебимым высокомерием, что вполне гармонировало с его вспыльчивым и капризным нравом. Если бы его действительно объявили наследником, трудно представить, до чего докатится его спесь. Заметив меня, Сяо Юй неспешно описал круг на льду, сложил руки за спиной и подкатил ко мне, размашисто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дядюшка. Племянник был слишком увлечён игрой и не заметил вашего присутствия. Прошу не взыскать.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возвёл взор к солнцу, какие могут быть претензии? — я помнил его слова во время унижения в Павильоне Фухуа и с небрежной усмешкой намеренно напомнил о его поражении на состязаниях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мгновенно помрачнело. Он уставился на меня, отчеканивая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помнит, как в кабинете отца видел одну картину. На ней дядюшка был в расцвете сил и славы, а в ледовых забавах и вовсе не имел равных. Но ныне дядюшка так немощен, что племяннику, пожалуй, уже не доведётся лицезреть ваше мастерство. Как жаль,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двусмысленны и дерзки. Меня покоробило.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принцы, хоть в душе, наверное, и не питали ко мне почтения, по крайней мере, умели притворяться. Не то что этот наглец Сяо Юй. Что ж, мальчишка, я покажу тебе, что значит «язык мой — враг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 взглядом по его конькам и с усмешкой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былые времена я и впрямь преуспел в ледовых забавах, неизменно брал верх на дворцовых состязаниях. Ныне силы, конечно, не те, но кое-какие приёмы ещё помню. Только что наблюдал — техника у тебя ещё сыровата. Учитывая, что скоро Новый год, а на весенних обрядах будут проводить ледовые соревнования, времени в обрез. Великому князю стоит усерднее тренироваться, как бы снова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собрался развернуться, но,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Повороты слишком медленные. Подними одну ногу, остриём конька упрись в лёд — так скользить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Совет, разумеется, был ошибочным. Если последовать ему, скорость возрастёт, но из-за резкости можно потянуть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соревнованиях случится неудача…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об этом не ведал. Амбициозный, тщеславный, жаждущий победы, он посмотрел на братьев, лихо режущих лёд, и, полуверя-полусомневаясь, проделал круг по моему указанию. Убедившись, что способ работает, не смог сдержать восторга. Пронесясь несколько кругов, он вернулся ко мне, отбросив прежнюю наглость, и смиренно попросил меня наставить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великодушно простил его и, несмотря на недомогание, скинув плащ и привязав коньки, стал показывать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техника моя и заржавела, но, вероятно, из-за крайней худобы, скольжение давалось не слишком тяжело. Я будто парил над облаками, ветер развевал полы одежд, а взмахи рук, подобные клинкам, в стремительном вращении на миг вернули меня в прошлое — когда толпа рукоплескала, восхваляя мою молодецкую удаль и небесную стать, видя во мне желанного будущего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остановился, несколько принцев и слуг смотрели на меня с изумлением. Сяо Юй тоже стоял разинув рот, и лишь спустя время пришёл в себя, вежливо попросив открыть ему секреты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наставлений техника Сяо Юя заметно улучшилась, и отношение его ко мне стало почтительным. Он даже принёс лицемитные извинения и пообещал вскоре прислать мне драгоценные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 и между делом поинтересовался о Сяо Ду. На лице Сяо Юя расцвела злорадная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мы вместе явились к отцу с приветствием, он почему-то прогневил его. Отец так разъярился, что собственноручно нанёс ему двадцать ударов плёткой, а затем заточил под домашний арест для размышлений о проступке. Даже на лёд выходить запретил. Право,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подвергнутый телесному наказанию, — дело неслыханное. Что же натворил этот волчонок, чтобы заслужить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затмил прочих принцев на состязаниях по стрельбе, помешав тем самым Сяо Ланю принять решение о наследнике? Или… может, опять из-за того, что вчера вызволил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сейчас пятый князь?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Северных покоях, — Сяо Юй удивлённо приподнял бровь. — Что, дядюшка, кажется, им обеспокоен?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заметил, что вы все его сторонитесь, вот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делаете. Держитесь от него подальше. У него судьба тяжёлая, звёзды зловещие, легко накликать на себя беду. Отец и держит его во дворце, лишь чтобы отводить несчастья. — Выражение лица Сяо Юя стало непроницаемым, он пробормотал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почему находятся те, кто возлагает надежды на этого полукровку-несчастливца.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