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Имэй с тоской вздохнула. Она ни за что не могла поверить, что Чжоу Синьи действительно ничего не знает, но его лицо при этом было столь искренним, что сомневаться не приходилось. От этого мужчина перед ней казался ей ещё более неуловимым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 позвала Тан Имэй. Ей нравилось произносить его имя — оно казалось ей особенно благозвучным, а сама форма обращения создавала ощущение близости. — Я так давно не была в Китае, — начала она с намёком, — и не знаю, стали ли все местные мужчины такими же нежными и внимательными,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 улыбкой ответил Чжоу Синьи. — Я не слишком интересуюсь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к чему она клонит, но намеренно тянул время. Тан Имэй пришлось говорить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просто ко всем женщинам так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снова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не так уж 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Ван Яньшуан ты явно заботишься, — недовольно заметила Тан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 существа чуткие. С первого взгляда она поняла, что отношения между Ван Яньшуан и Чжоу Синьи выходят за рамки обычных отношений работодателя и врача. Пусть между ними и не было ничего двусмысленного, но для Чжоу Синьи Ван Яньшуан определённо значила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ко всем так добр, то кто же тогда я? — с нетерпением спросила Тан Имэй и наконец высказала всё прямо. — Ты ведь знаешь, я любила тебя ещё до отъезда за границу. Теперь я вернулась. И что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лишь улыбнулся в ответ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ты хочешь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Имэй замолчала. Она и так всё сказала вполне ясно — что ещё можно добавить? Чжоу Синьи, однако, не спешил нарушать возникшую тишину. В конце концов, терпение лопнуло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твой отец хочет, чтобы мы поженились? — серьёзно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тихо кивнул. При упоминании Чжоу Цзинхуа его сердце вновь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знал… — пробормотала Тан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его мягкость, в ней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посмотрел на неё и, хотя не испытывал такого желания, всё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было не так много девушек, и я не очень умею за ними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была отговорка, сказал он это без тени лукавства — потому что это была чистая правда. А раз лжи не было, то и бояться разоблачения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Имэй почувствовала, что была излишне резка, и не стоило винить его в отсутствии романтизма. Однако она всё ещё не могла понять, признал ли Чжоу Синьи её чувства. Пока она раздумывала, как продолжить разговор, её взгляд упал на одинокую фигуру вдалеке. Девушка с длинными волосами стояла под деревом у входа в садовую беседку. Это была Ван 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ждала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Имэй потемнело. Не получив внятного ответа, она и так была не в духе, а теперь у неё появился идеальный объект для вымещения раздражения. Она резко поднялась и направилась к Ван Яньшуан. Чжоу Синьи, почувствовав неладное,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резко бросила Тан Имэй, оказавшись за спиной у Ван 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обернулась и увидела перед собой Чжоу Синьи и Тан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помешала, — извинилась Ван Яньшуан. Она хотела незаметно дождаться Чжоу Синьи, но не ожидала, что Тан Имэй окажется такой зоркой.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подглядывала? — Тан Имэй смотрела на неё враждебно, и в её тоне не было ни капли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не ожидавшая такой агрессии,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нахмурился. Внезапно он понял, что эта модная и утончённая девушка, всегда такая нежная с ним, возможно, не так уж хорошо воспитана. Хотя он и не хотел ссориться с Тан Имэй, но и не мог позволить, чтобы Ван Яньшуан досталось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доктора Ван подождать меня здесь, — поспешно вмешался он. — У нас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недвусмысленно давали понять: если Тан Имэй хочет кого-то винить, то пусть винит его, а не срывается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уже получившая его защиту, не хотела ставить Чжоу Синьи в неловкое положение и снова обратилась к Тан 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действительно не хотела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Имэй это лишь разозлило, но вымещать злобу на Чжоу Синьи она не могла. Не найдя повода продолжить сцену, она лишь бросила злой взгляд на Ван Яньшуан, а затем, надув губы, сказала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Только не задерживайся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счел бы её слишком мелочной,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улыбнулся и кивнул, проводя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не из-за здоровья господина Чжоу, можешь не волноваться, — поспешила успокоить его Ван 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Синьи не изменилось — он и не ожидал иного. Доверяя ей, он знал: если бы с отцом что-то случилось, она сообщила бы ему сразу, а не тянула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протянула ему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попросил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почему не пришёл? — поинтересовался Чжоу Синьи, принимая куртку и накидывая её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 что разозлишься, не решается показаться на глаза, — честно ответила Ван 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вздохнул. Снова вспомнились слова отца, и в груди вновь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я не сержусь, — тихо сказал он. — Просто пусть впредь будет осторожнее в присутствии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кивнула, пообещав, что обязательно поговорит с Хуан Ганом. Затем она вспомнила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объяснила господину Чжоу ситуацию с мисс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 какой-то мере понимает твоё положение и по-прежнему переживает за тебя. Но… — Ван Яньшуан опустила глаза, её голос дрогнул. — Но смерть мисс Лян всё же связана с тобой, и господин Чжоу пока не может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Синьи был благодарен Ван Яньшуан. Она всегда приходила на помощь в самый нужный момент. Хоть она и не стала вдаваться в подробности разговора с Чжоу Цзинхуа, он был уверен: она прекрасно понимала, что можно говорить, а о чём лучше умолчать. Причину смерти Лян Мэнъюй она, конечно, объяснила, но о причинах их расставания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четвёртый. Боль, пронзающая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В это время все либо отдыхали, либо занимались своими делами. Вокруг беседки стояла тишина, и лишь двое — Чжоу Синьи и Ван Яньшуан — стояли рядом, и от этого одиночество ощущалось ещё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пройти к фонтану, — вдруг предложил Чжоу Синьи. — Пойдём со мной,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удивлённо взглянула на него. С того дня, как Лян Мэнъюй свела счёты с жизнью у фонтана, то место стало для Чжоу Синьи запретным. Не ожидала она, что он сам предложит туда пойти. Видимо, его душевное равновесие всё ещё не восстановилось, и события сегодняшнего дня, и слова отца продолжали глубоко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не стала отказывать. Подойдя к фонтану, Чжоу Синьи молча сел на край. Ван Яньшуан, глядя на воду, внезапно вспомнила один разговор и задумалась: стоит ли рассказывать о нём Чжоу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вернулась в ту далёкую ночь. Ван Яньшуан уже собиралась лечь спать, когда зазвонил телефон. На экране — имя Лян Мэнъюй. Когда-то они были близки и обменялись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Лян? — в голосе Ван Яньшуан послышалось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ранила Синьи… — сначала раздались лишь слова извинения. Ван Яньшуан нахмурилась, слушая дальше. — Не знаю, пошёл ли он к тебе. Если нет… пожалуйста, найди его поскорее. Он потерял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Яньшуан, скрывая лёгкую тревогу,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благодарно прошептала «спасибо». Она знала, что ранила сердце Чжоу Синьи, и боялась, что он, уйдя, не обратится к врачу. Поэтому и позвонила Ван Яньшуан.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заботишься о нём? — не удержалась Ван Яньшуан, когда Лян Мэнъюй уже собиралась положить трубку. — Если заботишься, зачем тогда причиняешь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вспомнив рану на его руке, торопливо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Я просто… запаниковала. Прости,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затараторила, словно испуганный зайчонок, повторяя извинения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