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щипнул его за щёку, позвал слуг и, указав на вышивку,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решайте сами, но эта работа, несомненно, заслуживает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Благодарим Вашу Светлость! — Чиновник, не скрывая радости, забрал остальные работы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результаты объявили. Ведущий огласил имена, и девушки, занявшие первые места, вышли вперёд. Они выстроились в ряд и вместе поклонились Цзи Яну. У Нин велел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должно было завершиться, и все могли бы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чиновнику, видимо, этого показалось мало. Раз уж первое место в вышивке было лично выбрано князем, он потребовал, чтобы победительница отдельно поблагодарила Цзи Яна. Это была откровенная лесть, но Цзи Ян не стал возражать — лишние несколько слов не помешают, —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 и грациозно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Вашу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всё ещё сидел у Цзи Яна на спине, прижавшись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та, что вышила цветочки!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красивая! Она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усмехнулся. Если их сокровище радуется, значит, уже хорошо. Голос его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Вашу Светлость. — Девушка поднялась и нежно взглянула на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остался безучастен, а Цзин продолжил нашёптывать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подарила мне цветочки, я хочу ей что-нибудь подарить!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маленького духа всегда был такой нрав — никогда не брать что-либо даром, очень почтительный.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вышивка превосходна, она мне очень понравилась. Поскольку я забрал твою работу, мне следует тебя отблагодарить. Чего бы ты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это, лишь подумали, что князь Хуай необычайно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прикрыла и вновь открыла глаза и снова изящно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восхищаюсь Вашей Светлостью и хочу войти в вашу резиденцию, чтобы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опустилась на колени, совершив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Вашу Светлость, исполните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нежен, но в зале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в душе чертыхнулся и тут же тоже рухнул на колени. Стоило ему опуститься — и все последовали его примеру. Никто не смел вымолвить ни слова. Чиновник проклинал девушку, способную втянуть его в неприятности! Ведь всем было известно, как князь дорожит своей невестой, двоюродной сестрой из семьи Лу. Лоб его покрылся холодной испариной, и он стал ждать указаний свыше. Но время шло, а приказа всё не было. Он обливался потом,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князь был против, он бы уже высказался. Почему же он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языком. Что ж, девушка и вправду была очень хороша собой, и многие ею интересовались. Если бы ей удалось войти в княжеские покои, это стало бы прекрасной историей. Мысли чиновника зашевелились живее; он украдкой взглянул в сторону павильона, но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были и простолюдины; они тоже ждали, что скажет князь, и тоже изнывали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князя, конечно же, не было времени на разговоры. Цзин, видя, что все замолчали и стоят на коленях, будто слова девушки всех напугали, спросил Цзи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только что осознал, что маленький дух начал ревновать, и решил воспользоваться моментом, чтобы помочь ему понять свои чувства, поэтому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войти в мою резиденцию, чтобы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сестра Юнь Жун и сестра Лин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 всё ещё сидел у него на спине, прижавшись к уху. Цзи Ян так и хотел обнять его и зацеловать, но место и время были неподходящими.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стать моей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Наложницей? — Цзин моргнул и наконец понял. 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стать твоей наложницей?!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хочешь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скажешь ты? Скажешь «да» — возьму. Скажешь «нет» — не возьму. — Цзи Ян продолжал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обиженно надул губки и уставился на него. Что это за вопрос?!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спрашивать его мнение?!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Цзина уже подёрнулись влажной дымкой. Сердце Цзи Яна сжалось; он повернулся, достал из рукава платок и принялся вытирать ему слёзы, мягко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расплакался?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она стала твоей наложницей?!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Она плохая!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плохая? — Цзи Ян попытался навести его на мысль. — Ты же только что говорил, что она хорошая и красивая. Разве плохо, если она будет в нашей резиденции? Станет вышивать для тебя,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Цзин в сердцах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тебе нравится — иди и смотри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так называть! Плохой! — Цзин дёрнулся, грубо вытер глаза и исчез. Фанфэй сердито бросила на Цзи Яна взгляд и тоже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дух снова обиделся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князь Хуай, судя по всему, ещё не осознал серьёзности положения. Он даже слегка позабавился, полагая, что ещё пара намёков — и маленький дух всё наконец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была другого мнения. Лишь когда Цзин ушёл, она позволила себе слегка упрекнуть: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как вы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её служанки теперь осмеливались роптать на него. Цзи Ян не рассердился, 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«всё в порядке»?!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чувствовала, что дело принимает серьёзный оборот! На сей раз, пожалуй, придётся успокаивать его 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Может, и месяца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поднялся, вышел из павильона, даже не взглянув вниз, и удалился, перед уходом бросив У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свита князя Хуая последовала за ним. У Нин остался, чтобы поднять людей. Чиновник, ошеломлённый, поднялся, посмотрел в сторону, куда удалился князь, потом на девушку, всё ещё стоявшую на коленях. И…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Цзину тоже некуда было идти. Разозлившись и обидевшись, он просто вернулся домой, лёг на дно озера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прижимая руку к сердцу, злилась так, что у неё, оборотня, даже в груди заныло. Сёстры-духи, конечно же, спросили, в чём дело. Фанфэй всё им рассказала и в сердцах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Бесстыдная лисица! И этот бесстыдный негодяй! — Давно она так не бранила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Сёстры-духи лишь ехидно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По-нашему, надо просто прикончить эту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покраснела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даже похвалил эту лисицу за вышивку! Не будь его похвалы, разве она получила бы первую премию? Тьфу! Какая же она мастерица!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Изменник! Лисица! — принялись ругать сёстры-духи.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поступим, как вы сказали! Сегодня же ночью прикончим эту парочку! Эту женщину превратим в духа и заставим работать! Не дадим ей переродиться! А этого мужчину поймаем и заставим каждый день кланяться нашему господину, просить прощения и каяться! — Они втроём обсуждали, как жестоко расправиться с этой парой, как вдруг вернулись Сань Ань и прочие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вправду вернулись случайно, только что завершив дело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уже неосознанно считали Нефритовый Дворец своим домом. Когда-то будучи людьми, они, вернувшись издалека, хотели привести себя в порядок, переодеться, смыть дорожную пыль и лишь потом предстать перед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вернулись, как наткнулись на ярость трёх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в испуге рванулся было наутек, но — Стой! — Яо Юэ взмахнула кнутом. — Ай! — Сань Ань с преувеличенным стоном рухнул на землю, сложив руки в умоляющем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сёстры, в чём я провинился? Умоляю,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Бессердечные твари! — Они втроём обрушились на Сань Аня и других духов с бранью. Сань Ань, поняв причину,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досталось, и он, потирая ушибленные места, вынужден был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сёстры, может, вы всё же выслушаете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Посмотрим, что ещё за вздор ты сможешь изрыгнуть!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Сёстры, да наш господин же просто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Ревнует? — Они трое ничего не смыслили в таких человеческих штучках.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принялся объяснять Сань Ань,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Сёстры, наш князь и вправду искренне любит господина. Подумайте сами: даже наша госпожа им дорожит и наказывает князю хорошо о нём заботиться. Вспомните, как князь обычно относится к господину? Держит его в руках, боится, что ему будет мало! Дорогие сёстры, наш князь не собирается брать эту лисицу в наложницы! Он хочет, чтобы господин понял, что такое ревность, осознал свои чувства к князю! Хоть я теперь и дух, но прежде был человеком, пусть и евнухом, а знаю я, что человек больше всего на свете жаждет, чтобы его чувства были взаимны. Даже если… даже если наш господин Цзин —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осторожно закончил, и надо признать, этот дух-евнух поистине досконально постиг чаяния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слушали, всё больше изумляясь, но, кажется, в словах этого духа-евнуха был какой-то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видно, обожают такие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