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вспомнил разговоры девушек и то, как Юнь Жун называла Цзи Яна «Ваше Высочество». Сань Ань и другие тоже иногда ошибались, обращаясь так же, но Цзин не придавал этому значения. Теперь же, решив во всём разобраться, он осознал, что все загадки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объятий Цзи Яна. Тот тут же опустил взгляд, осмысливая произошедшее, и через мгновение тоже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взглянул на Фанфэй. Та смотрела на него ясно и ободряюще. Сжав губы, он вспомнил неоднократные предостережения служанок, безобразные лица принцев и плачущих в их покоях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 поднял голову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Цзи Ян мог лишь молча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принц? А не учёный? — губы Цзина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кивнул, не отрывая от него взгляда, боясь упустить малейшую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зовут Шуй Чжунъян? Как же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Цзина сдвинулись ещё сильнее, на сердце стало горько.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при первой же встрече этот человек плюнул на него кровью — наверняка он и правда его не любил. Он обманывал его, а он, дурак, радовался, не смог его убить, даже женился на нём и называл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читал подобные истории: учёные обманывали призраков, те, одураченные, рассыпались прахом. Он всегда смеялся над такими призраками! А выходит, он и их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всегда гордился своим умом, но впервые почувствовал себя таким глупым. Он развернулся, чтобы уйти, но Цзи Ян тут же обхватил его. Это прикосновение напомнило Цзину их первую встречу, когда Цзи Ян обнял его и сказал,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Цзина вспыхнула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принц и положение твоё так высоко, зачем ты женился на мне? Зачем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Цзина, редко столь проницательный, ухватился за ключевую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на мне, чтобы сбежать из моего дома? Я сказал, что после свадьбы мы уедем вместе, и ты, чтобы уйти, соврал, что ты учёный, и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Цзи Ян отрицать не мог. Перед призраком он не мог солгать 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Цзина налились краской. Если бы он по-настоящему захотел уйти, кто бы его удержал? Он швырнул глиняную куклу в Цзи Яна и исчез из его объятий. Цзи Ян растерянно поймал обе куклы, обернулся — но Цзина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даже Фанфэй не успела опомниться. Цзи Ян уже шагнул к ней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раздражённая, оттолкнула его и тоже собралась исчезнуть — ей нужно было найти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знал, что не удержит, и поспешно выкрикнул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девятый принц Цзи Ян, направляюсь в Ичжоу,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Фанфэй даже не слушала, исчезнув без следа, не оставив и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отступил, прислонился к двери и устало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служанка тихо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пришёл в себя, взглянул на двух коленопреклонённых людей, позвал стражу и приказал заткнуть им рты и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 из объятий Цзи Яна, Цзин мгновенно вернулся в свой дворец. Он ворвался в башню, взмахнул рукой — и все книжные полки рухнули. Книги, хранившиеся тысячелетиями, рассыпались по полу в полном беспорядке. Его глаза горели, он смотрел на эти книги, которые читал тысячу лет. Всё, чего он ждал все эти века, был всего лишь учёный, подобный описанным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манила преданность, с которой учёные в историях любили призраков. Он восхищался человеческой способностью любить и быть верным. Он тоже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глуп. Надо было раньше слушать служанок. Откуда взяться стольким разбойникам и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человек сразу сказал правду, признался, что он принц, Цзин не стал бы принуждать его к браку. Конечно, он расстроился бы, но не стал бы убивать невинного — скорее всего, отпустил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что любит его, и Цзин поверил. В книгах же так и было: учёные искренне любили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думал, что встретил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кого он встретил, не только не любил его, но и использовал его чувства, чтобы сбежать из 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любит, лишь для того,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стиснул зубы. Он не будет плакать! Не станет плакать из-за какого-то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разбросанные книги, и на его ладонях выступила вода. Все они — лжецы. Книги, написанные людьми, — сплошная ложь! Служанки были правы, всё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уничтожит все эти книги. Больше не будет их читать. Не станет читать то, что пишут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 воздухе одну из книг, случайно раскрыл — и взгляд упал на страницу, где учёный, сдав экзамен на чжуанъюаня, был принят во дворец и приглянулся одному из принцев. Тот даже пригласил его развлечься. Учёный сказал, что у него есть жена, и отказался, но принц надавил своим положением. Учёный в итоге согласился, а его жена плакала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всё равно предательски выступили на глазах 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призраки, бесчувственны и бессердечны, потому что не ведают ни любви, ни привязанности. Они рождены холодными. Но они так жаждут искренности и любви, что завидуют людям, стремятся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призрак наконец находит того, кто понимает его, хочет заботиться о нём и взять в жёны, его всё равно предают и топчут чужие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принцы — и те, о ком пишут в книгах, и те, кого он видел сто лет назад, и тот, что сегодня признался в обмане, — все они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убьёт всех принцев, а потом навсегда покинет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швырнул книгу и направился прямиком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был мелким призраком вроде Сань Аня. Для него дворец был открыт. Он был здесь сто лет назад, но, будучи призраком рассеянным, без служанок даже с трудом ориентировался. Паря над дворцом, он выбрал самый большой павильон с наибольшим числом фигурок на крыше и спустился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покои императора Цзи Циня, который уже много дней не вставал с постели. Ранее наложницы и принцы ежедневно навещали его, но теперь из-за болезни императора дворцовые собрания отменили, и, хотя солнце уже высоко поднялось, Цзи Цинь всё ещё спал под пологом. Он был человеком крайне подозрительным, и даже личным евнухам не дозволялось приближаться к нему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покои кишели ловушками, но для Цзина они не значили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мало что знал о царской семье, но понимал, что под жёлтым пологом должен спать принц. Бесшумно подойдя, он откинул занавесь, увидел спящего мужчину и, решив, что это принц, протянул руку, чтобы вырвать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появились Нун Юэ и 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перепугались до полусмерти. Они не помнили своей прошлой жизни, но знали одно: будь они людьми или призраками, их предназначение — служить господину. И в их сознании всегда звучал голос, напоминающий, что их господину ни в коем случае нельзя убивать ни человека, ни оборотня, 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причин. Это было запечатлено в самых глубинах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вперёд и схватили Цзина за руки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обернулся, увидел своих верных служанок — и обида снова нахлынула на него. Глаза и без того были красными, а теперь ещё и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быстро создала барьер, укрыв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боялись какого-то императора, но императорский дворец за тысячелетия пропитался аурой власти и энергией дракона, так что осторожность не помешает. Нун Юэ с состраданием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 Фанфэй в панике, она не может вас найти. Кто вас обидел? Этот Шуй Чжунъян?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не Шуй Чжунъян! — с горечью воскликнул Цзин. — Он обманул меня! Он не учёный! Он принц! Его зовут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Нун Юэ и Яо Юэ, напротив, успокоились — они уже подозревали нечто подобное. Если он принц, то некоторые вещи становились понятными — принцы всё же обладают энергией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мягко принялась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он принц, просто забудьте о нём, словно о дурном сне. Вы провели вместе всего два месяца — забудется. Не будем с ним больше играть. На свете полно красивых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искренне, потому что действительно так считали: один человек — что котёнок или щенок, не стоит того, чтобы о нём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