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шагнул вперёд, чтобы поскорее разглядеть лицо! Но, уже наклонившись и увидев кровь на человеке, он отступил. Какая грязь… испачкает одежду, а прикасаться он не хотел. Цзин нахмурился, разрываясь между любопытством и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 призрачные служанки быстро подоспели. — Господин! — Они подплыли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тут же ткнул пальцем в лежащего: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Гляньте-ка! Это же наряд учёного! В прошлый раз, когда мы в академию подглядывали, многие так одевались!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глянули — и впрямь. Делать нечего,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Посмотрите, каков он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Нун Юэ уже потянулась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повернулся к ним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смотрите сами. Если урод — немедля кидайте тому волку на съедение! — Он уже слишком часто разочаровывался и не хотел лишний раз видеть некрасивого.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…Слушаюсь! — Нун Юэ подумала, что волк-оборотень неподалёку вскоре должен пройти испытание, чтобы стать бессмертным, и сейчас копит добродетели, так что людей есть не станет. Но вслух она не сказала ничего, а просто схватила незнакомца за волосы и без церемоний перевернула на спину. Она ахнула. Яо Юэ тут же подскочила взглянуть — и тоже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настолько стар и уродлив?! — напряжённо спросил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Призраки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смотреть. Лучше как-нибудь в другой раз погляжу на новую красавицу-принцессу.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призрацы переглянулись и всё же окликнули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подойдите, взгляните…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остановился, вернулся и, наклонившись, посмотрел. На сей раз он не ахнул — его рот просто беззвучно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обеспокоенно позвали его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указал на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— Тянул «он», а конца фразы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махнула рукой, и вся грязь с лица человека исчезла. Лишь запёкшаяся в волосах кровь осталась. Её яркая алая краска при лунном свете лишь подчёркивала мертвенную бледность кожи. Его лицо, ото лба до губ, было словно чернильные горы, укрытые снегом в безмолвную ночь, — холодное, безмятежное и удивительно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молча смотрел на него, а спустя мгновение наконец закрыл рот.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лет назад мы бывали на Тяньшани.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специально ездил смотреть на снежный лотос на вершине. Он вам так понравился, что вы не стали его срывать, а жили там долго, каждый день наведываясь, пока цветок не увял.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взглянул на них, и на его лице расцвела искренняя, чистая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прекраснее того тысячелетнего снежного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заложил руки за спину, горделиво повернулся и, вскинув подбородок,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Яо Юэ подхватили Цзи Яна и, паря в воздухе, последовали за Цзином внутрь. Призрак-привратница снова скрипнула дверью, и мгновение спустя на месте осталось лишь пустое надгробие, обвитое и укрытое ветвями персика. Следы крови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Цзи Яна, облачённые в ночные одеяния, шли по кровавому следу, но тот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в округе больше часа, но безрезультатно. — Говорят, девятый принц в юности, путешествуя, случайно сведался с несколькими мастерами ремесла. Он весьма искусен, иначе наш господин не опасался бы его столь сильно. Даже покидая дом в спешке, он всегда оставляет пути к отступлению. Вероятно, его уже унесли мастера-бродяги!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Не справимся с поручением — неминуемо наказание! Наказание — дело пустяковое, а вот помешать великому делу господина 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следует по императорскому указу в свои владения. Мастера-бродяги спасут его на время, но не навеки! Пока во дворце жива наложница Лу, пока жива его двоюродная сестра по матери, ему не скрыться в реках и озёрах. Он всё ещё девятый принц нашей династии и обязан явиться в Ичжоу! Большинство его преданных слуг и личной стражи мы уже перебили, он тяжело ранен — если и не умрёт, то будет полужив. Посмотрим же, как наш наидостойнейший девятый принц доберётся до Ичжоу! Неужто снова с помощью подмены? Ха! Отправляемся немедля в Ичжоу и будем там дожидаться 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подождём, пока заяц сам наткнётся на 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Старший взмахнул рукой, натянул поводья, развернул коня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завеса, окутавшая дворец, пролилась дождём. Все призраки и оборотни во дворце насладились освежающим ливнем, и прежний испуг как рукой сняло. Все обитательницы дворца знали, что величайшей мечтой их господина за последнюю тысячу лет было заполучить человеческого учёного. Теперь, освежившись и воочию увидев, как сёстры Нун Юэ и Яо Юэ вносят человека, все призраки горели желанием взглянуть, каков же он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призраки любят красоту. Раз уж господин привёл его, должно быть, тот очень статен!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у покоев господина, но внутрь войти не смели — как бы не прогневить.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Принесённый лежал в покоях Цзина. Тот было даже вознамерился уложить его на свою нефритовую кровать, но Фанфэй отговорила его: кровать та была той самой, на которой он умер, и живому человеку прикасаться к ней не годилось. Уже по этой мелочи все поняли, насколько серьёзно господин отнёсся к этому учёному.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переглянулась с двумя призрачными служанками — даже в их глазницах читалось изумление. Они и представить не могли, что в мире людей и впрямь водятся такие учёные!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наломала несколько персиковых веток и сотворила из них ложе. Персиковая древесина отгоняет нечисть — для учёного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не дышат, а Цзин был всецело поглощён созерцанием лица незнакомца, потому в покоях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призрачные служанки безмолвствовали, но Фанфэй, будучи оборотнем, была живее и, понаблюдав немного, не выдержала,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господин, кажется,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очнулся, на мгновение застыл, а затем улыбнулся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забыл, что он человек! — Тут же повернулся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посмотрите, что с ним не так, и не дайте ему умереть! Я ещё не насмотрелся!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нём множество ножевых ран. Судя по ранам, кто-то хотел его убить, лишить жизни. Позвольте мне выйти и осмотреться — те люди наверняка ещё недалеко, я притащу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тут же вспомнил свою любимейшую «Повесть о Сяншане» и, не расслышав вторую половину её фразы,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«Повести о Сяншане» было именно так! Того учёного, ехавшего на столичные экзамены, ночью ограбили горные разбойники! И спасла его женщина-призрак, что проходила мимо! — Он указал на Цзи Яна. — Его тоже ограбили и ранили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Нун Юэ уже по запаху крови примерно представляла, где сейчас те люди, да и по ранам видела — никакие это не разбойники. Если промедлить, и те выйдут за пределы влияния их дворца, поймать их будет и впрямь невозможно. Да и впервые случилось, чтобы у самых ворот дворца кто-то дрался и проливал кровь — не связано ли это со вчерашним вторжением? Следовало бы разобраться. Но… господин наконец-то поймал человека, на которого можно смотреть, и был в таком восторге. Что господин сказал, то и есть!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совершенно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 и впрямь перешли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— начала было Яо Юэ, но Нун Юэ дёрнула её за рукав, и та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же, погружённый в воспоминания о «Повести о Сяншане», вздохнул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была лютым призраком. Она боялась навредить учёному, и даже спасши его, не смела приблизиться. Лишь когда тот был уже при смерти, она наконец вмешалась. Учёный, очнувшись, хотел пойти с ней домой, но она отказала! Всю дорогу она тайно охраняла его. Учёный, сдав экзамены с высшим отличием, даже возвращался искать её, но женщина-призрак так и не показалась ему на глаза. Позже он женился на дочери своего начальника, и в брачную ночь она, облачившись в алые одежды, просидела на коньке крыши их нового дома до самого рассвета. Перед утром она вернулась в подземный мир, больше не вредила людям, не пыталась вселиться в тело и вернуться к жизни, а выпила суп Мэн По и отправилась на перерождение. Эх, как же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вздохнули Нун Юэ и Фанфэй. Лишь Яо Юэ уставилась на них выпученными, готовыми выкатиться глазами. Нун Юэ дёрнула её ещё раз, Яо Юэ поправила глазные яблоки и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вздохнув, тут же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желаю быть таким жалким призраком! Быстро приведите его в чувство, я хочу, чтобы он запомнил меня на все свои жизни! Я, наконец, заполучил статного красавца-учёного!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человека для таких старых призраков и оборотней, достигших человеческого облика,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был человек, коего избрал господин, они не смели прикасаться к нему сами. Фанфэй слепила из персикового дерева маленькую куколку, подбросила её в воздух, и та принялась кружиться. Из её рук исторглись несколько струй тончайшего тумана, невидимых простому глазу, и все они вошли в тело бесчувственного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http://bllate.org/book/15942/1424975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