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Фанфэй чувствовала себя немного виноватой и немного обиженной. Она тихо прошептала: «Может… может, мы попробуем найти для господина какого-нибудь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призрака разъярились, и их глазные яблоки так и выкатились: «Если бы это было так просто, разве мы стали бы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служанки ни волновались, Цзин был полностью поглощён чтением. Ни один призрак или оборотень во дворце не смел его потревожить, и всё вокруг погрузилось в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решила искупить вину делом. Взмахнув рукой, она закружилась в танце у озера. Её юбка взметнулась, и на берегу один за другим выросли персиковые деревья, усыпанные цветами. Их ветви потянулись вдоль дворцовой тропинки, простираясь всё дальше, пока не достигли леса за воротами — то есть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уловил аромат цветов, принюхался и, с наслаждением прислонившись к камню у воды, углубился в чтение. Сто лет не читал, а новые повести всё так же увлекательны! Учёные всё так же страстны! Он погрузился в книгу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цветы Фанфэй продолжали распространяться. Их пьянящий, наполненный духовной силой аромат разносился в лунном свете, привлекая мелких оборотней из окрестностей. Они спешили впитать энергию персиковой рощи. Не успев насытиться, они услышали вдалеке тяжёлый топот копыт, нараставший волнами. Оборотни, ещё не достигшие уровня превращения, насторожили уши. Это были люди, но не даосы. Никто не придал этому значения, и все продолжили впитывать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мгновение кто-то свалился с лошади и, спотыкаясь, ворвался в персиковый лес. На нём была кровь, и её капли падали на траву. Маленький змеиный оборотень, коснувшись крови, тут же взвыл от боли. Услышав этот крик, доступный лишь их ушам, остальные испуганно взглянули на окровавленную траву и в панике отпрянули. «Драконья кровь!», «Это драконья кровь!», «Бежим!» — закричали они и, словно стая птиц, разбежались по своим норам.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остались лишь несколько тел мелких оборотней, не успевших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был измучен болью настолько, что едва различал тела животных на земле. Он едва держался на ногах, но тяжёлый стук копыт позади заставлял его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вонзил нож в собственную ногу. Боль на мгновение прояснила сознание, и он смог двигаться дальше. Он спотыкался, хватаясь за ветви персиковых деревьев и оставляя на них кровавые отпечатки ладоней. Он не ожидал, что третий брат окажется так жесток. Его не просто изгнали из столицы — он даже подменил себя двойником, а они всё равно нашли! Неужели они намерены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хотел горько рассмеяться. Из восьми братьев именно тот, кого он больше всех уважал и кому доверял, желал ему смерти. Мать третьего брата была низкого происхождения и рано умерла, и его самого в трёхлетнем возрасте взяли на воспитание в покои матери Цзи Яна. Они выросли вместе. Цзи Ян считал его братом, а тот видел в нём лишь преграду. Цзи Ян никогда не стремился на трон — он даже говорил брату, что готов помочь ему взойти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мечтал о жизни среди гор и рек, хотел быть вольным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третий брат никогда ему не верил. Решив убить его, он не пощадил даже его мать, которая растила того как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Цзи Яна всё больше темнело. Пока его преследовали здесь, что сталось с матерью в столице? Она была кроткой и никогда ни с кем не враждовала. В Холодном Дворце смерть наложницы проще смерти служанки. А что с дедом, дядей и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его ждёт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судьба Цзи Яна такова?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мог сделать ни шага. Продержавшись ещё мгновение из последних сил, он рухнул на землю. Прищурившись, он посмотрел на небо — даже звёзд не было видно. Неужели он умрёт здесь? Несправедливо… это несправедливо! Цзи Ян сжал кулак, схватил нож и снова ударил себя по бедру. Боль вернула его к жизни. Он судорожно вздохнул, перевернулся и пополз вперёд, цепляясь за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ничего не видел, лишь смутно различал впереди большой камень. Что это? Дорожный указатель? Здесь есть люди? В его сердце вспыхнула надежда. Если есть люди… если они спасут его… если он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все силы и пополз к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только сможет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 отпускала его. Наконец, до камня осталось два чи, один чи, пол-чи,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Цзи Яна уже начали расширяться. Он изо всех сил протянул руку и коснулся камня. Камень был холодным. Он вцепился в него, и ладонь мгновенно окрасила 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надгробии растеклась узором, похожим на дракона. На миг сверкнуло золотое сияние, и весь узор бесшумно исчез, будто его и не было — даже сам Цзи Ян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надгробие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Завтра они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вздрогнул от оглушительных воплей призраков во дворце и чуть не выронил книгу. Если бы она упала в воду, всё было бы кончено! Он очень дорожил своими историями, и, к счастью, книга уцелела.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себя по груди, где не было сердца, и оглянулся. Невесть откуда взялись лепестки персика, окрашенные в цвет крови. Фанфэй уже давно сбросила человеческий облик, превратившись в дерево, и её ветви 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и Яо Юэ, почти ровесницы ему, обладавшие немалой силой, ещё держались, но обнимали друг друга, дрожа 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протянул руку и притянул к себе призрака-привратницу.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опустилась на колени у озера, её призрачная сущность колебалась, и она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кто-то ворвался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замер. Кто-то ворвался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дворец был невидим ни для людей, ни для призраков, ни для оборотней — даже небожители могли увидеть лишь пустое надгробие. Он не верил! Цзин, хоть и был наивен по натуре, всё же являлся древним призраком неведомого возраста, владевшим этим наполненным духовной энергией дворцом, и обладал немалой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из озера, встал на воду и осторожно отложил книгу в сторону. Наклонившись, он зачерпнул пригоршню воды, закрыл глаза и погрузил в неё лоб. На лбу вспыхнула светящаяся точка. Подняв голову, он выплеснул воду в воздух. Вода мгновенно превратилась в водяную завесу, что разлетелась во все стороны и, подобно пологу у его нефритовой кровати, окутала весь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вопли призраков постепенно стихли, Фанфэй перестала дрожать, а Нун Юэ с Яо Юэ разомкнули объятия и тут же вызвались: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пойдём и посмотрим, у кого хватило наглости…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уже исчез. Ему и самому не терпелось узнать, кто это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подумал, что, должно быть, это и есть предсмертный миг. Так вот каково умирать — ничего не видишь, лишь смутную белую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мучительно вздохнул, но выдохнуть уже не мог. Он изо всех сил вцепился в камень, словно это была его последняя соломинка. Но ладонь пронзила леденящая волна, отбросившая его прочь. Его отшвырнуло, и он выплюнул комок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судорожно сжалась от боли, но до камня он больше не дотянулся.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слух обострился. Он услышал скрип — звук открывающейся двери. Кто-то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попытался поднять невыносимо тяжёлую голову, но это было слишком трудно. Силы кончились, совсем кончились. Он услышал, как трава примялась под чьими-то шагами — очень тихо. Кто-то и вправду пришёл. Друг или враг? Или просто местный 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траву, собрал последние силы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персиковый лес, розовые лепестки кружились в лунном свете, словно в заколдованном месте. Он разглядел лёгкий туман и уловил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кто-то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ясным, и он видел лишь подол белых одежд, расшитый персиковыми цветами. Вышивка выглядела так живо, будто на ткань в самом деле прилипли лепестки из лесной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хотел разглядеть получше. Тот приближался, вот уже вышел из тумана, и когда он почти увидел его лицо… веки Цзи Яна медленно сомкнулись, рука обмякла, и он окончательно потерял сознание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 любопытством разглядывал человека в нескольких шагах от себя. Да, это определённо человек — на земле отбрасывалась его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самая обычная зелёная чжицзюй*. Цзин призадумался: кажется, учёные очень любят такую одежду? Он посмотрел на причёску: в волосах торчала бамбуковая шпилька. Учёные, кажется, обожают бамхук? Как называлась та повесть… Цзин припоминал: «Записи о зелёном бамбуке»! История о том, как бамбук стал духом и полюбил учёного! Тот учёный тоже носил бамбуковую шпильку! Книга была очень трогательной, и хотя речь в ней шла о женщине-оборотне, а он обычно предпочитал истории о призраках и учёных, он её всё же прочёл.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человеческих историях учёные всегда любят бамбук! В их школах тоже полно бамбука! Он сам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силуэт выглядел довольно статным!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*Чжицзюй — вид верхней одежды, похожий на халат, популярный среди учёных и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http://bllate.org/book/15942/1424970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