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понял, что Хань Юань не намерен его обманывать, и осознал: его просьба и впрямь была эгоистичной. Помедлив секунду, он кивнул и направился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догадывался, что может произойти внутри, и остановил всех, кто собирался к Ци Тяню. Он всегда был предельно предан своему начальнику и никогда не болтал о его делах. Во-первых, не любил сплетен, а во-вторых, считал: лишние проблемы ни к чему. Гнева больших людей он на себя навлекать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Синьян вошёл, Ци Тянь сразу же встрепенулся, увидев его, и встал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поблагодарить за помощь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сжал губы и протянул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Уволиться? — Ци Тянь посмотрел на конверт, зависший в воздухе, и сузил глаза. — Синьян, ты думаешь, я тебя отпущу? Ты забыл, что говорил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не хочу больше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желал, чтобы коллеги что-то заподозрили, и не мог выносить ежедневные встречи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Хочешь стать моим любовником и сидеть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Я продал тело, но не всю свою жизнь. Работа — мой личный выбор. Даже если ты не согласишься, я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положил заявление на стол и повернулся, чтобы уйти, но почувствовал боль в руке — Ци Тянь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Тяня читались гнев и недоумение. Он вглядывался в чистые, как озеро, глаза Синьяна, всё глубже погружаясь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усмехнулся с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помогли мне один раз, и я провёл с вами одну ночь. Но я знаю: вы не удалили ту запись. Хотите оставить её, чтобы играть со мной, пока не потеряете интерес.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вдохнул полной грудью, ощущая, как от Синьяна исходит сильная неприязнь: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сжал губы, сдерживая желание выкрикнуть объяснение. Он удалил запись прошлой ночью — из сочувствия или потому, что не хотел продолжать обман. Но сейчас признаваться не желал. Мнение Синьяна оставило его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горько улыбнулся — молчание Ци Тяня он принял за подтверждение. Мягко оттолкнув его,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Ци Тянь резко толкнул Синьяна обратно и крепко сжал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вынужденный поднять голову, с гневом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попробую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Ци Тянь прижался губами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широко раскрыл глаза, наблюдая, как длинные ресницы Ци Тяня трепещут перед ним. Он стиснул зубы, не позволяя языку проникнуть внутрь, но дыхание становилось всё более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Тянь, разозлившись, что не может открыть ему рот, сжал его челюсть. Синьян вскрикнул от боли, и в этот миг язык Ци Тяня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затрепетал,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Тянь, глядя на его покрасневшее лицо, усмехнулся. В глазах его горело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наполнился чувственной атмосферой. Синьян обмяк, а Ци Тянь тяжело дышал, пытаясь прийти в себя. Он никогда не был так возбуждён в офисе. Если Синьян действительно уйдёт, такой возможности больше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непослушный! — Ци Тянь сжал его талию, заставив вскрикнуть. Талия Синьяна была тонкой, почти как у женщины, но в объятиях казалась удивительно приятной — не из-за полноты, а от ощущения… завершённости.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Синьян попытался вырваться, но Ци Тянь только сильнее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наслаждался теплом и ароматом его тела, не желая отпускать, но в этот момент раздался стук в дверь. Послышался голос Хань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директор Чжан из компании «Мэнши»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Отведи его в конференц-зал.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отпустил Синьяна и, не в силах удержаться,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жди меня вечером.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замер, краска с его лица тут же сошла. Он ничего не ответил и вышел под пристальным взглядом Ци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Тяня, словно иглы, впивались в сердце Синьяна. Он не помнил, как добрался домой. Сидя на кровати, он смотрел на часы, наблюдая, как стрелки движутся к ночи, и страх охватывал его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стало поджимать, Синьян почувствовал нарастающую тревогу. Внезапно ему в голову пришла идея, и он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ледяным душем, Синьян дрожал, но тело не реагировало на холод. Он сел в воду и просидел так, пока не начал трястись от жара. Наконец, выбравшись, он включил вентилятор и просидел под ним полчаса. Этот способ самоистязания привёл к тому, что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переодевшись в сухое, он лёг на кровать, свернувшись калачиком, словно ожидая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тянулось. Веки стали тяжёлыми, голова затуманилась. Он не мог понять, спит или нет, когда раздался звонок в дверь. Он, словно овца, открывшая глаза в темноте, с ужасом смотрел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двери, тем сильнее сжималось сердце. Но, открыв её, он увидел не того, кого боялся, а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бледным. Ты заболел? — Бай Ли приложил руку ко лбу Синьяна, почувствовав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оказался? — Синьян удивился. Появление Бай Ли принесло облегчение, но также вызвало новое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потому я и пришёл. Лекарства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помог ему дойти до спальни, снял пальто и достал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Принимал. Что ты хотел? — Голова раскалывалась, говорить не хотелось, но, боясь, что Бай Ли вернётся снова, Синьян взял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запускает благотворительный проект. Хотим, чтобы ты стал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улыбался, полный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Лицом?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почувствовал, что всё движется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я искренне хочу помочь. Твоя ситуация идеально подходит. Знаю, тебе трудно принять, но подумай: гонорар будет куда больше, чем ты можешь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показать всем, что я живу за твой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Душевная боль пересилила физическую. Что он вообще находил в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Синьян,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Бай Ли звучало слабо 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звонок. Синьян вздрогнул, собираясь встать, но Бай Ли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хотел возразить, но Бай Ли уже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стоял на пороге с улыбкой, полный ожидания. Он долго готовился к этому вечеру и жаждал снова обладать Синьяном. Но, увидев Бай Ли,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смерили друг друга взглядом. Ци Тянь спросил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Синьяна, пришёл навестить. А вы, господин Ци,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видел, как гнев в глазах Ци Тяня достиг предела, но не собирался уступать, несмотря на разницу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