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Тысячелетняя лиса, обретшая человеческий облик, и ещё тысяча лет, чтобы стать таким пронырой, как Ши Ичжи. «Последние несколько дней на аудиенции я внимательно следил за выражением лица Государя. Кажется, он на тебя не в обиде, скорее, тут какая-то иная причина. Ладно, хватит о неприятностях. Ты редко бываешь в столице, так давай, пока есть время, найдём местечко и развлечёмся?»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Ши Ичжи я так пошатнулся, что едва устоял на спутавшихся ногах. — Шурин, я человек женатый.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скривил губы. — Брось. Я всё про Лань знаю. Ваш брак — вынужденная формальность. Ты — мужчина, любящий мужчин, она — женщина, любящая женщин. Вы и впрямь пара, так что нечего друг на друга пенять. Всё равно в будущем оба будете ходить в 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невесело хмыкнул. — Лань тебе всё рассказала?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покачал головой. — Нет. Но свою сестру я знаю. Мы из одного чрева. Она вздохнёт — и я уже знаю, что она ела на прошлой трапезе. Достаточно взглянуть, как она смотрит на свою служанку Хунчжу, — точь-в-точь как ты на Се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Лань, Ши Лань, не вини меня, что тебя выдали. Вини брата за его зоркий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Секрет, который я так тщательно скрывал, был вывален наружу одним махом. Я почесал нос, чувствуя неожиданное облегчение. — По правде говоря, Лань призналась мне в первую же брачную ночь. С Хунчжу у неё чувства с детства, очень глубокие.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вздохнул. — Мне жаль моего отца. И твоего отца мне тоже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фыркнул. — Говоришь, что жалеешь, а сам так и не нашёл жену, чтобы стариков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рассмеялся, подошёл и ухватил меня за рукав. — Пошли,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третьей луны. За Великой стеной — бескрайние жёлтые пески, в столице — повсюду тополиный пух. Я, переодевшись в простую одежду, шёл по улице, а рядом, помахивая веером, шагал Ши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но в столице ходило немало слухов о моей склонности к мужчинам. Вот только объектом этих пересудов был не Се Цзин, а Ши Ичжи. Всё испортил тот детский брачный договор, что заключили наши отцы.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Ши Лань ещё не родилась, матушка часто твердила мне, что её живот не справляется, второго ребёнка, видно, не будет, и остаётся надеяться, что госпожа Ши родит мне невесту. Ребёнок понимает лишь половину. Я так и решил — моя невеста живёт в доме Ши. Видя, как отец дарит матушке нефритовый кулон, я тоже задумался: а что бы подарить своей невесте?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я был человеком действия. В три-четыре года, поднявшись среди ночи, стащил у матери серебряную шпильку, пролез в собачью нору, пробрался в дом Ши и наткнулся на покои Ши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Ши Ичжи был очень мил, в его чертах не было и намёка на нынешнюю лисью хитрость. Маленький, словно выточенный из яшмы и коралла, он был так очарователен, что сходу и не поймёшь — мальчик или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наша первая встреча. Он крепко спал. Я, не раздумывая, растолкал его и, бережно протянув шпильку,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моя невеста.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сонно посмотрел на меня, выражение его лица несколько раз сменилось и наконец застыло в оскале. Он смотрел на меня, как на дурачка. Без всяких эмоций Ши Ичжи спустил штаны, ткнул пальчиком в своё достоинство и тоненьким голоском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сразила такая откровенность. — Ви-вижу.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улыбнулся. — Ну? Теперь ещё будешь звать меня невестой?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сглотнул, отступил на шаг-другой, шлёпнулся на пол и заревел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Ма-а-ама! Почему у моей невесты птичка-а-а?!!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мой был столь могуч, что в доме Ши мгновенно вспыхнул свет. Когда отец Ши ворвался в покои, Ши Ичжи сидел на кровати с голой попой и зевал, а я, присев на корточки, рыдал так горько и безутешно, будто оплакивал кончину родного батюшки.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эта история много лет служила нашим семьям поводом для шуток после чая. Кто бы меня ни встречал — все смотрели с загадочной улыбкой. А самое обидное — рассказывали это Ши Лань, и она много лет всерьёз полагала, что я влюблён в её брата. Ха, ну что я… Разве мог я влюбиться в Ши Ичжи? У меня что, кожа чешется или голова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Ши Ичжи — не просто любитель мужчин. Если точно, он всеяден.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— образованный негодяй, тот самый тип, что зовётся «ханьфу на звере» и очень нравится юным девам. Во всей столице девиц, мечтающих выйти за него, можно выстроить от западных ворот до восточных. Мужчин, жаждущих с ним сблизиться, тоже немало. Обычно, стоит ему выйти на улицу, как поклонники так и валят чередой.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странно: стоит мне оказаться рядом с Ши Ичжи — и будь то девушки, будь то юноши, все нас обходят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был должен мне обед в честь возвращения, и сегодня как раз подвернулся случай расплатиться. Мы только переступили порог «Обители Бессмертных», как управляющий, подбоченясь животом, тут же подкатил: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О-ой, редкие гости! Что сегодня изволите? По-старому, четыре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усаживаясь. Управляющий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блюда, да две бутылки выдержанного!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напротив, Ши Ичжи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закивал, поклонился, перекричал заказ и засеменил прочь. Я почесал нос,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здешнее вино крепкое. Мы и две бутылки можем не осилить, а ты ещё третью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усмехнулся, упёрся сложенным веером в подбородок. — Кто сказал, что пить будем только мы вдвоём? Сегодня, знаешь ли, будет почётный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взглянул на небо, подул на чай, разгоняя пар. — Попей пока. Гость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нахмурился. —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усмехнулся уголком губ. —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закатил глаза. — Не буду. Ошибусь — ещё облаешь.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собрался было что-то сказать с самодовольным видом, но вдруг переменился в лице, встал и тепло окликнул у меня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Цзыкэ,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обернулся. Се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погодите-ка. Когда это они стали так близки, что обходятся без церемоний? Что я пропустил, пока сидел в темнице? Я смотрел, как Се Цзин усаживается напротив, вплотную к Ши Ичжи, и они начинают оживлённую беседу. Особенно «Цзыкэ» да «Цзыкэ» от Ши Ичжи — такие задушевные, что у меня аж зубы 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Чайник, что вот-вот вскипит, бочка, полная уксуса, — вот кто я. Всё внутри клокотало от обиды, а наружу пробивалась одна кислятина. Вставить слово не получалось, и я принялся молча уплетать еду. Отведав курицы с лотосом, я в ярости шлёпнул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Управляющий! Лотос сегодня не очистили от сердцевин? Горький!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замолчал, взглянул сначала на курицу, потом на меня, отодвинулся и пересел. С пониманием в глазах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учёл вашу близость с генералом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 Цзин, Цзыкэ, третий молодой господин Се! У меня с Ши Ичжи не то, что ты думаешь! Я ревную к тебе,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Генерал: Любимый думает, что у меня что-то с братом жены. Что делать? Срочно, жду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и Се Цзин оживлённо беседовали, а я чувствовал себя лишним. А когда я зол, то невольно источаю убийственную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я ел, словно переживая великую скорбь, стуча палочками по посуде. Ши Ичжи же, будто желая добить меня, протянул руку и поправил прядь волос, спадавшую Се Цзину на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швырнул палочки, закрыл глаза, стиснул зубы и снова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Управляющий! Ещё одну бутылку!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подбежал, кланяясь, и дрожащим голосом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успокойтесь, успокойтесь! Сегодня кушанья не по вашему вкусу, я… я угощаю, денег не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мой поутих, и я понял, что не стоит срываться на невинного человека. Я похлопал управляющего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я был слишком резок. Деньги я заплачу сполна. Послушай, принеси ещё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бухнулся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 денег! Не то что одну — десять бутылок в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успел и слова вымолвить, как Се Цзин, слегка поддерживая управляющего,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мы не из тех, кто ест даром. Деньги обязательно заплатим.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рядом закивал, как марионетка, думая: напугал человека — моя вина, так что заплатить надо не только сполна, но и с лихвой. Я уже доставал кошелёк, но Ши Ичжи стукнул меня веером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 Раз управляющий так любезен, как можем мы не принять его доброту? Верно, управляющий?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верно-верно.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http://bllate.org/book/15934/1423822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