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9: Путь НеизвестныйНесмотря на всеобщее уважение к Лань Цзиню, он, в конце концов, был элитным учеником внутренней секты, культиватором на стадии Зарождающейся Души. Разве не было бы пустой тратой времени для остальных, если бы эти юные отпрыски на первой стадии тренировки Ци и стадии создания фундамента осмелились бы его задержать? В итоге, никто не осмелился и слова сказать, пока Лань Цзинь не скрылся из виду.— Старший брат Ю Ми, — только тогда кто-то отважился заговорить, его лицо побледнело, — В этот раз учитель Лань Цзинь отвечает за отбор, тогда мы просто...— Хватит, не говори слишком много! — Ю Ми, чье лицо тоже было мрачным, резко ушел, взмахнув длинными рукавами. Остальные поспешили за ним. Кто-то в классе усмехнулся:— Вы видели выражение лица Ю Ми? Оно поистине замечательное. Обычно он полагается на свое старшинство, но в этот раз он столкнулся с непреодолимой преградой.— Он весь день важничает, будто вот-вот станет учеником внутренней секты. На этот раз отбором занимается учитель Лань Цзинь, и тот непременно утихомирит его дерзкий дух.Все перешептывались и разошлись кто куда. Шэнь Синкун увидел, как Сяо Линь собрал свои книги и вышел, и, словно загипнотизированный, последовал за ним до самого края территории, за пределами класса. По обе стороны дороги раскинулся лес. Сяо Линь остановился:— Старший брат, занятия закончились. Как долго ты ещё будешь со мной?— А? О. — Шэнь Синкун огляделся по сторонам. — Куда ты идёшь дальше?Он должен был убедиться, что Сяо Линь и Лань Цзинь не станут тайно сближаться. Сяо Линь улыбнулся:— Пойдём туда, куда старший брат не ходит.Шэнь Синкун: "..."Хорошо, хорошо, он знал, что его раздражает эта навязчивая слежка! Но лучше перестраховаться, чем потом жалеть. Пока не завершился отбор во внутреннюю секту, он должен был пресечь любую возможность контакта между ними.— Я просто случайно пошёл в эту сторону, — сказал Шэнь Синкун. — Иди своей дорогой.Сяо Линь посмотрел на него и повернулся в другую сторону. Шэнь Синкун тут же последовал за ним. Сяо Линь остановился, и Шэнь Синкун тоже остановился.Сяо Линь: "..."Шэнь Синкун: "..."— Старший брат, — произнёс Сяо Линь.— В чём дело? — спросил Шэнь Синкун.— Если ты чувствуешь себя расстроенным, то можешь быть таким же, как обычно. Нет необходимости быть таким. — Сяо Линь улыбнулся.Было ли это самоотречением?— Я просто случайно оказался на твоём пути, — сказал Шэнь Синкун, указывая пальцем. — Тебе не кажется, что форма листьев вон там очень красивая?Подул ветер, и листья зашуршали. Несколько опавших листьев вихрем полетели вниз. Сяо Линь некоторое время наблюдал за ними:— Но я не вижу никакой разницы.Шэнь Синкун покачал головой и вздохнул:— У тебя нет глаз, чтобы оценить красоту.— Тогда, старший брат, просто иди и оцени, — сказал Сяо Линь. — Я пойду в учебную комнату.Шэнь Синкун тут же изменил свои мысли:— Неожиданно, я думаю, что неплохо было бы просмотреть свитки секты.Вероятно, чувствуя, что избавиться от Шэнь Синкуна не получится, Сяо Линь, после минутной паузы, продолжил свой путь. В этот момент он был на грани того, чтобы стать толстокожим, как никто другой. В этот момент Шэнь Синкун почувствовал, что никогда не проиграет другим. Он слепо следовал за ним.В это время, на боковом пике внешней секты. Закончив обсуждение отбора с несколькими управляющими, Лань Цзинь встал и собрался уходить.— Учитель, вы много работали, — сказал стюард Ху, — Вы сегодня преподавали и обсуждали с нами допоздна. Пожалуйста, хорошо отдохните после возвращения.Лань Цзинь улыбнулся:— Это моя обязанность. Не стоит беспокоиться об этом. Что касается списка для отбора, мы уже набросали общий план. Учитель может забрать его, чтобы просмотреть.Стюард Ху передал талисман. После того, как талисман наполнился духовной энергией, он мог напрямую соединиться с морем сознания и появиться в тексте. После того, как Лань Цзинь взял его, он услышал, как стюард снова спросил:— В сегодняшнем классе есть ученик, на которого Учитель обратит внимание?Лань Цзинь задумался:— Есть один.— О? — Управляющий был явно немного взволнован. — Какой именно?— Он поссорился с людьми перед уроком и спит во время урока, — Лань Цзинь, казалось, думал о чем-то забавном. — Неужели мое преподавание было таким скучным?— Это... — Несколько стюардов на мгновение смутились. Это было явно плохое впечатление! Лань Цзинь выглядел моложе их, но он был в Секте Сяояо уже много лет, и даже несколько старейшин должны были немного уважать его. Естественно, они не посмели его обидеть.— Это потому, что мы плохо учили правила, — поспешно сказали управляющие. — Мы обучим этих учеников сразу же после спуска!Лань Цзинь покачал головой:— Это всего лишь пустяковое дело. Сейчас все же важнее разобраться с отбором.— Да.Лань Цзинь уже собирался уходить, но обернулся и спросил:— Не могли бы вы дать мне копию справочника всех учеников внешней секты?...Большинство учеников внешней секты ещё не постились, поэтому в столовой было организовано трехразовое питание. Им нужно было только обменивать духовные камни. Сяо Линь пришёл в столовую один, не дожидаясь, пока Шэнь Синкун встанет. В эти дни другой человек постоянно почему-то приставал к нему. По правде говоря, это немного раздражало. Закончив есть, он пошёл возвращать посуду. Через несколько шагов он увидел, что несколько человек окружили его и преградили ему путь.— Младший брат Сяо Линь, — главарь злобно улыбнулся и сказал, — Я слышал, что у тебя недавно были очень хорошие отношения со старшим братом Шэнем, и вы каждый день ходите вместе. Почему в этот раз ты ешь один?Сяо Линь посмотрел на них:— В чём дело, старшие братья?— Вы так долго находитесь в секте, а мы, старшие братья, не приняли вас должным образом. Нам действительно стыдно, поэтому тщательное назначение благоприятной даты не превзойдет использование возможности. — Мужчина шагнул вперед и обнял Сяо Линь: — Давай прогуляемся с нами.Это было сказано как гостеприимство, но сила была чрезвычайно жесткой. Напротив, лица всех были полны улыбок. В кафетерии было много народу, но никто не видел, что что-то не так. Сяо Линь не стал сопротивляться и в сопровождении всех спустился в боковой дом. Он находился недалеко от духовного поля и обычно использовался для питья воды и отдыха. Окна в доме были плотно закрыты, и свет не проникал внутрь. Он только переступил порог, как его толкнул Сяо Линь. Он, пошатываясь, вошел в дом, и дверь за ним захлопнулась. Сяо Линь повернул голову в сторону. Эти люди не вошли вместе с ним.— Ты здесь. Из глубин сумрака раздался мужской голос. Сяо Линь, обернувшись, поклонился, сцепив руки перед собой: — Старший брат Юй Ми.Юй Ми вышел из тьмы, его слова звучали как шепот: — Есть кое-что, что я хотел бы обсудить с тобой, младший брат Сяо Линь. На улице неудобно, поэтому я здесь. Прости меня.Вероятно, это был самый вежливый момент в жизни Юй Ми. Сяо Линь улыбнулся: — Старший брат Юй Ми, говори, что тебе нужно.— Долго рассказывать, — начал Юй Ми. — Ты хочешь прогнать Шэнь Синькуна?— Прогнать старшего брата? — удивился Сяо Линь.— Я знаю, что он втайне издевается над тобой, — продолжил Юй Ми. — Не только перекладывает на тебя всю работу, но и часто бьет. Разве ты не ненавидишь его?Сяо Линь молчал. Юй Ми, словно не замечая этого, продолжил: — Вероятно, он притворяется хорошим человеком, потому что отбор во внутреннюю секту уже на носу. Но ты не должен обманываться. В противном случае пострадаешь только ты, понимаешь?!Юй Ми говорил долго, но так и не получил ни слова в ответ. Изначально он думал, что Сяо Линь, почувствовав его поддержку, прольет слезы благодарности. Но этот человек был словно бревно, просто слушал, как будто его слова были ему безразличны. Юй Ми говорил до тех пор, пока у него не пересохло во рту, и его голос стал напряженным: — О чем ты только думаешь? Ты хочешь, чтобы тебя и дальше били? Разве ты не чувствуешь, что у тебя нет достоинства, когда с тобой обращаются как с рабом, которому приказывают?!Наконец, Сяо Линь отреагировал, его улыбка была словно призрак: — Что ты хочешь, чтобы я сделал?— Иди и доложи управляющему, — тут же сказал Юй Ми. — Скажи, что Шэнь Синконг над тобой издевается. Управляющий, как бы он ни хотел замять дело, не сможет проигнорировать твои слова. Этот мальчик печально известен своими проступками, и после этого он точно будет изгнан из Секты Сяояо!— Как это? — Юй Ми протянул руку, словно предлагая сделку. — Ты хочешь сотрудничать со мной? Я обещаю, что пока ты прогонишь этого парня, никто не будет задирать тебя во внешней секте.Сяо Линь опустил голову, его взгляд упал на протянутую ладонь Юй Ми. Он слегка сузил глаза, словно пытаясь разглядеть что-то невидимое.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http://bllate.org/book/15918/1422272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