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смотрел в оба и слушал во все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сосед по парте дрожит и готов хоть сейчас в стену вжаться. Зеваки в радиусе двух-трех метров, не имея ни грана зрительского духа и принципов, уже молча отодвинули свои позиции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 классе изо всех сил пытался снизить свою заметность, лишь бы не попасть под ураган, но все как один бросали на Шэнь Юя взгляды, полные смеси жалости, восхищения и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 эпицентре бури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естественно, ему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не страшно?!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Юя бешено колотилось, в душе текли две широкие реки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Цзиньшэна становилось всё мрачнее. Он согнул колено и резко, безжалостно пнул стоящую перед ним парту прямо в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Бах-бах-бах-бах 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лепешками раскололась, поджаренные ломтики парового хлеба рассыпались по полу, в воздух поднялся горячий пшеничный аромат. Шэнь Юй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явно было не до слюней.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Чжоу Цзиньшэна был быстрым и резким, без предупреждения, страшнее любой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«Цзинъяне» столы и стулья были из стали и дерева, их и во время уборки трудно двигать. Теперь же две парты, под воздействием силы, столкнулись, углы ударились об углы, сталь об сталь, дерево об дерево. Невозможно было различить, что с чем столкнулось в первую очередь. Лишь за долю секунды раздался грохот, словно землетрясение, и парты с грохотом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Шэнь Юя, невинная жертва, была сбита с ног, стакан с водой, книги, пенал — всё разлетелось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света плясала поднявшаяся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классе наступила абсолютная тишина. Исчез даже звук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Чжоу Цзиньшэн на этот раз будет так жесток. Шэнь Юй, полагаясь лишь на чувство опасности, инстинктивно метнулся в проход, иначе его бы задело столкновением двух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Уклоняясь от удара, он, отступая назад, неминуемо сильно ударился бедром о край парты с другой стороны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острая боль и слабость пронзили бедро до самого скальпа.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чуть не рухнул на колени, но тут же оперся рукой на парту сзади, чтобы удержать сползающее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***, Чжоу Цзиньшэн, ты, **, не по правилам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Убивают даже без предупреждения!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две парты лежали в обнимку друг с другом, как сросшиеся, полная катастрофа. Если бы не быстрая реакция, Шэнь Юй сам бы стал частью этой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опасность всегда чуть-чуть отставала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глубоко вздохнул, чтобы успокоиться, стараясь, чтобы лицо не выглядело перекошенным от боли. Поднял голову, ресницы дрожали, в глазах — точно выверенная доля обиды и растерянности. Он смотрел на Чжоу Цзиньшэна.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Чжоу Цзиньшэн стоял, засунув руки в карманы, словно всё произошедшее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Чжоу Цзиньшэн нагнулся, поднял с пола рюкзак, ладонью стряхнул пыль и, перекинув его через плечо, направился к выходу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полпути, словно о чем-то вспомнив, остановился. Взгляд его сначала упал на лицо Шэнь Юя, затем, следуя за рукой, скользнул вниз, к его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что-то сказать, но это мимолетное чувство, словно выдох в холодный зимний день, мгновенно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Чжоу Цзиньшэн ничего не сказал, лишь сжал губы и широким шагом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удалялись. Шэнь Юй, напряженный, как струна, внезапно расслабил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Цзиньшэн ушел, звуки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Итань, почти слившаяся со стеной, растерянно смотрела на Шэнь Юя сквозь разбросанные в беспорядке упавшие парты, глаза ее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твоя, твоя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район, Сыхуаюань.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Сыхуаюань построен на горе Сяочжоушань у залива Циншуй. У подножия горы Сяочжоушань патрули, наемники в камуфляже с автоматами строго досматривают въезжающие и выезжающие машины. Увидев автомобиль резиденции Чжоу, они синхронно вскидывают руки в воинском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 по извилистой горной дороге, полусклон ведет вверх, по обе стороны — прямые изумрудные сосны и кипарисы. Кипарисы, сохраняющие зелень круглый год, зеленью своей растекаются вдоль щелей между деревьями, простираясь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кончается, и величественная резиденция Чжоу, не нуждаясь в хвастовстве, молча и величественно возвышается в центре взгляда, вызывая невольное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ворот, в отличие от других вилл и особняков, не выстроились ряды роскошных авто. Справа два ряда перекрещенных платанов выводят на неприметную второстепенную дорогу, ведущую к широкой парковке у озера. Тихая и величавая основательность просачивается в неприметных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резиденции Чжоу работают слаженно. Водитель открывает дверцу для Чжоу Цзиньшэна. Чжоу Цзиньшэн с рюкзаком выходит из машины и пересекает обширный газон перед главным входом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Звонит Чи Сяньли. Чжоу Цзиньшэн сбрасывает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Сяньли пишет ему в мессенджере: [Вернулся в Сыхуаюань?]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не отвечает. Чи Сяньли знает: о делах резиденции Чжоу подробно не расспросишь, слишком много глаз следят за каждым движением Чжоу. Даже если спросишь, ответа не получишь. И вдруг, что-то вспомнив, он с осторожностью пишет: [Пробовал прощупать?]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Цзиньшэн: [Дошло до крови.]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Сяньли: [!]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помолчал и, что редко, удосужился объяснить: [... Я не хотел.]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Сяньли с понимающим видом отвечает: [Понимаю, случайность, случайность.]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выключает телефон, больше не отвечает ему. Проходит по извилистым и глубоким коридорам, от главного входа до западного холла, и издали видит, как Чжоу Жухуэй, подняв руку, командует слугам, переставляющим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одета в простое элегантное черное длинное платье, атласная роскошь, словно залитая солнцем водная гладь, переливается.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жемчужные серьги, острые красные губы холодны и жестоки. Черные волосы высоко убраны, открывая длинную, как у лебедя, шею. Кожа подтянутая, не как у женщины средних лет. Во всем облике — необычайная благородная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входящего Чжоу Цзиньшэна, в глазах Чжоу Жухуэй промелькнул острый блеск. С горячей улыбкой она поспешила вперед, собираясь снять с него рюкзак,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Цзиньшэн, почему сегодня не пошел на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остановился, в глазах мелькнуло и тут же исчезло раздражение. Он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тетя разве не в резиденции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Чжоу Жухуэй замерли, она с трудом подавила дрожь, взяла рюкзак Чжоу Цзиньшэна и передала его подошедшему слуге,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вещи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лицо, она вдруг улыбнулась, прекрасные глаза засияли жизнью: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просто волновалась, что дедушке одному скучно, вот и навещаю иногда. Цзиньшэн, ты, наверное, устал в школе? Не обязательно же всё время учиться. Если устал — отдохни, завтра пойдешь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старого господина Чжоу, поддерживаемого Чжоу Яошу, спускают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Жухуэй в молодости была занята борьбой за власть, во время первой беременности случился выкидыш. Позже, извлекши урок, когда носила Чжоу Яошу, она действительно хорошо заботилась о плоде.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после первых родов организм не восстановился, роды Чжоу Яошу были тяжелыми, едва не случилась дистоция. Так и остался этот недуг. С детства он болел разными болезнями, лицо бледное, утонченное, немного женственное, без кровинки.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Чжоу, жалея его за такую судьбу, то и дело вызывал его в резиденцию, чтобы хорошо за ним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любовь деда к внуку была даже сильнее, чем к родному Чжоу Цзиньшэну.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господину за семьдесят, но он всё еще энергичен, выглядит даже бодрее Чжоу Яошу. На нем шелковая одежда в китайском стиле, седые волосы гладко зачесаны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холодный, властный нрав, лицо строгое и суровое, улыбается он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Чжоу взглянул на двоих и сказал Чжоу Цзиньшэну: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Цзиньшэн, проводи дедушку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Цзиньшэн, воспользовавшись случаем, попрощался с Чжоу Жухуэй и взял на себя обязанности Чжоу 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Яошу с бледного лица улыбнулся и кивнул Чжоу Цзиньшэну. Чжоу Цзиньшэн холодно скользнул по нему взглядом и, поддерживая старого господина под руку, направился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вслед удаляющимся старику и юноше, чувства Чжоу Жухуэй вздымались, как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прекрасных глазах читались злоба и жестокость, проступала доля безумной ярости. Пальцы судорожно вцепились в руку Чжоу Яошу, ногти впились в его тыльную сторону ладони. Бледная кожа из белой стала красной, выступили капли свежей крови, окрашивая аккуратно подстриженные ногти Чжоу Жухуэй.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Опустивший голову юноша, словно не чувствуя боли, сохранял на лице ту же кукольную улыбку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Жухуэй готова была зубами скрежетать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отвела взгляд, сдерживая бурлящую ярость и негодование. С крайне мрачным видом холодно приказала стоящей рядом ассистентке: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почему он не пошел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Цзиньшэн, поддерживая старого господина Чжоу, медленно шел по тихому Сыхуаюаню. По обе стороны улицы Саньвань буйно цвели поздние олеандры, бесконечное великолепие распускалось в летнем 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с цветами безудержно тянулись с обеих сторон. Неизвестно почему, глядя на эти буйные олеандры, в сознании Чжоу Цзиньшэна невольно возникал образ другого такого же пылкого человека и его окровавленных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ветерок, и один лепесток олеандра легко опустился на плечо Чжоу Цзиньшэна, всё еще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Цзиньшэн, нахмурившись, отогнал мысли и, подняв руку, смахнул цветок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Чжоу, хоть и был в преклонном возрасте, по-прежнему крепко держал в руках всю власть корпорации Чжоу, оставаясь фактическим правителем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много лет управлял корпорацией Чжоу, у него были сын и дочь. Старший сын, Чжоу Дэлинь, двенадцать лет назад объявил о своем гомосексуализме еще будучи в браке, за что был лишен наследства старым господином и изгнан из дома, и с тех пор о нем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старый господин Чжоу в молодости был влиятельной фигурой, на гребне волны своего времени. За ним следовало бесчисленное множество людей. Среди них был его друг и партнер, который после одного обвала фондового рынка сильно пострадал и покончил с собой, выбросившись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дело не имело отношения к корпорации Чжоу, если бы не старый господин, втянувший друга в это дело, ничего бы не случилось. Старик, в конце концов, чувствовал себя виноватым, поэтому взял на воспитание осиротевшего ребенка друга и назвал его Чжоу Минли.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дочь и приемный сын не в счет. Место наследника корпорации Чжоу пустовало много лет. Единственным законным наследником на данный момент был Чжоу Цзиньшэн.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рождения Чжоу Цзиньшэна и до его совершеннолетия все с жадностью следили за позицией наследника корпорации Чжоу, особенно родственники самого Чжоу и побочные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место наследника пустовало слишком долго, а старый господин Чжоу становился всё старше. Когда человек стареет, он становится более сентиментальным, и, вспоминая прошлое, невольно хочет восполнить былые сожаления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игру вступают чувства, никто не знает, какие перемены могут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подходящего момента, точнее, они ждали ошибки, как в свое время у Чжоу Дэлиня.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резиденция Чжоу была подобна змеиному гнезду — враги подстерегали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их разочарованию, Чжоу Цзиньшэн не повторил судьбу своего отца и не стал бесполезным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Саньвань в Сыхуаюане шла у моря, влажный горячий ветер колыхал цветущие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дорогу Чжоу Цзиньшэн проходил не менее тысячи раз, но сегодня ему показалось, что пейзаж по пути был особенно необычным, намного тише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Чжоу шел вперед, его речь была медленной, но властной: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Цзиньшэн, скоро совершеннолетие?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Цзиньшэн, опустив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Чжоу остановился, Чжоу Цзиньшэн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голову и посмотрел на Чжоу Цзиньшэна.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старого господина Чжоу были проницательны. Он постучал тростью и с величественным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тебя есть свои мысли. Но раз уж вернулся, не стоит относиться к резиденции Чжоу как к гостинице. Побудь эти дни в Сыхуаюане и заодно посети на следующей неделе плановое собрание. А когда эта буря утихнет, будем говорить о других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помолчал мгновение,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«Цзинъян», школьный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Школьного врача не было, но в медпункте оказался знакомый человек. Без макияжа, лицо чистое и нежное, глаза живые, черты напоминали Чэнь Цзиньяна. Кто же это мог быть, если не Чэнь Мяомяо?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Мяомяо, очевидно, была завсегдатаем медпункта и ориентировалась здесь лучше, чем у себя дома. Едва увидев Шэнь Юя, она окинула его взглядом с ног до головы и с жаром вызвалась помочь обработать раны. Шэнь Юй поспешно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борьбы, в ходе которой Чэнь Мяомяо вдоволь налюбовалась на то, как Шэнь Юй, краснея своим красивым лицом, упирается, она наконец удовлетворила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кашлянула, поправила пальцем очки и с деланной серьезностью утешила Шэнь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просто сними одежду, я же не кусок мяса у тебя отрезаю.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то не стесняюсь, а ты, Шэнь Юй, чего стесняешься? Не отодвигайся так далеко... Ну ладно-ладно, сдаюсь! Сам заходи и перевязывайся. Лекарство возьми, последовательность не забудь. Если не знаешь — спроси у меня, только не напутай.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задернул штору, разжал руку. Прозрачная пленка на ладони уже размягчилась.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одноклассники сопровождали его, и у Шэнь Юя не было возможности избавиться от улик. По краям пленки всё еще оставались остатки сдавленных пузырьков с плазмой, похожие на гладкие белые жемчужины, вкрапленные по краям пленки.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потер липкую пленку, немного понаблюдал за ней, а затем, не в силах сдержать любопытство, осторожно лизнул палец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мерзкий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вытер рот салфеткой, завернул пленку в комок и, чтобы не мозолила глаза, выбросил в мусорку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007 сердце колотилось, как на американских горках, — сплошные острые ощущения. Увидев это, он на пару секунд замолчал, а затем с сомнением спросил: [Хозяин, а что это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расстегнул пуговицы рубашки, снял её, для вида побрызгал на руку лекарством, а затем, сделав вид, что перевязывает руку, намотал бинт и отрезал его. [Пакетик с плазмой. В прошлый раз стащил у завуча, наверное, у учеников конфисковали для розыгрышей.]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эффект неплохой.]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пояснице была самая настоящая травма. Шэнь Юй не видел её, но, судя по ощущениям, там был огромный синяк. Он взял с подноса спрей от ушибов и, полагаясь на чувство, побрызгал на поясницу, не жалея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Водянистая текстура была прохладной, чувствовалась припухлость.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целом, если не нажимать, сильной боли не было. Шэнь Юй зубами надорвал пластырь от ушибов и ловко наклеил на поясницу. Разгладив загнувшиеся уголки, он неторопливо натянул школьную форму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Мяомяо за шторой шумно 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ты готов? Я зайду, дай-ка проверю!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Мяомяо с энтузиазмом резко отдернула штору и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Пятнистые солнечные лучи врывались в медпункт вместе с теплым ветерком. Белая матерчатая штора, колышась в игре света, создавала ощущение разлитой вокруг тишины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слегка шевелил полы рубашки. Шэнь Юй тихо сидел на больничной койке, лицо его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юноша вздрогнул, его шелковисто-черные ресницы вспорхнули, словно бабочки. Он поднял голову и виновато улыбнулся,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перевязано, проверять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когда весь город из-за этого человека окажется в блокаде и все будут в панике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Мяомяо неизбежно будет вновь и вновь вспоминать именно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http://bllate.org/book/15910/1427397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