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Пин Мо не знал о внутреннем монологе своего помощника и снова и снова повторял про себя: «Мне нужен его альфа-феромон.» Джентльмену никогда не поздно отомстить, поэтому он не расцарапал его лицо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не знал, что он был записан в «книге обид» инструктора Пина, поэтому он был в хорошем настроении, когда держал свою кошку и организовывал утреннюю зарядку студентов. Это был военный университет, поэтому ежедневные утренние упражнения, физическая подготовка и обучение другим военным навыкам были обязательными. Однако, как у инструктор, у него не было ничего в его расписании, кроме времени утренней зарядки, а затем дневной физической или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ритм жизни для Пэй Юту, инструктора, прикомандированного из внеземной станции, был сродни отпуску. Ассистент преподавателя Пей заочно читал студентам лекции: —«Что еще можно ожидать от вас, если вы даже не можете стоять в строю?» Все это время он вытягивал шею и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ищите. Инструктора Пина тут нет», — лукаво сказал Лу Дунван.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—«Откуда ты знаешь, кого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Линсинь и два других инструктора организовывали заключительные упражнения для группы, когда услышали это. Они спросили: — «Пей ищет инструктора Пина? Я слышал, что он заболел, и взял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болен? - спросил Пэй Юту. —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Линсинь услышал его настойчивый тон и задался вопросом: —«Когда ты и инструктор Пин стали так близки? Так что ты беспокоишься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жестко ответил: —«Это не беспокойство, это просто любопытство. Как альфа может быть настолько слабым, что заболевает дважды за три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осмысленно покачал головой на Цао Линсина позади себя, в то время как два других инструктора продолжали болтать. Один из них сказал: —«Инструктор Пин выглядит немного тощим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парировал: —«Не слишком ли он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мысленно вздохнул, затем потер подбородок. Он не тощий. У него очень стройная талия и довольно мясистая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инструктор продолжил: —«Вы просто не видели, как он дисциплинировал студентов. Он не только не слаб, он свиреп и страшен. Он напоминает мне командира батальона, когда я был в учебном лагере. Ужасно. Студенты «Нового оружия» смотрят на него, как на мыши, которых заметила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Пэй Юту часто жаловался на Инструктора Пина, но когда он услышал, как другие плохо говорят о нем, он сразу же стал недовольным: —«Как они могут так преувеличивать? Он просто немного жестче относится к альфам и немного более строг, но на самом деле он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Вы говорите об инструкторе-дьяволе, который избивает людей и часто дает студентам дополнительные километры? Где он мог быть милым, кроме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не мог смотреть на него и закрыл лицо. —«Пей, тебе не нужно... Подожди! Где Мими? Ты снова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осознал, что котенок на его руках в какой-то момент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назад Пин Мо лежал в объятиях Пэй Юту, когда внезапно услышал, как несколько студентов беседают.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первые два урока - это предмет физического здоровья студентов университета. Займи мне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ты так любишь учиться, что посещаешь общие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вспомнил, вы не слушали последнюю лекцию. Сегодня речь пойдет о физиологии 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такого? Вы не проходили это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ты! Выслушай меня, это терийская тема! Должно быть, это очень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Пойдем, пойдем уже! Пропустим завтрак, скорее пойдем занимать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с его парой пушистых маленьких ушей торчком последовал за ними. В тот момент Пэй Юту высматривал инструктора Пина и не заметил, что пушистый малыш на его руках выскочил, чтобы преследовать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преподавателя Пэй, помощник Лу, вы ищете кошку?» Студент внезапно вышел вперед и сказал: —«Кажется, она в первом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достал свой мобильный телефон. —«Кто-то сфотографировал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полувоенному руководству студенты могли свободно носить свои мобильные телефоны, а Пин Мо был «знаменитым котом». Кот на фото сидел на корточках в заднем ряду аудитории. Класс был переполнен, но кошка доминировала над целой партой и, казалось, была очень недовольна тем, что ее тайно сфотографировали, оскалившись двумя острыми клыками у камеры, свирепыми 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Она не потерялась!» Кошачий раб Лу долго вздыхал с облегчением. Он посмотрел на фотографию свирепого котенка и от души сказал: —«Он такой маленький и такой слабый. Если бы никто не позаботился о нем, он, конечно, не выжил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 ? Я думаю, что он вполне здоров, верно?» Где же он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Пей, у меня назначена встреча. Мими оставлю на тебя!» Словно пружина, Лу Дунван поклонился, сложив руки вместе. Он был настолько скромен, что это было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намеревался зайти в класс, забрать кошку и уйти, но он недооценил, насколько популярен этот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класс был почти заполнен. Ассистент преподавателя Пей изо всех сил пытался втиснуться в единственное пустое место, прямо за столом, где сидел Пин Мо, и понял, что выбраться невозможно. Пэй Юту вскоре понял, почему студенты были так увлечены.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был действительно интересным, и, будучи студентом-ветераном, он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Лектором была пухлая женщина-профессор средних лет, которая начала с энергетического заявления: —«Просто краткое повторение предыдущего урока. Что такое грипп? Да, неизлечимая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 Является ли этот университетский курс таким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любое лекарство только снимает симптомы. В конечном счете, собственный иммунитет организма... Хорошо. Давайте начнем новую тему о физиологии АВО. Я считаю, что мы все проходили этот курс ещё в средней школе, поэтому мы можем пропустить основные вещи. Сегодня мы поговорим о том, чему не обучали вас учителя, когда вы были в младших классах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написала слово «Териане» на скользящей доске, и в то же время включила проектор, который показал соответствующий PPT. В аудитории сразу же поднялся шум, и некоторые студенты даже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все очень заинтересованы, поэтому позвольте мне спросить вас. Каково ваше впечатление о терийцах?»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кто-то из зрителей сказал вслух: —«Таинственно!» «Под угрозой исчезновения!» «Красивые!» «Монстры!»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 было именем известной кинозвезды в эпоху древней Земли, и она была очень известной терийкой.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также говорили: «Сексуальное, нежное тело, которое легко повредить!»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тоже рассмеялся. —«Вы правы. Самыми большими особенностями терийцев являются их красота, и то, что их тела более чувствительны, чем у нормальных людей, поэтому любой опыт с ними может быть лучше. Но красота также стала первородным грехом. В древние времена многие дворяне разводили терийцев для удовольствия из-за их так называемых мягких тел и симпатичных лиц. Их продали, сажали в клетки и довели почти до грани исчезновения. Даже в межзвездную эпоху, когда был принят Закон о защите Омега, торговля людьми и контрабанда по-прежнему запрещена. В настоящее время выжившие терийцы в основном предпочитают оставаться анонимными. На самом деле, терийцы не так загадочны, они такие же, как мы». Профессор нарисовал подмножество на доске. —«Все терийцы являются омегами, поэтому все омега имеют шанс оказаться терийцами. С биологической точки зрения, они являются вариацией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—«Терийцы развиваются позже, чем средняя омега. Как вы знаете, подростки обычно определяют свой пол в возрасте 13 - 16 лет, но терийцы обычно не завершают свою дифференциацию, до тех пор пока им не исполнится 18-20 лет. Существует теория, что чем позже естественная дифференциация терийца, тем больше удовольствия он доставляет 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они были студентами университета, они уже давно прошли возраст криков от слова секс, поэтому классная комната не была ошарашена, как дети младших классов средней школы. Профессор говорила неторопливо, и все спокойно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Пэй Юту были длинными, а пространство стола было немного узким, поэтому сгибать ноги было неудобно. Он двигал своим телом, в то время как его рука вела себя как рука школьника, и нечестно тыкала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кот был даже серьезнее студентов. Клейкий рисовый пельмень сидел на корточках неподвижно, с головы до ног. Он отвлекался на Пэй Юту только время от времени, когда тот преследовал его, нетерпеливо виляя кончиком своего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терианец дифференцирует, он приобретает определенные животные характеристики, обычно в виде ушей и хвоста. Существуют разные виды. Были зарегистрированы кошки, лисы, собаки и даже амфибии. После дифференцирования будет проходить длительный период адаптации, в течение которого из-за резких гормональных изменений небольшое количество терийцев будет выглядеть не как человек, а как их маленький животный аналог. Как долго длится это явление и механизм формирования неизвестен. Число выживших терийцев слишком мало, и существует Закон о защите Омег, поэтому никаких дальнейших исследований не проводилось. У нас нет возможности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терийцев есть еще одна вещь, отличная от обычных омег, признак их половой зрелости. Это не «дифференциация», а «стадия половой зрелости». Проще говоря частые течки, то есть они испытывают все более и более частые нагревания связи до того, как их реальная дифференциация будет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дернул ушами. Может ли быть так... Он не закончил дифференцировать? Но ему было уже двадцать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профессора продолжал: —«Так что у терийцев очень долгий подростковый возраст. Когда вы видите этих «нестареющих» актрис, возможно, они терианки».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студент спросил: —«Учитель, расскажите нам о мужчинах-терийцах! Я слышал, что мужчины-терийцы редки, но они обладают необычными способностями.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внезапно стал серьезным. —«Легенды, это просто миф! Пожалуйста, не верьте слухам и не распространяйте слухи. Все нарушения прав человека прописаны в Законе о защите Омег и Кодексе Альянса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был таким скрытным, но всем было очень любопытно. Пин Мо также поднял свою пушистую круглую голову, чтобы посмотреть. Даже он как терианец, услышал всю эту информацию впервые, не говоря уже о слухах. Так что ему было очень любопытно, но профессор не заговорила об этом. Разговор закруглился. —«Более того, подавляющее большинство терийцев — женщины. Доля мужчин-терийцев составляет около 1 к 100 000, согласно последним данным переписи Aльянса. Число терийцев составляет менее двух тысяч, поэтому в соответствии с этим числом не должно быть выживших мужчин-терийцев. Давайте продолжим и подведем итоги тех знаменитых фаворитов из истории, некоторые из которых подозреваются в том, что они были терийцами...»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пары вместе продолжались почти 100 минут, но профессор говорила бойко и красноречиво, и класс был относительно оживленным, поэтому время пролетело незаметно. Казалось, что все закончилось в мгновение ока. Даже после того как раздался звонок, студенты все еще не были удовлетворены и подбежали к трибуне, чтобы задать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наконец, смог освободиться из узкого стола и вытянуть свои длинные ноги, но он не забыл взять кота, который все еще сидел на корточках на столе, и потереть его пушистые уши указательным пальцем. —«Тск. Как будто ты можешь что-то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был возвращен к реальности, и вспомнив, что этот человек донимал его в течение целого занятия, он беспечно укусил его. Этот укус был очень быстрым, на самом деле больше похожим на удар, но рука Пэй Юту имела действительно толстую кожу, покрытую мозолями от пистолета, поэтому укус на самом деле не прорвался через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Довольно свирепый», — Пэй Юту не отличался терпения и хлопнул по пушистой заднице Пин Мо. «Нельзя кусать других людей!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помощник преподавателя Пей сдерживал свою силу, его рука была очень сильной, и этот удар сделал ягодицы Пин Мо горячими. Это было больно с одной стороны, но, что более важно, он был наполнен чувством стыда. Все оковы инструктора Пина немедленно взорвались. Он махнул розовыми лапами, а также показал два заостренных клыка, и с яростной энергией одарил недобросовестного мудака смертельным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пушистый белый мех сильно ослаблял его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снова был удивлен этой мелочью, но раздался телефонный звонок и временно прервал энтузиазм помощника учителя Пэя по поводу кошачьего подразнивания.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Еще одна встреча? Пин снова заболел? Вы думаете, что Пин Мо не стало лучше с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было сказано на другом конце провода, но небрежный тон Пэй Юту внезапно стал серьезным. —«Потерянный студент? Хорошо, я понимаю. Я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