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все они были белыми, включая Чжун Лиюэ, который сидел, скрестив ноги, на кушетке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был одет в белый халат, на руках у него сидел белый кот. На его теле было немного цвета, только длинные волосы, похожие на воронье перо,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лицо Чжун Лиюэ Шуя, тут же опустил голову и позвал: "Мастер-Предок".”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Раздался холодный голос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стиснул зубы и пошел вперед. Когда он был примерно в трех шагах,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естественно, заметил, что Фан Чаочжоу держится от него на расстоянии, и в его глазах мелькнуло неудовольствие: “Приходи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слова затихли на некоторое время, он увидел невдалеке молодого человека, похожего на черепаху, медленно двигающегося маленьким шагом. Насколько мал этот шаг?Вероятно, женщины из будуара делали большие шаги,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идти."сказал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 мгновение заколебался и снова сделал небольшой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 Юэшуй потерял терпение. Слегка коснувшись пальцами белого кота, Фан Чаочжоу обнаружил, что потерял контроль, и его тело резко упало вперед. Если бы не его быстрые глаза и руки, он бы сначала оперся руками о кровать, и он бы упал. упал на тело Чжун Лиюэ Шуэя.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он только что чуть ближе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 страхе вздохнул с облегчением и уже собирался встать, когда услышал голос Чжун Лиюэ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свое имя: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полностью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руки и ноги были мягкими, и он потерял сознание и упал на тело Чжун Лиюэ. Он хотел встать, но как только он поднял голову, он столкнулся лицом к лицу с противником. У него даже не было времени взвыть в своем сердце, поэтому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Бай был умен, и прежде чем Фан Чаочжоу упал, он быстро выпрыгнул из объятий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он посмотрел на двух людей рядом друг с другом, наклонил голову и издал мягкое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предок."Фан Чаочжоу действительно чувствует, что теперь он мертв. Он хочет встать, но не может встать. Чем ближе он подходит к Чжун Лиюэ, тем сильнее у него кружится голова.Существование такого рода мощной силы просто висело на волоске, и Фан Чаочжоу не знал, как Сюэ Даньжунг мог противостоять ЖУКОПОДОБНОМУ СУЩЕСТВОВАНИЮ Воды Чжун Лиюэ. Возможно, у главного героя все еще была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Чжун Лиюэ Шуй - самый популярный актер. Если Сюэ Даньжунг похож на него, он упадет в обморок, когда услышит голос другой стороны и увидит лицо другой стороны, как они могут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его так называемого любовного соперника, он был полностью раздавлен Чжун Лиюэ Шуэем. Неудивительно, что Чжун Лиюэ Шэй не часто появлялся в оригинальной работе. Если бы он часто появлялся, другие биржевые люди не имели бы права быть биржевыми. Их можно назвать только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“Мусор。Чжун Лиюэ холодно потерял два слова. Он протянул руку, схватил Фан Чаочжоу за воротник и схватил человека: “Стой спокойно, неужели ты даже не так хорош в совершенствовании, как Даньжунг?"”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закончил говорить, он увидел, что человек не мог стоять спокойно, его брови были слегка изогнуты, его рука соскользнула с воротника на талию, и он 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стиснул зубы и сжался, прежде чем смог стабилизировать свое тело, “Ученик...и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я бесполезен, почему бы тебе не согласиться на промывание костного мозга?Твой уровень самосовершенствования настолько низок, что тебе приходится ущипнуть себя, чтобы не заснуть, даже когда ты разговариваешь со мной. Сколько ты слушаешь на уроках в будние дни?Я не думаю, что у тебя вообще есть какие-либо мысли о самосовершенствовании.”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был жестче, чем одно предложение. Если бы он был обычным учеником, он бы давным-давно научил его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всем сердцем сопротивлялся культивированию воды Чжун Лиюэ и подавлял его. Он не слышал многого из того, что говорила другая сторона, было слышно только одно или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посмотрел на выражение лица Фан Чаочжоу, его глаза становились все более и более несчастными: “Если это так, то сегодня я хорошо научу тебя для твоего учителя и повернусь!"”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последних трех словах Чжун Лиюэ намеренно усилил свой тон, так что Фан Чаочжоу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он опешил, затем послушно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свои брюки.Чжун Лиюэ Шуй продолжал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заметил, что хотел сделать Чжун Лиюэ Шуй, и не мог не колебаться.Но Чжун Лиюэ Шуй потерял терпение. Видя, что Фан Чаочжоу медленно двигается, он сразу же поднял руку, чтобы произнести заклинание. Штанины брюк Фан Чаочжоу автоматически закатались, обнажив две чрезвычайно пропорциональные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что на икре Фан Чаочжоу была нарисована невидимая кольцевая линейка, и боль заставила его упасть прямо вперед, но Чжун Лиюэ Шуй увидел его реакцию, и заклинание зафиксировало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эту сцену, глаза Ту Бая расширились, и он не мог не сделать шаг вперед, но, увидев лицо Чжун Лиюэ Шуэя, он все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лежал на кровати, и из-за травмы икры он не мог спать из-за боли. Я не знаю, что принял Чжун Лиюэ, чтобы накачать его, поэтому он принял две таблетки, и теперь он чувствует, что его икра будет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его кожа, должно быть, была высосана, но на самом деле он переворачивал икру снова и снова десятки раз, и на поверхности не было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действительно высококлассный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Фан Чаочжоу, казалось, совсем не пострадал, даже если он вернулся в Ичжифэн, чтобы пожаловаться, ему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вздохнул, чувствуя себя больным, как баклажан, побитый морозом.Теперь, когда он пробыл в Хуалишане меньше двух месяцев, Чжун Лиюэ начал избивать его. Значит, в ближайшие несколько месяцев его не убьют,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убежать?Попросить Хозяина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без златокрылой птицы Чжун Лиюэ он вообще не смог бы бежать. Если бы он спустился с горы, то упал бы только в мясной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Чжун Лиюэ, что ты больше не будешь тренироваться?Позволить ему позволить себе уйти?Покидаешь секту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сможет ли Ли Ийе поймать его обратно к Вратам Темной Души?Он не хотел, чтобы его задница расцвела, особенно после того, как увидел нефритовый тренд Ли Ие в том же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хорошего способа думать об этом", - снова вздохнул Фан Чаочжоу.Просто, как только он вздохнул на этот раз, он почувствовал дополнительный вес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голос Тубая.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повернул голову и, конечно же, увидел в темноте белую массу, сидящую рядом с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“Тубай, еще не время,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Тубай услышал слова Фан Чаочжоу, после мяуканья он встал и подошел к теленку Фан Чаочжоу, а затем Фан Чаочжоу почувствовал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мгновенно заставило Фан Чаочжоу покрыться гусиной кожей. Ему сразу же захотелось избавиться от Тубая, но он обнаружил, что место, где Тубай лизнул его, болело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Поколебавшись некоторое время, Фан Чаочжоу прогнал Тубая прочь: “Не лижи его, слюна мокрая, это немного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закончил говорить, он также произнес заклинание. снова почистив свою икру, он плотно завернулся в одеяло, чтобы у Тубая не было еще одного шанса приблизиться к его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Тубай присел на корточки на кровати и снова мяукнул, но теперь он не может говорить человеческими словами, а Фан Чаочжоу вообще не понимает его мяуканья, поэтому он просто сказал: “Я в порядке, возвращайся. Я боюсь, что предок узнает, что ты здесь, и снова будет тренировать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Ту Бай услышал, что он сказал, он долго сидел на корточках под кроватью. Видя, что Фан Чаочжоу действительно игнорирует его, он встал и вернулся тем же путем. Он вернулся во двор, где был Чжунли Юэшуй. Войдя через дверь,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ответил Тубай.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посмотрел на лунный свет, льющийся из окна, и холодно сказал: "К счастью, он не понял твоей привязанности, иначе твои сны сегодня ночью будут еще более возмутительными."Он сделал паузу, его взгляд упал на Тубая, как нож, “Тебе лучше перестать мечтать сегодня ночью, иначе я попрошу кого-нибудь кастрировать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Тубай услышал это, его две задние лапы немедленно соединились вместе, и глаза утки-мандаринки мгновенно стали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больше не беспокоился об этом, лег и заснул, но эта ночь была такой же, как и предыдущие несколько ночей. Он заснул ненадолго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Местом во сне был Хуалишань, с которым он был знаком, и даже его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он держал линейку ринга и наказывал молодого человека, стоящего перед ним на коленях, совсем как дэй, но во сне он качал не икру молодого человека, а под его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лишь нескольких подергиваний молодой человек не выдержал и упал. Он протянул руку и обхватил противника за талию, удерживая тело молодого человека, которое вот-вот должно было упасть, и он услышал, как другая сторона бессвязно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Произнеся слово ”я" в течение долгого времени, я не произнес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он риторически спросил: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повернул голову, его глаза были затуманены, а губы красны, как бегония: “Я так устал, пожалуйста, помогите мне, я хочу прорваться через Юань Ин.Он сделал паузу и назвал имя: "Тубай".”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резко открыл глаза, и в то же время Тубай, который спал в гнезде, издал крик, а затем мяукал и мяукал без остановки, что звучало очень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осмелился снова закричать в глаза Чжун Лиюэ и обиженно сжался в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Фан Чаочжоу вспомнил этот урок. Несмотря на то, что Тубай проник в его чистую комнату, подсмотрел, как он купается, и выпил воду из ванны, ему было все равно. Быстро умывшись, он поспешил во двор Чжун Лиюэ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приветствовал учителя и предка.- крикнул Фан Чаочжоу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дверь открылась изнутри. Тело Фан Чаочжоу напряглось, когда он услышал звук открывающейся двери. Когда он опустил взгляд и увидел пару белоснежных сапог, его тело полностью окоченело.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больно?” Спросил владелец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каждый день щипал свое собственное мясо, прежде чем смог ответить: "Вернемся к... Мастеру, это больше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тайком захотел немного отступить назад, чтобы не подходить слишком близко к Чжунли Юэ Шуй.Этот парень просто как под кайфом, и у него еще больше кружится голова, когда он подходит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Фан Чаочжоу услышал следующую фразу Чжун Лиюэ, прежде чем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больно?Дай-ка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