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Сяому учащенно забилось: Лу Цзинхань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произнесенных другими слов он был зол, то услышав это, Ся Сяому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клялся сделать что-то для Лу, но сегодня молодой господин узнал, что Сяому сказал что-то подобное, и использовал его личность, чтобы «обмануть тигра», это позор, он готов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здесь, чтобы снова увидеть Се Вэйвань? Я только что видел, как Се Вэйвань тоже шла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Лу узнает, что кто-то «оклеветал» его, интересно, рассердится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Лу очень страшен, когда становится серьезным, интересно, сможет ли этот бездельник и дальше тут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Дразнящая болтовня становилась все грубее и грубее, а множество глаз, пристально смотрящих на него, заставляли его ерзать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гудел от стыда, и он хотел найти трещину в земле, чтобы схорониться там навечно. Он посмотрел на порцию лапши, которую едва успел попробовать, и с болью в сердце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в панике убирал со стола, как вдруг вокруг него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раздался спокойный голос: «Я звонил тебе, почему ты не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поднял голову и увидел Лу Цзинханя, стоящего рядом с ним. В руках у него было роскошное блюдо из куриных ножек, и он поставил его перед ним с еле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естественным, а речь спокойной, как будто он разговаривал с кем-то очень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 удивлением смотрел на него, его высокая фигура стояла перед ним, большая и надежная, как скала. Красивое лицо, без притворства, с безмятежным выражением, не способное показать радость или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Сяому стало до смерти стыдно, и меньше всего он хотел, чтобы Лу Цзинхань узнал, что он сказал эти слова, и, как страус, опустив голову, он не решался посмотреть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были удивлены не меньше, чем Ся Сяому, и, глядя на такого Лу Цзинханя,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Ся Сяому о том, чем он угрожал им прошлой ночью, все они были в трансе. Что за человек Лу Цзинхань? Как можно, будучи бедным, никчемным студентом, так подняться по социальной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они вышли купить чай с молоком, то увидели, что Ся Сяому едет на автобусе в школу с двумя студентами из музыкального отделения, и стали еще более подозрительными. Расспросив студентов, ехавших с ним в автобусе, они узнали, что Ся Сяому живет с двумя старшекурсниками с музыкального факультета в небольшой квартире на улице Суннань.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Ся Сяому обвел их вокруг пальца, и с энтузиазмом стали сплетничать о том, что говорил Ся Сяому, когда пугал их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студентов Лу Цзинхань был просто недосягаемой и неприкасаемой фигурой, и все разговоры о нем были очень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Ся Сяому - гей из бедной семьи, с плохими оценками и ничем не примечательным характером, добавляет нотку иронии в эту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где Лу Цзинхань – а где Ся Сяому…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художественном отделении был человек, которого Лу Цзинхань долгое время не мог охмурить - Се Вэйвань. Поэтому, когда все больше и больше людей слышали эту шутку, слух распространялся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сцена произошла перед ними – Лу Цзинхань на самом деле покупал ему еду, и на его лице было озабоченное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Ся Сяому действительно быть человеком Лу Цзинханя?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и остальные все больше и больше волновались, но не решались уйти, глядя на Лу Цзинханя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знают, что личность Лу Цзинханя уже давно превзошла возможности обычных студентов, он является генеральным директором финансовой инвестиционной компании, его способности и средства просто несравнимы с ними, к тому же за спиной Лу стоит группа компаний с большим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приключится обидеть его, то можно забыть и об учебе и о своем будущем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Чжэ побелело: «Ся… Ся Сяому, прости меня, я не так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все еще не мог понять намерения Лу Цзинханя и тревожно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пойманный за чем-то неправильным, но не знающий, какое наказание его ждет, он покорно сидел в стороне, его глаза робко и немного жалобно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изначально хотел сесть напротив него, но увидев его таким испуганным, он неосознанно опустился на обеденный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холодный взгляд на Сюй Чжэ и остальных, затем опустил голову и пододвинул к нему набор куриных ножек: «Как ты можешь есть одну лапшу? Ты должен питаться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действия были настолько естественными, что те, кто не знал, подумали бы, что это обычная семейная сцена между любящими друг друга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Ся Сяому пронзила мысль: Лу Цзинхань пришел, чтобы поддержать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его настороженность ослабла, весь гнев, беспомощность, паника и другие негативные эмоции превратились в ничто, нос щипал, а сердце было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и остальные поймали взгляд Лу Цзинханя, скользящий, но с оттенком враждебности, который словно вынуждал их исчезнуть и одновременно не давал сбежать, пригвождая их ноги к полу столовой. Они тупо стояли рядом, напуганные до полусмерти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 сказал ни слова, бросив на них холодный взгляд, а затем снова посмотрел на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первым начал склоняться в поклоне: «Простите, старший Лу, мы ошиблись! Мы не должны были говорить глупости о старшем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обращали внимания на множество глаз, устремленных в их сторону, и были заняты тем, что кланялись, постоянно извиняясь перед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 смотрел на них и спросил Ся Сяому мягким голосом: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втянул голову еще сильнее: «Да,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Цзинхань махнул им рукой, и все трое убежали, сверкая пятками, словно мухи их мухоловки.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за столом увидели двух сидящих вместе людей, они были так потрясены, что забыли о своих тарелках и думали лишь о своих едких насмешках в адрес Сяому, сказанных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оживленной столовой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опустил голову и посмотрел на набор куриных ножек класса люкс с привлекательным цветом и ароматом, держа палочки в одной руке, но не решаясь съесть, он прошептал: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подпер лицо одной рукой и посмотрел на него сверху вниз, уголки его рта поднялись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узнал, что на самом деле ты на самом деле один из моих людей - тратишь мои деньги и живешь в моем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Ся Сяому поспешно поднял голову и объяснил ему с покрасневшим лицом: «Я не говорил, что живу в твоем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