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знал о заговоре, он не знает подробностей, это было бы очень опасно планировать. Он должен быть тщательно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произойдет несчастье, его конец не будет лучше, чем у Лу Жунцина в свое время. Он должен полностью сосредоточиться, чтобы не быть убитым, как Лу 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как только время ожидания для первоначального хозяина, который будет убит в сюжете, будет достигнуто, даже если он прячется и не тянет врага вниз, он не выполнит задачу. Он не уверен, что таинственный голос не уничтожит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новость о том, что Нан Лишен любит Лу Жунцина и даже ушел за него в отставку, распространилась среди одноклассников, как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Жунцин внезапно стал центром внимания всех девочек и некоторых мальчиков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внешность Нан Лишена превосходная, он еще и на самом деле очень талантливый человек. Он очень талантлив в живописи. Со временем, если кто-то поддержит его, он обязательно станет новой звездой в индустрии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и чрезвычайно нежный мужской Бог, как он, является прекрасным принцем среди всех девочек в школе. Все ревновали и завидовали Гу Баю. Такой мужской Бог действительно любил бы Лу Жунцина, все действительно бесконечно ревновали.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отставки Нан Лишена погоня стала еще более ожесточенной. Каждый день после школы он будет приходить к школьным воротам и ждать, когда Гу Бай покинет школу. Тогда он найдет различные предлоги, чтобы взять его играть так же, как пара любовников, давая ему бесчисленное количество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всегда будет колебаться немного, а затем робко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Цинцан в любом случае отсутствует. Он слышал, что возникла проблема с одним из проектов компании и он о сих пор не вернулся из командировки, никто не будет контролировать его. Самое большее, он позвонит ему ночью и видеочат с его золотым бедром, чтобы поговорить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с Нан Лишеном, Гу Бай сохранял свое двусмысленное отношение. Кроме того, что он позволил Нан Лишену держать его за руку, он застенчиво отказывался от всех других интимных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двусмысленное отношение не только не нравилось Нан Лишену, это даже заставляло его сердце зудеть. Высказывание "то, что вы не можете получить, является лучшим" не является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почти полмесяца ожесточенной погони Нан Лишен решил, что пора начинать. Он должен сначала позволить Ву Чжэньчжэнь увидеть какой-то результат, иначе сделка будет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от Нан Лишена, Гу Бай предположил, что он тоже собирается начать, и, естественно,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Не Цинцан, который находится в командировке в стране М, также получил новость о том, что его младший брат начал "встречаться"...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Цинцан сидел в офисе филиала M и смотрел на почту на компьютере. Его глаза были красными, а лицо черным,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он не специально искал кого-то, чтобы контролировать Гу Бая. Однако Лу Жунцин раньше был слишком ненадежен, и его авторитет 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нелегко, наконец, увидеть признаки того, что Лу Жунцин меняется к лучшему и становится послушным, он был естественно доволен. Послушно называя его братом и плача доверчиво в его объятиях, чувствовалось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обнимании мальчика с близким контактом кожи, это замечательный вид удовольствия, которого у него никогда не было раньше. Теплая и нежная кожа мальчика, кажется, имеет слой сильной привлекательности, что делает людей бесконечно ностальгирующими*. Оказывается, мальчик на самом деле такой милый и симпатичный, неудивительно, что люди хотят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неохотно уходить; ненавижу отпускать; вспоминать с любовью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помешать маленькому брату, который неловко стал послушным, вернуться обратно к своему старому "я", он не был спокоен, прежде чем отправиться в командировку и найти кого-то,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общался в видеочате с мальчиком или видя его фотографию от подчиненного в Китае, его настроение будет необъяснимо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красивого и милого мальчика, с улыбкой разговаривающего с ним, губы на видео слегка шевелятся, глаза ясные и яркие, нежная и стройная шея, у него возникает какое-то необъяснимое тепло и тоска. Он всегда чувствовал, что мальчик такой привлекательный и манящий. Действительно хочу попробовать ощущение поцелуя в этот рот....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вопроса, почему он хотел пойти поцеловать в губы мальчика, который всегда был его младшим братом, то прежде, чем он смог ответить, он получил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Жунцина появился новый парень!!!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на фотографии близость Гу Бая и Нан Лишена. Мальчик посмотрел на другого мужчину и счастливо улыбнулся. Необъяснимый гнев Не Цинцана вырвался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думает об этом прекрасном мальчике, который улыбается ему, а на самом деле улыбается кому-то другому так ярко и застенчиво, о нежной светлой коже, которой коснулись другие, он чувствует, что его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похоже, что эти два глубоко привлекают и привязаны друг к другу из фотографий, это не то же самое, что Фу Цзисюань.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Цзисюань? Именно так, тот парень даже осмелился раздеться, чтобы соблазнить того мужчину, пошел в развлекательный клуб и выпил афродизиак. А теперь......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Гу Бая, лежащего под чьим-то телом и невольно мелодично стонущего, возник в его сознании, и он внезапно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Чэнь, немедленно закажите для меня обратный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ударил по столу, даже сам Не Цинцан не знал, что его собственное выражение лица выглядит так, как будто он собирается поймать прелюбодеяние, его глаза пылали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знает, что происходит в доме Не Цинцана. В настоящее время он всецело сосредоточен на работе с Нан Лишеном.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привел его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создать атмосферу, Нан Лишен не включал свет при входе в дверь. Темнота и тишина заставляли людей чувствовать себя необъяснимо нервными. У Гу Бая тоже было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прилив обиды в груди. Было ясно, что эта вилла глубоко памятна оригинальному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неловкость и напряжение, Нан Лишен улыбнулся и сказал ему, чтобы он не боялся. Он быстро взял его за руку 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 Лишена, сопровождаемый улыбкой, эхом отозвался в ухе Гу Бая. Он подтолкнул Гу Бая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яркого света глаза Гу Бая слегка защипало. Он прищурился и немного приспособился, а потом ясно увидел – это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просторная и грязная комната, размещенная с выступающим носом и глубоко посаженными глазами гипсовых моделей. Полы, мебель и доски для рисования застелены бежевым постельным бельем. Это выглядит очень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центре комнаты, возвышение, покрытое белой тканью, очень бросается в глаза. Это место для модели при создании эскиза.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помост, Гу Бай почувствовал только сильную боль, распространяющуюся из глубины его сердца, и негодование в его груди становилось все сильнее, боль мешала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страданий Лу Жунцина.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студии Нан Лишен получил его, а также разрушил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мягкость, легкомысленный обман, унизительная нагота, болезненная наркомания и окончательное забвение, тьма – все это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глубоко вздохнул и потратил много усилий, чтобы подавить эмоции первоначального хозяина. Зачем Нан Лишен привел его сюда сегодня, уже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внезапно протянул руку и положил ее сзади на плечи Гу Бая. Он наклонил голову и прошептал ему на ухо: - Жунцин, эта студия – мое любимое место. Когда-то я думал, что должен нарисовать картину маслом для моего любимого человека здесь... Ты будешь моей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сзади дует ему в ухо, слишком близкое расстояние, кажется, делает его голос притягательным, долгим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уставился на мольберт перед собой и улыбнулся, его глаза были немного холодными. Он повернулся и надел свою обычную улыбку, глядя на Нан Лишена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а Жунцин действительно твой любимый человек? - Мальчик спокойно стоял перед ним. Из-за разницы в росте ему пришлось поднять голову. Мягкий свет в комнате сделал его красивое лицо еще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ясные глаза, которые смотрели на него, внезапно излучали великолепный блеск, слегка, как будто там был другой вид притяжения и искушения......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Нан Лишен втайне сглотнул слюну, его сердце слегка 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Гу Бая, но внимательно посмотрел на него и мягко сказал: - Почему это все еще учитель? Жунцин, я хочу услышать, как ты зовешь меня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и прошептал,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застенчивая улыбка и мягкий голос сделали сердце Нан Лишена еще более горячим. Не то чтобы он никогда не встречал наивного человека, но не было никого столь же чистого, как мальчик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влюбляется в него, много, но он никогда не был тронут ни одним из них. Только улыбка мальчика придавала ему особое чувство, пленяла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нравится, когда мальчик смотрит на него и застенчиво улыбается. Глядя на него своими ясными глазами, отражается только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поцеловать его, поцеловать красные губы мальчика. Вкус, должно быть, замечательный...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улыбающееся лицо, Нан Лишен не мог удержаться, чтобы не схватить Гу Бая за плечи и не склонить его голову, пытаясь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перед тем, как их губы соприкоснулись, Гу Бай повернул голову в сторону, избежал его поцелуя и оттолкнул его. Он указал на его карман и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Шен, у тебя зазвонил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был застигнут врасплох. Он почувствовал вибрацию на своем бедре. Конечно же, телефон действительно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Гу Бая с некоторым разочарованием, а затем достал свой телефон. Когда увидел на дисплее телефонный звонок "Папа",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Жунцин, поиграй здесь немного. Я собираюсь ответить на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 Лишен повернулся и вышел из студии. Гу Бай задумался на мгновение и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вышел из студии с телефоном и прошел до самого угла,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а почему ты вдруг позвонил?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звонке не было слабого голоса его отца, это был голос человека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мистер Нан Лишен? Здравствуйте, я лечащий врач вашего отца. Это так, состояние вашего отца очень серьезно, и он нуждается в операции как можно скорее. Однако, похоже, что есть проблема с ранее одобренной почкой. Кроме того, медицинские расходы больницы уже давно не оплачиваются...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