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вздрагивал от каждого тычка, но не смел шелохнуться. Он не проронил ни звука, когда Бай Юй решительно засунул его под одеяло. Закончив переодеваться, врач сам забрался в постель. Он занял ровно половину, великодушно предоставив остальное место коту — теперь, даже если Туаньцзы решит ночью крутиться, он ни за что не свалится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одеяло, Бай Юй ещё раз поправил положение пушистого пациента. Он устроил его в самом центре кровати, чуть ниже подушек, чтобы тот был надёжно укрыт.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спешил засыпать. Он зажёг лампу для чтения и, раскрыв взятый с полки томик, погрузился в изучение строк, явно намереваясь провести за этим занятием не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Имюэль оказался прижат вплотную к бедру мужчины. Чуть выше, и он бы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врач из подпольной лечебницы оказался не только жестокосердным, но и возмутительно бесстыдным в своих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Иллирии не мог стерпеть подобного унижения. Имюэль осторожно выпустил когти и начал сантиметр за сантиметром отползать в сторону, пытаясь спасти остатки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маневр был мгновенно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кот пытается сбежать, Бай Юй, не отрывая левой руки от страницы, правой подхватил его и вернул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возишься? — небрежно бросил он. — Разве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завывал ледяной ветер, в ночном небе кружилась мелкая снежная крупа, а стёкла затянуло морозным узором. Даже Бай Юю было зябко, что уж говорить об Имюэле, который из-за потери крови страдал от холода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вновь притянутым к телу врача, Имюэль ощетинил шерсть на хвосте. Он настороженно следил за мужчиной, но тот, казалось, сделал это совершенно машинально. Бай Юй даже не взглянул на него, продолжая изучать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лекарь выглядел на удивление сосредоточенным. Свет от лампы дробился в стёклах его очков в серебряной оправе, ложась тонкими бликами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не мог не признать: природа одарила этого человека незаурядной внешностью. Его длинные пальцы, сжимавшие корешок, были изящными, с чётко очерченными костяшками, а черты лица — холодными и отстранёнными. Всё в нём идеально соответствовало образу сурового костоправа, который сложился в голове 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один побег уже провалился, Имюэль побоялся злить врача снова. Он замер и, покорно прижавшись к чужому бедру, свернулся клубком. В комнате воцарилась тишина, нарушаемая лишь шорохом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читал «Сборник стихов Ксориэля» — труд старого бродячего поэта, в котором были собраны народные предания и колыбельные Иллирии. В соборах эту книгу обычно использовали для начального обучения детей, и взрослые к ней редко возвращались. Но доктор листал её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Размеренный шелест страниц напоминал мягкий белый шум. Под тёплым одеялом, согретым телом врача, Имюэль незаметно для самого себя начал погружаться в сон. Несмотря на всё унижение от близости к незнакомцу, усталость взяла своё. К тому моменту, когда Бай Юй закрыл книгу, герцог уже сладко спал, спрятав нос в пушистых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почувствовал, как чьи-то пальцы ласково коснулись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котейка.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приглушил свет лампы, но ложиться не стал. Он продолжал перелистывать страницы, вглядываясь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всё это время пребывавшая в глубоком унынии, наконец немного пришла в себя. Она всё ещё отказывалась устраиваться на плече Бай Юя, как делала это с прежними хостами, и лишь парила поодаль, тихо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уже почти полночь. Разве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Дочитаю этот отрывок, — отозвался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книга такая? Неужели настолько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книгу читаю, — Бай Юй коснулся пальцем строк. — Я изучаю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присмотрелась и увидела в тексте множество пометок. Они были самыми разными: кружочки, треугольники и странные символы, которые она даже не могла описать — словно тайный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закрыл книгу 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ключ к какому-то коду. И субботнее собрание в соборе Вест-Сити наверняка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литературы для расшифровки посланий было излюбленным приёмом подпольных организаций. Каждому знаку соответствовала цифра или буква, и с помощью обычного томика стихов агенты могли передавать огромные объёмы информации. Оставалось лишь понять, к какой именно организации принадлежал прежний владелец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 романа был заблокирован, и даже система знала лишь ключевые сюжетные повороты, не владея деталями. Бай Юй не был специалистом по криптографии. Он попытался взломать код, но без исходного сообщения это было невозможно. Отложив стихи в сторону, он наконец погасил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Имюэль проснулся от знакомого звука ударов ножа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еду, тепло и отдых — его золотистый хвост непроизвольно дрогнул, герцог чувствовал себя гораздо лучше. Ритмичный стук доносился из кухни. Имюэль повёл ушами и, осторожно соскользнув с кровати, подошёл к двери. Приоткрыв её лапой, он высунул мордочку и принялся разведывать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снова донёсся запах сырой рыбы. Кот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этот холодный лекарь действительно каждое утро усердно готовит ему обед. Проведя в этом доме сутки, Имюэль окончательно убедился: врач не собирается убивать его немедленно и не рассматривает как одноразовый материал для опытов. В конце концов, никто не станет делить постель и одеяло с подопытным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задумался. Похоже, сейчас его роль — это домашний питомец, приблудный кот, призванный греть руки хозяину и служить живой игрушкой для забавы. Именно поэтому врач постоянно твердил: «Будь хорошим мальчиком». Ведь единственный смысл держать такое слабое и бесполезное существо — это его покорность. Если он перестанет быть «паинькой», лекарь наверняка быстро от него избавится.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Туаньцзы потемнели от серьёзных мыслей. Он припал к полу за дверью, а его хвост мерно раскачивался, делая его похожим на пушистый одуванчик. И этот «одуванчик» сейчас хладнокровно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у него не оставалось иного выхода, кроме как смириться с ролью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и двери в лечебнице были наглухо заперты — Имюэль уже проверял. Он не мог ни открыть их, ни выбраться наружу. К тому же он не знал, в какой части города находится. В теле кота ему вряд ли хватило бы сил добраться до герцогского дворца. И самое главное — его дядя наверняка прочёсывает город. Появиться сейчас на виду означало верную смерть. На этом фоне участь домашнего кота выглядела вполне разумным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Имюэля в этой роли были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в том, что ему не нужно было беспокоиться о жизни и пропитании. Врач обладал стабильным доходом и приличным социальным статусом. Лечебница стала для герцога временным убежищем — тихим местом, где можно спокойно залечить раны и переждать период превращения. Этот период обещал быть долгим, сопровождаясь моментами невыносимой боли, и скитаться в это время по улицам без еды и чистой воды было бы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же заключался в том, что ему приходилось притворяться послушным и ласковым. Герцог Имюэль считал себя человеком, способным приспосабливаться к любым обстоятельствам, так что изобразить покорность было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беспокоило другое: врач мог решиться на модификацию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операции на кошках были в этом городе обычным делом. Дамы и господа Иллирии обожали своих пушистых любимцев. Имюэль не раз видел, как знатные особы приходят с кошками на чаепития, а аристократы соревнуются, чьё животное более воспитано. И чтобы коты не портили когтями дорогие наряды, их часто подвергали калечащим процедурам. Врачи просто вырезали питомцам последнюю фалангу на лапах, навсегда лишая их возможности выпускать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лекарь решит проделать такое с ним, то, вернув человеческий облик, Имюэль навсегда останется калекой. Это было абсолютно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прислушиваясь к звукам извне, стук ножа прекратился. Это длилось около двадцати минут. Имюэль бесшумно запрыгнул обратно на кровать, принял чинную позу и зажмурился,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и в комнату вошёл Бай Юй. Он остановился у постели. Врач осторожно перевернул его на спину и коснулся пальцами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операции шерсть на этом месте была сбрита, и теперь там виднелась лишь голая розовая кожа. Ощутив прикосновение к плоти, Имюэль едва сдержался, чтобы не отпрянуть. Никто и никогда не смел касаться живота великого герцога Иллирии.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 внимательно осматривал рану, не пропуская ни единой детали. Из-за близорукости он наклонился совсем низко, так что Имюэль чувствовал его тёплое дыхание. В тот момент, когда герцог уже начал сомневаться, стоит ли продолжать игру в спящего, Бай Юй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 угол миску с молоком и блюдце с рыбным фаршем. Когда шаги лекаря стихли, Имюэль настороженно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вытянул лапу. Шаг, другой — и вот он уже спрыгнул на пол. Сегодня в меню было не только молоко и рыба. Врач, видимо, заглянул на утренний рынок и приготовил свежих мидий и немного сырого мяса — всё самое свежее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лизнул угощение. Его глаза блаженно сощурились. Кашица была мягкой и нежной. Вкус, хоть и неяркий, идеально подходил чувствительным рецепторам больного кота. Бай Юй мог быть каким угодно «мясником», но кошачьи обеды он готовил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старания этого лекаря, когда я вернусь во дворец, я, пожалуй, выберу для него наказание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Имюэль каждое утро получал свежую пищу. То это были морепродукты, то говядина или другие виды мяса — всё тщательно измельчённое и дополненное порцией козьего молока. Лицо врача оставалось всё таким же суровым, а стук ножа на кухне стал для Имюэля привычным фоном, под который он даже научился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первого дня, когда его привязали к операционному столу и вкололи что-то непонятное, жизнь в доме текла удивительно мирно. И вот, когда стук ножа раздался в очередной раз, Имюэль привычно толкнул дверь лапой и высунул голову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не прекращался. Герцог воровато прокрался к самой кухне и, спрятавшись за дверным косяком, снова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готовит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врача. Силуэт Бай Юя был стройным и статным; с ракурса маленького кота он казался невероятно высоким. Мужчина был в домашней одежде, и пояс-корсет подчёркивал его узкую талию. Рука, державшая нож, была тверда и точна. Он нарезал мясо с таким изяществом, словно создавал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твой кот за тобой подсматривает]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Бай Юй слегка обернулся,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наутёк, не оглядываясь. Его лапки лишь тихо «топ-топ-топ» простучали по полу. Бай Юй успел заметить лишь мелькнувший в проёме пушистый золотистый хвост. Он отложил нож 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бодрый. Похоже, восстанавливается хорошо, можно переходить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ещё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ответил, возвращаясь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Имюэль, вылизав дочиста миску с рыбой, уже собирался вздремнуть на подоконнике, его внезапно подхватили за загривок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растерянно уставился на лекаря. Его лазурные глаза были полны недоумения. Но, встретившись с холодным, не предвещающим ничего хорошего взглядом врача, он запоздало ощутил укол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прижимая его к себе, развернулся и пошёл вниз. Перед глазами Имюэля снова предстали стальная кушетка, потрёпанные занавески и ряды ржавых металлических инструментов. Это была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этаж, где жил Бай Юй, был уютным и залитым солнцем, то первый, с его узкими окнами-бойницами, казался мрачным склепом, пропитанным запахом холода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Имюэля начали холодеть. За неделю жизни в спальне он совсем забыл, что это и есть настоящее рабочее место лекаря. Бай Юй уложил его на холодный стол, снова затянул ремни и успокаивающе почесал кота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пятый день после операции — пришло время снимать швы. В эту эпоху ещё не знали саморассасывающихся нитей, и, если оставить их в теле слишком долго, могло начаться воспаление. Процедура была почти безболезненной и не требовала наркоза. Бай Юй зафиксировал кота, но, вернувшись с инструментами, заметил, что тот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Имюэля были прикованы к нему. В этом взгляде читались совсем не кошачьи чувства: там была мольба и смертный ужас. Казалось, он безмолвно вопрошает: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разве я не твой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перед ветеринаром — дело обычное. Каждый кот боится клиники. Были пациенты, которые при виде Бай Юя сразу выпускали когти, затаив на него кровную обиду, но, как бы животное ни боялось, швы нужно было снимать. Бай Юй ласково погладил кота по голове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маленький. Всё хорошо,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спирт коснулся кожи на животе, Имюэль резко напрягся. В прошлый раз, перед тем как игла вонзилась в плоть и пришла испепеляющая боль, его тоже протирали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снова заскрежетал зубами. Он чувствовал себя одураченным. Он ненавидел себя за то, что так легко доверился этому человеку, и презирал лекаря за то, как ловко тот им манипулировал. В тот миг гнев в нём смешался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тебе лучше не попадаться мне,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угрозу, как Бай Юй уже расстегнул ремни на кушетке. Снятие швов — минутное дело для опытных рук. Имюэль, хоть и был напряжён до предела, даже не почувствовал боли. Следом врач снял с него и Елизаветинский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недоверчиво обернулся и впервые за эти дни увидел свой живот. На обнажённой коже рана уже почти затянулась, оставив после себя лишь неровный шрам. Выглядело это не слишком эстетично, но боли действительно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врач действительно 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казалось невероятным, но оно было единственным логичным. Имюэль шевельнул хвостом, и его ярость мгновенно улетучилась. Он подозрительно уставился на свой живот. Зажило всё на удивление хорошо: ни крови, ни воспаления. Проблема была в другом... А где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операции зияла огромная лысина, розовая и гладкая. На фоне остальной густой шубки это выглядело нелепо и сразу бросалось в глаза. В этот момент Бай Юй снял перчатки и бросил их в корзину. Заметив, как Туаньцзы разглядывает себя,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уродство, — холодно бросил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