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«друг», Шэнь Дуншэн внутренне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 осторожно начал он. — Но этот друг... он твой парень? Пойми правильно, я не лезу в твою личную жизнь, просто для артиста такие темы крайне чувствительны. Мне нужно знать заранее, к чему готовиться.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кивнул. Он и не собирался ничего скрывать. Немного подумав,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женат. И Жун Бинсю из «Жун Жуй Групп» — мой официальный отец. Кажется,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признания, последовавшие одно за другим, окончательно выбили почву из-под ног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новость о замужестве лишь заставила его вздрогнуть — всё же интерсексы не так часто вступали в брак в столь юном возрасте, хотя и такое случалось — то от второго известия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городе не знал о «Жун Жуй Групп»? Это была одна из четырёх богатейших семей Канъаня. Старшему сыну Жун Тяньци было двадцать восемь лет, была ещё и старшая дочь Жун Шань. Обоих семья Жун признавала официально. Если юноша не лгал, то оставался лишь один вариант — тот самый бастард, которого недавно вернули в семью. Ходили слухи, что именно его выдали замуж за их собственного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только что по чистой случайности подписал контракт с супругом собственного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агент переваривал услышанное, Жун Сяо потянулся за телефоном, намереваясь сфотографировать договор и отправить его Гу Цяньюю. Но едва коснувшись гаджета, он вспомнил: какой там снимок! Он же даже пароль разблокировки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не заметил мелькнувшей на лице парня досады — он сам едва пришёл в себя от шока. Если Сяо и впрямь тот, о ком он подумал, то подобные решения он единолично принимать не вправе. Впрочем, раз тот сегодня пришёл, значит, Гу Цяньюй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мне нужно позвонить, — бросил агент и поспешно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мужчина, едва дослушав, сорвался с места, Жун Сяо лишь вопросительно выгнул бровь и поудобнее устроился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Дуншэна не было личного номера президента Гу, поэтому он набрал его помощника. В трубке раздался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Шэнь Дуншэн из «Старлайт Энтертейнмент». Мне нужно обсудить кое-что с господином Гу. Касательно...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подождите, — кратко бросил Чэнь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уже проинструктировал его на этот счёт. Судя по тому, как легко его соединили, агент окончательно убедился: босс в курсе происходящего и дал своё молчаливое согласие. Теперь дело пойдёт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трубку взял сам Гу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проект контракта, который ты прислал. Действуй по своему плану. Не заставляй его делать то, чего он не хочет — пусть занимается тем, что ему по душе. И пока не раскрывай ему,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слушал и понимал: между боссом и его «молодым супругом» определенно была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семьи Гу и Жун породнились, поползли слухи. Говорили, что Жун Сяо — лишь замена, бастард, которого подсунули вместо законной дочери, потому что Гу Цяньюй якобы стар, уродлив и немощен. Со стороны это даже звучало логично. Но те, кто знал президента лично, понимали, насколько эти сплетни нелепы. Вероятно, кто-то пустил их из зависти или от нечистой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сторонние наблюдатели всё равно сомневались: в таких браках по расчету редко бывает место чувствам, тем более при такой разнице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агент не услышал это собственными ушами, он бы ни за что не поверил, что господин Гу способен на такую снисходительность. Тратить огромные деньги просто на то, чтобы порадовать супруга, да ещё и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Шэнь Дуншэн почувствовал себя так, словно его насильно перекормили сладостями. На душе было неспокойно. Ну и глаз у него! С первого раза умудрился выцепить супруга большого босса. С его протекцией и такой поддержкой Жун Сяо в этой индустрии скоро сможет открывать любые двери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 вернулся, юноша инстинктивно почувствовал: в его настроении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подписывать? — спросил Шэнь Дуншэн, опускаясь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взял ручку и размашисто поставил подпись на обоих экземплярах. Агент, взглянув на документы,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парень отложил ручку, в его взгляде на миг отразилась какая-то скрытая мысль. — Что от меня требуется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ничего. Но завтра утром ты должен быть здесь. Я закреплю за тобой личного помощника, водителя и предоставлю дом на колесах. Пока ограничимся этим, а когда график станет плотнее, расширим твой штат. Кроме того, завтра ты познакомишься с учителем актерского мастерства — начнем занятия. Если по времени будет неудобно, мы всегда сможем подстроиться под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был абсолютным новичком и не знал, как обычно ведут себя представители компании со своими подопечными, поэтому излишнее рвение собеседника его не смутило.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против. В рабочих вопросах я полагаюсь на тебя. Если на сегодня всё,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ты будешь добираться? Хочешь, я подвезу? — Дуншэн уже потянулся за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сейчас не домой. Мне надо заехать в одно место, так что не утруждайся.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махнул рукой и вышел из кабинета. Спускаясь по лестнице, он столкнулся с тремя молодыми людьми. Слегка посторонившись, он быстро проскользнул мимо них,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остановилась,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только что вышел от братца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подписал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мы бы об этом слышали. Обычно братец Дун выбирает из наших стажеров. Наверное, какой-то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здание «Старлайт», Жун Сяо поймал такси и поехал в тату-салон. После вчерашнего расчета в клубе «Серебро» и сегодняшнего контракта его финансовое положение выправилось. Теперь больше не было нужды экономить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швырять деньги на ветер, но и аскетом не был. К комфорту он относился как к должному, если средства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Сяочао встретил его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и наша будущая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стал скрывать от него новость об интересе скаутов. Услышав подколку, он лишь усмехнулся и протянул другу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купил тебе булочек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Сяочао, заглянув внутрь, сморщился так, будто сам стал похож на складчатую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Почему мы всё ещё едим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поем, — ответил Жун Сяо. — Скорее всего, скоро я уже не смогу заходить сюда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