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64. Звериная волна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давно решили участвовать в обороне города от звериного напора, поэтому, когда появилось официальное объявление, они принялись внимательно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кратким. Пробежав глазами по строчкам, Чжун Цай перевернул лист, но и на обороте ничего больше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каким воротам пойдём? — с улыбкой спросил Шаоцянь. — Кому из трёх семей поможем защищать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объявлении сказано, что эти господа сами ещё не знают, где окажутся, — беспечно отозвался Цай. — Так что давай тоже выберем место наугад. Кто попадётся, тот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слишком хорошо знал своего супруга, а потому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тем, что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мгновенно согласился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объявление, Чжун Цай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потом по меткам будут выдавать ресурсы... Думаю, с кем плечом к плечу будем сражаться, у тех в итоге и получим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Вероятнее всего, — кивнул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резиденция городского главы вряд ли станет раскошеливаться на всех вольнонаёмных воинов, так что расходы лягут на плечи трёх семей. И раз они будут оборонять город по отдельности, то и вознаграждение станут выплачивать тем, кто защищал именно их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супруги перебросились ещё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Звериная волна ударит в самом начале часа змеи. Давай выдвинемся пораньше,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возможность для закалки. Как думаешь, что решат Сян Линь и Чжун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Линь наверняка уже видел объявление и ввёл остальных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им перед уходом. Хотят идти — пусть идут, это на их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выйдя из комнаты, супруги застали привычную суету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подозвал Сян Линя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Звериный напор продлится пять дней. Мы со Стариной У уходим. Дальше распоряжайтесь сами: если решите участвовать,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отозвался Сян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делом доказал свою надёжность и всегда был готов помочь. Чжун Цай знал: если Сян Линь за что-то взялся,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пошли, — махнул рукой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коротко кивнул Сян Линю, и пара покинула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тут же собрал слуг и Ся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 без колебаний заявил старый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долгом была защита У Дунсяо. Раз маленькому господину нельзя в самое пекло, то и Ся Цзяну там делать нечего. Сян Линь не удивился и перевёл взгляд на Чжун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всегда невозмутимый, лишь глухо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 привык лишь исполнять приказы и редко принимал решения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пятый день пойдёшь со мной, — понимая его натуру, предложил Сян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Цяо Хун и Би Цэня, то за два года службы у Чжун Цая и У Шаоцяня они скопили достаточно средств и даже получали в награду алхимические пилюли. Несмотря на скромные таланты, их развитие заметно ускорилось: оба достигли пика второго уровня сферы Небесного Притяжения и вскоре надеялись пробиться на третий. Они были довольны своей судьбой, но лезть с такими силами в гущу звериного напора было бы чистым самоубийством. Оба дружно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всех, Сян Линь принялся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Ся Цзян наткнулся на виноватый взгляд У Дунсяо. Тот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я снова тебя связываю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для меня настоящая жизнь началась только после того, как я стал следовать за вами, — ответил Ся Цзян, присаживаясь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странствий они сблизились. Дунсяо, проживший недолго и видевший мало, слушал рассказы Ся Цзяна о годах изнурительных тренировок и унижений, затаив дыхание. Эти разговоры сделали их почти родными. У Дунсяо понимал: ради него старый страж уже не раз отказывался от возможности возвысить свою силу здесь, в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мёртвый страж, — вновь напомнил Ся Цзян, — мой долг — всегда быть рядом. К тому же вы никогда не скупились на ресурсы. Без вашей заботы я бы вовек не увидел тех пилюль, что помогают мне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невольно посмотрел на учётную книгу на столе — это был его гроссбух.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звериный напор закончится, попросим Сян Линя продать нам ещё несколько Пилюль Открытия Дворца, — решил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Чжун Цай создал невероятное количество снадобий. Большую часть он продавал, но для своих всегда оставлял запас. О пилюлях высшего качества и говорить не стоило: всё, что подходило У Шаоцяню, доставалось ему без остатка, остальное либо пряталось в закрома, либо уходило по иным каналам. Чжун Цай инстинктивно скрывал истинные масштабы своего дара — только Старина У знал, на что он способен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снадобья юноша передавал Сян Линю. Хоть Цяо Хун и Би Цэнь были слабы силой, они работали на совесть, поэтому Сян Линь время от времени выдавал им пилюли для мотивации. Это приносило плоды: слуги были преданы хозяевам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Сян Линя и Чжун Да, то они, как доверенные лица, не знали ни в чём отказа. Чжун Да ежемесячно получал подходящие ему перворанговые пилюли высшего качества, а Сян Линь — второранговые. Обязательный паёк включал средства для исцеления и восполнения таинственной силы. В критические моменты практики они могли брать ресурсы авансом — Сян Линь скрупулёзно заносил всё в книгу, которую хозяева могли проверить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привилегии для «своих». У Дунсяо, спасённый ими, тоже считался почти своим. Однако из-за яда ресурсы были ему почти бесполезны, а его страж Ся Цзян стоял в иерархии чуть дальше, поэтому бесплатно дары ему не полагались. Впрочем, Чжун Цай разрешил Дунсяо брать любые ресурсы в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вёл строгий учёт и был безмерно благодарен. Большинство этих пилюль были как минимум среднего качества, а порой попадались и высшего — такие сокровища в обычных лавках не найти. Долг Дунсяо и Ся Цзян планировали возвращать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пролистал книгу. На последней странице значилась отметка: «Аванс за пятнадцать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едва заметно дрогнули. Их с Ся Цзяном общее содержание составляло десять золотых в месяц — сумма немалая, но для практики воина в сфере Открытия Дворца этого было ничтожно мало. Конечно, еда и кров были за счёт хозяев, но для прорыва нужны были реальные ресурсы. Раньше они копили деньги и охотились в горах, понемногу закрывая долги, но Сян Линь выставил новый список доступных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хотел, чтобы Ся Цзян стал сильнее — это было залогом их безопасности. Сам страж тоже стремился к вершинам. В итоге все накопления ушли на новые пилюли. Позже, когда они путешествовали вместе с Цаем и Шаоцянем, им разрешили брать жалование вперёд. Этот долг только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Дунсяо становилась всё толще. Столбцы доходов и расходов сплетались в замысловатую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всё больше... — юноша погрузился в невесёлые раздумья. — Если после завершения звериного напора дядя Чжун и дядя У останутся здесь, нам с Ся Цзяном тоже стоит выбраться к подножию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зверином напоре всколыхнула весь город. Чжун Цай и У Шаоцянь, идя по улице, видели толпы воинов, стекающихся к разным секторам обороны. Великое множество банд и кланов Юйцзяо готовились к бою. И хотя конкурс был делом трёх семей, защита города в случае природного катаклизма ложилась на плечи каждого. Многие хотели испытать себя. Схватка с монстрами всегда смертельно опасна, но нынешний «контролируемый» напор сулил меньше риска. К тому же богатства трёх великих кланов манили всех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вольных практиков это был отличный шанс. К тому же туши убитых зверей считались законной добычей: если ты успел зарегистрировать метку, тело или эквивалент в ресурсах принадлежал тебе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весело усмехнулся, глядя на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вышли пораньше, а то застряли бы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пробок вряд ли дойдёт, — возразил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для красоты словца! — фыркнул юноша. — Чтобы подчеркнуть масштаб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рассмеялся и притянул своего спутника к себе. Пара ускорила шаг, проскальзывая сквозь толпу. Голос Чжун Цая чуть подрагивал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неси меня как-нибудь иначе, а то я уже ветра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Южные городские ворота — те, что были ближе всего к дому. У Шаоцянь двигался стремительно, и вскоре они оказались у цели. Перед ними расстилалось живое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не мы одни такие ранние птички, — присвистнул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 не выпуская юношу из объятий, встал в конец одной из очередей. Всего их было больше двадцати. В самом начале каждой стоял воин в тяжёлых доспехах и с глухим стуком ставил печати на запястья добровольцев.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видно, кому достался этот сектор, — заметил Цай,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ещё тянут жребий, — предположил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Цаю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быстро. Вскоре пара оказалась перед регистратором. Воин перед ними протянул руку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 доспехах тут же припечатал клеймо. Когда пришла очередь Цая,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тяжёлый хлопок печати. В тот же миг Чжун Цай почувствовал лёгкое жжение, а на коже появилась едва заметная бесцветная плёнка. Не став задерживать остальных, он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вскоре присоединился к нему с такой же меткой. Они прижали запястья друг к другу — клейма были идентичны. Чжун Цай с любопытством потрогал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вообще не чувствуется! Словно и нет ничего, хотя на ощупь что-то добавилось.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какой-то особый магический артефакт, — предположил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от надзирателей, — кивнул Цай. — Чтобы всё было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изучать обновку. Шаоцянь сосредоточился и направил в метку каплю таинственной силы. В ту же секунду на его коже проступили крошечные чёрные точки. Цай тут же схватил его руку, вглядываясь. Под их пристальным взором точки сложились в изящные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ранг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ранг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ранг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ранг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ранг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рассмеялся юноша. — Её нужно активировать силой. Стоит тебе завалить парочку монстров, как счётчик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твою,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последовал его примеру. Однако на его запястье высветилось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ранг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ранг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ранг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считает добычу только на два ранга выше текущего уровня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больших городах полно талантов, способных с помощью разных уловок одолеть противника на два уровня сильнее себя, — мягко пояснил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фыркнул. Про себя он подумал, что его Старина У тоже так может! Разве Помост Назначения Генералов — не его личная хитрость? Если собрать отряд в сфере Подвешенного Сияния, они вполне могут загрызть зверя пятого ранга. А если не справятся, у них есть Тан Ле. Но такие козыри нужно держать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видя мысли мужа, лишь негромко кашлянул, скрывая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толпы, они принялись осматривать укрепления Южных городских ворот. Врата были колоссальными. По обе стороны от них уходили величественные стены, утыканные дозорными башнями и бастионами. Стены были опутаны сложной сетью защитных формаций. И хотя они ещё не были активированы, по камню то и дело пробегали всполохи света, выдавая скрытую в них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придут хозяева сектора, нам придётся подчиняться их приказам? — негромко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основная сила, мы — поддержка, — кивнул Шаоцянь. — Мы не должны мешать их расстановке.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разобьют по секторам, — предположил Шаоцянь. — Нас, наверное, к обычным наёмникам припишут.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алхимиками и мастерами из правящих семей? Они в тылу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 задумчиво ответил Шаоцянь. — Но если кто-то из них умеет держать оружие, в такой момент каждый клинок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посчитал это логичным. Мастер пилюль — это не только котёл и травы, он и в драке может постоять за себя. Впрочем, те, кто не силён в бою, всё же отправятся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до них донёсся знакомый голос. Обернувшись, они увидели Шао Цина. Тот мазнул взглядом по их запястьям и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пилюль Чжун тоже пришёл защищать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как ни в чём не бывало отозвался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запнулся, указывая на тыловые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снабжающие нас пилюлями, находятся там. Их труд тоже учитывается в баллах, им не обязательно идти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 пилюли варить, 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Цина приняло странное выражение. Чжун Цай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веришь, что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поспешно заверил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 отмахнулся Цай, — думаешь, раз я алхимик, то и мухи не обижу? Раньше я всегда ходил на охоту с Шаоцянем, так что не думай, что я только травки перетирать умею. К тому же, если чего-то не умеешь — самое время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Цину оставалось только замолчать. В его клане тоже были алхимики, выходившие на стены, но дар Чжун Цая был слишком велик, чтобы рисковать им в такой мясорубке.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мастер Чжун, будьте предельно осторожны, — только и смог сказать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под защитой Шаоцяня, — весело подмигнул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всё ещё сомневался, но, зная силу У Шаоцяня, решил,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Цин, раз ты здесь, значит, твой клан вытянул Южные ворота? — уточнил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мгновенно сообразил: раз битва на носу, Шао Цин должен быть на своём посту. Он посмотрел на стену. И впрямь — по всему периметру уже выстроились ряды воинов. На стены взлетали всё новые и новые бойцы семьи Шао. Сегодня они не были в алых одеждах, но схожесть доспехов выдавала их принадлежность к одному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воины Шао развернули бурную деятельность. В считанных метрах за воротами мгновенно выросли временные постройки для тыловых служб. На стенах заняли позиции воины в сфере Небесного Притяжения. На каждые несколько десятков таких бойцов приходился один мастер сферы Открытия Дворца. Внутри бастионов скрывались практики сферы Освящения. На центральной башне, прямо над воротами, встали воины сферы Подвешенного Сияния — именно им предстояло принять на себя основной удар. Мастеров сферы Слияния и старейшин Возведения Дворца видно не было, но никто не сомневался, что они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подмечал детали. Доспехи воинов Шао были испещрены рунами, которые едва заметно светились, перекликаясь с мерцанием на стенах города. У мастеров Освящения на груди красовались нагрудники из странного металла, похожего на полированную медь, но без единого отражения. Шао Цин был облачён в такой же доспех, и его нагрудник тускло сиял в тон крепостной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Шао окончательно заняла позиции, Шао Цин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мастер Чжун, скоро поступят первые приказы, будьте начеку,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взмыл в воздух и скрылся в пятом бастионе справа от центральной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месту, он один из лучших в их строю, — заметил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сражался с ним, но его аура полна мощи, — согласился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закончить разговор, как раздался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Южные городские ворота под защитой семьи Шао! Все помощники могут выбрать один из двух путей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путь: на каждый участок стены мы принимаем до десяти воинов Открытия Дворца, двоих мастеров Освящения и сотню бойцов Небесного Притяжения. Основной удар принимают на себя наши люди, вы действуете как поддержка, добиваете прорвавшихся и идёте в атаку только по нашему приказу. Здесь дисциплина —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путь: соберите свой отряд. В нём должно быть от четырёх до шести мастеров Освящения, два-три десятка бойцов Открытия Дворца и не меньше двух сотен практиков Небесного Притяжения. Каждому такому отряду мы выделим отдельный участок стены на флангах. В случае прорыва вы обязаны немедленно сообщить нам! Если из-за вашей медлительности оборона падёт — все ваши награды будут аннулированы!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внимательно выслушали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выберем? — спросил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вариант — скорее для кланов поменьше, — рассудил Цай. — Если просто собрать толпу наёмников, они никого не станут слушать. В хаосе битвы такой отряд просто развалится. Для одиночек вроде нас лучше всего пристроиться к семье Шао и добивать тех, кто уцелел. Так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найдём участок поближе и поднимемся, — предложил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 Шао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Цай, — он наш знакомый, только мешать ему будем. Лучше выберем место на фланге.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согласно кивнул. Он подхватил супруга и в несколько стремительных прыжков взлетел на стену. Его выбор пал на пятнадцатый сектор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воины Шао уже стояли в полном составе. На стены поднимались вольные практики, которых десятники семьи быстро распределяли по местам. У Шаоцяня и Чжун Цая проблем не возникло. Сильных воинов среди добровольцев было немного. В основном шли практики сфер Открытия Дворца и Небесного Притяжения. Лишь спустя время к ним присоединился ещё один мастер Освящения, и формирование отряда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и Чжун Цай были в разных сферах, и по правилам их должны были разделить, но как добровольцы они имели право действовать вместе, пока не мешают приказам. У них не было казенных доспехов, но под одеждой у каждого скрывался нефритовый амулет пятого ранга. Даже если тварь пятой ступени решит напасть на них, она скорее сломает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Шао замерли в ожидании. Супруги не стали знакомиться с другими наёмниками, просто стояли плечом к плечу. Постепенно воздух начал тяжелеть. Чжун Цай почувствовал, как по лбу скатилась капля пота. Внутри шевельнулось странное чувство — инстинктивное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скоро начнётся?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гор налетел шквальный ветер. Он принёс с собой резкий запах дикого зверя, заполнивший всё вокруг. Многие на стене заметно побледнели. Кто-то в толпе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появилась тонкая чёрная полоса. Она стремительно росла, приближаясь к городу. Вскоре стало ясно, что эта масса поднимается в небо, разворачиваясь в гигантское, закрывающее солнце полотно. Одновременно с этим по земле, словно живой чёрный ковёр, катилась лавина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прищурился. То, что казалось нитью на горизонте, оказалось мириадами летающих тварей и хищных птиц, поднимающихся вместе с кромкой земли. А по земле, сотрясая саму почву, неслись бесчисленные звери. Масштаб этой орды внушал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этой массы было почти физическим. Присмотревшись, Чжун Цай понял: в этом хаосе есть свой порядок. Сильные вожаки вели стаи, прикрывая фланги, а внутри масс скрывались твари высокого ранга, маскируя свою ауру... Конец этой армии терялся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подобрался. Шаоцянь выпустил свою ауру, создавая вокруг них невидимый кокон. Стоявшие впереди воины семьи Шао мгновенно перестроились. Практики Небесного Притяжения разом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их доспехи вспыхнули ослепительным светом. Руны на броне засияли, и эта энергия устремилась в камни стены. Те в ответ отозвались гулом, и магические узоры на парапетах зажглись. Стена мелко задрожала. Чжун Цай увидел, как из внешних плит крепости вырвались сотни ослепительных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столбы света врезались в гущу наступающих тварей. Воздух наполнился истошными воплями и хрустом ломающихся костей. Звери падали замертво, но идущие сзади не замедляли бега, затаптывая сородичей в кровавое месиво. В небе ситуация была не лучше: лучи прошивали стаи птиц, заставляя их взрываться облаками плоти. На землю хлынул настоящий кровавый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залп скосил значительную часть авангарда, но на смену павшим тут же приливали новые волны. Казалось, звериному морю нет конца. Только горы изуродованных тел перед стеной напоминали о том, что первая атака была отбита.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смотрел на это, затаив дыхание. Он знал, что звериный напор страшен, но реальность превзошла все его ожидания. Такого безумия он не видел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Шао работали слаженно. Снова вспышка на доспехах, снова гул стены — и вторая волна света ударила в монстров. Затем третья, четвёртая... Всего формация сработала десять раз. Только после этого стало заметно, что ряды наступающих поредели. Однако звери, несмотря на страшные потери, уже подобрались вплотную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практиков Небесного Притяжения после десяти залпов стали бледными. Формация выпивала их силы: магические орудия забирали энергию в строгой пропорции к уровню мастера. И все они выложились на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первый заслон ослаб, вперёд вышли мастера сферы Открытия Дворца. Изнурённые бойцы Небесного Притяжения отступили в бастионы, чтобы восстановить силы. Настала очередь тяжёлой артиллерии. На доспехах новых защитников вспыхнули иные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внешней стороне стены с лязгом открылись сотни бойниц. В их провалах начал зарождаться тяжёлый золотой свет. Он отличался от прежних лучей: от этих сгустков энергии веяло первобытным ужасом. Чжун Цай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лучи были лишь второго ранга, они выкашивали рядовых тварей. То, что готовится сейчас — мощь третьего ранга. Это для тех, кто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Цай. — Орудия собирают силу множества мастеров, чтобы смести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молча кивнул. Чжун Цай глубоко вдохнул. Их время ещё не пришло, но оно было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шары со свистом сорвались с орудий, врезаясь в гущу монстров. В небе, где стаи птиц уже изрядно поредели, многим удавалось уклониться от снарядов. Поэтому золотое пламя чаще настигало рядовых тварей. На земле же, где звери неслись плотным потоком, увернуться было невозможно. Золотой огонь выжигал целые просеки в живой массе.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первые звери достигли подножия стен. Они не колебались ни секунды, бросаясь на штурм! Летающие твари взмыли вверх, надеясь перемахнуть через парапет и ворваться в город. Но в этот миг над Юйцзяо проступил гигантский прозрачный купол. Птицы с глухим стуком врезались в невидимую преграду. Те, чья плоть была слабее камня, просто разлетались кровавыми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путь преграждён, крылатые твари яростно спикировали на защитников стен. Воины Шао встретили их во всеоружии. Мастера Открытия Дворца пустили в ход свои техники: вспышки магии и сияние клинков наполнили воздух. Однако некоторым птицам удавалось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бойцы получили раны, заливая камни кровью. Твари были невероятно быстры! Сила их удара при пикировании превосходила их обычную мощь. Настало время добровольцев.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мгновенно выхватили своё оружие. Воздух прорезала свистящая стрела, снося голову монстру третьего ранга. Воин Шао, над которым уже занесла когти тварь, успел лишь пригнуться, когда безжизненная туша рухнула рядом. Спасение пришло в последний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 фланга к его шее потянулась костлявая лапа хищника первого ранга. Несмотря на разницу в силах, удар в горло мог стать роковым. Но в ту же секунду с лязгом взметнулась длинная цепь. Тяжёлый шар метеоритного молота, утыканный шипами, с хрустом раздробил череп твари. Раздался глухой хлопок, и от головы монстра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семьи Шао, едва переведя дух, посмотрел в сторону своих спасителей. Там сражалась слаженная пара. Один с ювелирной точностью снимал самых могучих пернатых из лука, другой — тяжёлым метеоритным молотом — прикрывал его и добивал нападающих исподтишка, что следовали за ними. Благодаря их помощи уже несколько воинов семьи избежали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наёмники тоже вступили в бой. Сильные рубили монстров, слабые — помогали, создавая барьеры и прикрывая спины. У воинов Шао больше не было повода для опасений: их тылы были надёжно защищены.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http://bllate.org/book/15860/1501615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