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водяной шпинат с ферментированным тофу и чили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последнее предупреждение, Ань Сынянь больше не обращал внимания на собеседника. Он спокойно приготовил завтрак, поел и отправился вниз, к подножию горы, чтобы закупиться продуктами для обеда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на полдень должно было стать мясо «Вишня», а на вечер юноша запланировал приготовить на пару групера.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встречается в кухнях многих провинций, и трудно сказать, какой рецепт считать самым правильным — различия кроются лишь в деталях. Основными же считаются два стиля: сучжоуский и шаньдунский. Хозяин Ань предпочитал вариант из Сучжоу, где особое внимание уделялось мастерству нарезки и точному контролю огня при окрашивании, от чего зависел вкус блюда как в горячем, так и в холодном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трансляцию, он уже через две минуты увидел в чате несколько десятков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даосы, — поздоровался он. — Сегодня наше главное блюдо — мясо «Вишня» по-сучжоуски. В гостевом доме появилась новая постоялица с плохим аппетитом, поэтому я выбрал то, что пробуждает вкус и легко усваивается.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свиной грудинки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пятислойную грудинку на коже. Делаем перекрестные надрезы крест-накрест с обеих сторон. Со стороны кожи квадратики должны быть помельче, примерно по два сантиметра. Главное — не прорезать кусок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божественно красивые руки! х108]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[Шаньдунский вариант проще, этот слишком замороченный]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добиться нужного цвета, мы используем настой красного дрожжевого риса и сок южного ферментированного тофу, — продолжал повар. — В итоге получится глубокий агатовый оттенок. Для соуса лучше взять солодовый сахар, но если его нет, подойдет и леденцовый. Уксус лучше использовать чжэньцзянский ароматный или, в крайнем случае, томатную пасту. Также можно добавить пару ягод боярышника или сушеной сливы для легкой фруктовой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Сынянь спокойно делился кулинарными секретами, в эфир хлынули новички. Число зрителей мгновенно подскочило с двухсот до трехсот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 экран,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[Няньбао?!]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[Отмечаюсь!]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пришла ради своего сокровища Сыняня!!!]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замер. Как его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предчувствию, он обернулся. Через несколько секунд у лестницы показалась макушка девушки с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Юйтун, вцепившись в телефон, мелкими шажками спустилась в кухню. Стараясь не попадать в объектив, она молитвенно сложила ладони перед хозяином, всем своим видом выражая глубочайшее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ясно: его выдала маленькая постоялица.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[Хотим видеть хозяина 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покажитесь!]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лет не виделись, мы так скучали!]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неожиданно задело струны в душе того, кто провел в одиночестве более трехсот лет. Раз уж всё равно раскрыли, прятаться дальше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вымыл руки, насухо вытер их бумажным полотенцем и поправил камеру. Улыбнувшись в объектив,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— 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ну нельзя же быть настолько красивым!!]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 переборщил ли ты с фильтрами?]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[Подскажите, что за фильтр он использует?]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лился бесконечно, но теперь всех интересовало только лицо Сыняня, а о кулинарии все напрочь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Ань, впрочем, не отвлекался. Закончив приветствие, он вернулся к работе, и зрители услышали его чистый,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соблюсти пропорцию сахара и уксуса примерно один к ноль-семь. Когда соус готов, закладываем мясо и томим на медленном огне полтора часа. На дно сотейника не забудьте положить ломтики имбиря и пучки зеленого лука, чтобы мясо не пригорело. Пока оно тушится, подготовим гарнир...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[Няньбао, почему ты ушел из шоу-бизнеса?]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[Лицо, ради которого можно пасть 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зачем уходить? С такой внешностью весь мир у твоих ног!]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вы вообще? Стример — айдол?]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понял, что продолжать в таком ключе невозможно. Никто его не слушал, чат превратился в сплошной балаган, где принялись раскапывать подробности его карьеры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 Когда я еще вращался в тех кругах, не припомню, чтобы у меня было столько фанатов»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шло вразрез с его изначальными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Даосы, на сегодня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Юйтун, которая до этого боялась даже вздохнуть,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пожалуйста... Я тебе помешала,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кумир обладал такой потрясающей внешностью, но раньше никогда не показывал лица на стримах — наверняка на то были причины. А она просто похвасталась в группе и вынудила его выйти на свет... Девушка искренне раскаивалась, боясь, что создала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бери в голову. Им просто любопытно. Скоро этот шум утихнет, — успокоил её Сынянь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едва не ослепла от этой улыбки. Как её Няньбао может быть настолько красивым и при этом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закивала, как китайский болванчик, и, пребывая в полном восторге, обернулась. И тут же наткнулась на ледяной взгляд мужчины, стоявшего 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просто смотрел — он буквально метал молнии, заставив девушку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еще раз взглянула на него. Мужчина был несомненно хорош собой, но вид у него был пугающий. А этот жуткий шрам... Откуда он? Может, он какой-то криминальный авторитет и получил его в бандитской разборке? В голове девушки всплыли ориентировки на опасных преступников. Сверив их в памяти и не найдя сходства, она слегка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мужчина снова посмотрел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я ему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злится из-за вчерашнего? Из-за того, что я видела его на коленях и приняла это за предложение? Но что в этом такого? Если бы Няньбао согласился обучать меня кулинарии, я бы сама перед ним на колени рухнула...»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сомнениями, вниз спустилась Чжан Ли. Натягивая на ходу шляпу от солнца,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 сады на заднем склоне можно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окна выходили прямо на обширные заросли личи, и, глядя на них всё утро, они невольно захотели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но цену лучше уточнить у владельца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набрал номер Шуй-лао.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Шуй, у меня гости хотят в сад зайти. Сколько сейчас за вход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 с человека — ешь сколько влезет, — раздался в трубке голос Ли Мина на фоне какого-то шума. — Если захотят собрать с собой, взвесим на выходе — по двадцать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прислушался к звукам в трубке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сейчас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Собираю первую партию ранних «Фэйцзысяо». В этом году плоды в моем саду просто невероятные: крупнее обычного, сладкие, сок так и брызжет! И знаешь, что странно? Когда на днях тайфун был, я не успел всё собрать, думал — побьет ветром. А в итоге почти ничего не упало! Чудеса, да и только. Послушай, Сяо Ань, с твоих гостей я лишнего не возьму, хотя другим бы накинул юаня три-четыре. Таких личи я в жизни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был в крайнем возбуждении и тараторил без умолку. Юноша терпеливо слушал, попутно сканируя восприятием плотность духовной энергии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ноль пять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пустынных землях континента Цзюи, где энергия была в дефиците, её обычно было вдвое больше. В то время как в святых местах над духовными жилами, пригодных для высшего совершенствования, доля Ци превышала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полмесяца назад, когда он только вернулся, на Земле не было ни крупицы энергии, такой прогресс за короткий срок внушал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«чудесного» сада Шуй-лао... Растения, пересаженные из Изумрудного пространства, день и ночь источали духовную энергию. Большая часть удерживалась Формацией Трёх Начал, но газ есть газ — часть неизбежно просачивалась наружу, и соседний сад, расположенный ближе всего, первым получал эти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время воздействия было недолгим. Через год, через два, когда почва окончательно пропитается Ци, а деревья окрепнут, качество плодов станет по-настоящему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Шуй. Мои гости сейчас поднимутся, выбери им чего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Шуй-лао выплюнул косточку личи на ладонь и с гордостью показал её стоявшему рядом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видишь? Косточка меньше кончика мизинца! Твой ученик, когда закупал эти плоды, сорвал настоящий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 брезгливо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 прошлые годы ему всякую дрянь впаривал по рыночной цене, что ж ты не говорил, что он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он случайно бросил взгляд в сторону усадьбы, утопавшей в нежно-розовом мареве цветущей бугенвиллеи. Сделав несколько шагов в ту сторону,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Шуй-лао, это же твой заброшенный дом, который ты никак сбыть не мог? Откуда там столько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его. Человек там гостевой дом открыл. Эх ты, старый гурман, знал бы ты, как хозяин Ань готовит... Этот вкус... ай, словами не передать, сам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преувеличений. Жаль только, правило у него дурацкое: кормит только тех, кто у него живет. А то я бы к нему каждый день столоваться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Шуй-лао сокрушенно причмокнул, но, заметив на друге темно-синюю даосскую рясу,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мог бы попробовать. Зайди за подаянием. Человек ведь дело открыл, ему удача нужна, грех отказать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Хоть я и даос, живущий в миру, и мяса не чураюсь, а мой храм Сюаньюань зарос так, что птицы не гнездятся, но гордость-то у меня есть! С чего бы мне милостыню просить? Я же не попрошайка.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недовольно проворчал это, выпятил губу и решительно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двенадцать обед у Ань Сыняня был практически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фарфоровом блюде, украшенном листьями зелени, красовалось мясо «Вишня» агатово-красного цвета. Рядом стоял домашний тофу, обжаренный до золотистой корочки и окруженный разноцветными перцами и древесными грибами — на вид нежный и сочный. Аромат жареного шпината с ферментированным тофу щекотал ноздри, заставляя желать лишь одного: немедленно положить себе полную тарелку и впиться зубами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 еще не вернулись из сада, но Янь Чжэнь уже сидел за столом, заранее заняв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Ань водрузил в центр стола дымящийся глиняный горшок с супом из свиных ребрышек и корня лотоса, у входа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не только Чжан Ли с дочерью — с ними пришел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даос в просторном одеянии и традиционных туфлях шифан. Его глаза светились живым умом, а длинные седые брови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гость даже не поздоровался. Он проследовал за запахом прямо к столу и замер, не сводя взгляда 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постояльца он похож не был. Может, просто сосед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шумно втянул носом воздух, его кадык заметно дернулся.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«Вишня» по-сучжоуски... С добавлением сушеной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Кормите только жильцов? На сторону не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блюда и суп... Порции огромные, а двое из вас явно страдают от слабого пищеварения. Осилите ли? Тратить еду попусту — навлекать на себя гнев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не нашелся что ответить. Порции и впрямь были щедрыми, но у него еще никогда ничего не оставалось — даже если гости наедались, его собственный желудок, подобный бездонной пропасти, легко справлялся с остатками. Но чего добивается этот странный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 — осторожно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Баоэр лихорадочно сглотнул. Он и сам не понимал, что за наваждение на него нашло: обычные домашние блюда в его глазах будто сияли божественным светом. Аромат был такой, что ноги отказывались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ровно три секунды. Мысленно призвав в свидетели весь пантеон богов, он сдался. Достав из-за пазухи синюю книжицу с золотым тиснением — удостоверение даоса, он с предельно торжественным видом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 вами бесконечный Небесный Владыка. Бедный даос пришел просить подаяния.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