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десерт с двойной корочкой и красной фасолью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в гавани Луцзяоган утопал в густом морском тумане. Тяжелый рокот дизельных двигателей вспорол тишину, а на железных бортах судов задрожали капли ночной росы, готовые вот-вот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 уверенно ступали по скользким палубам, выталкивая на причал пенопластовые ящики, полные ледяной крошки. В пластиковых корзинах шевелились синие крабы; их мощные клешни то и дело вспарывали мешковину, поблескивая в первых лучах солнца живым лазурным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Сабля-рыба! Свежий улов! Почти даром! — зычно выкрикивал торговец в резиновом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опускал тяжелый тесак на колоду, отчего железная столешница жалобно гудела. Ань Сынянь, стараясь не попасть под брызги, чуть отодвинулся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Речная рыба есть? Белый амур или змееголов?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обошел уже несколько лавок, но рынок был преимущественно морским. Хозяин Ань знал: для настоящих ломтиков рыбы в остром соусе морская рыба не годится — вкус будет совсем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Нету, парень. Иди к Дядюшке Железная Рука, у него точно найдется. Это через одну палатку отсюда...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поблагодарил, еще раз мимолетно восхитился филигранной работой мясника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«Дядюшка Железная Рука? Какое странное имя. Неужели инвалид с протезом?»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тут же всплыл образ сурового персонажа, похожего на капитана Крюка.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чуть дальше, он сразу увидел нужную вывеску. Огромные иероглифы «Железная Рука» красовались над прилавком — это было самое внушительное торговое место во всем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двух белых амуров. По килограмму... нет, лучше по полтора, — быстро поправился Ань Сынянь, вспомнив аппетиты Фэн Лэлэ и её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Обожди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оказался крепким стариком с короткой седой стрижкой-ежиком. Он работал с невероятной скоростью: очистка чешуи и потрошение заняли меньше трех минут. Закончив,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вынимать? На филе 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Сервис был на высоте, но Ань Сынянь предпочитал контролировать толщину ломтиков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 Значит, вы и есть Дядюшка Железная Рука? Вижу, товар у вас отменный. Можно ли будет делать предзаказы на свежий улов?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юноша как бы невзначай скользнул взглядом по широким ладоням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уловил этот жест — явно не в первый раз. Он широко растопырил пять пальцев на правой руке, пошевелил ими и оглушительно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впрямь думал, что у меня руки железные? Вот ведь наивный юноша, легко тебя провести! Это просто прозвище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указал на QR-код у кассы: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 — дело доброе. Если объем будет приличный, я и доставку организую. Сканируй, добавляйся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«Наивный юноша? Да если я назову свой настоящий возраст, у тебя сердце прихватит!»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двадцать три года жизненного опыта не помешали Ань Сыняню с невозмутимым видом оплатить покупку и добавить новый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гостевой дом около десяти утра. Затянув на талии фартук, Ань Сынянь приступил к 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блюдом значились ломтики рыбы в остром соусе, но, поскольку заказ исходил от господина кота, Сыняню пришлось внести коррективы. Доучжиру категорически нельзя соленое и острое — шерсть полезет. Так что для него готовилась отдельная, диетическая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— классика «дикой» кухни из провинции Жунчжоу. Весь его секрет заключался в первобытной мощи вкусов.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«Диким здесь должно быть всё, — размышлял повар. — Начиная с гарнира: овощная подложка не признает строгих правил. Подойдет всё, что есть под рукой — ростки сои, древесные грибы или золотистые опята. Приправы тоже требуют особого подхода: перец чили и сычуаньский перец нужно сначала обжарить в масле до хруста, а затем грубо порубить тяжелым ножом»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подача: когда овощи и нежнейшее филе уже выложены в чашу и посыпаны рубленой смесью перцев, наступает решающий момент. Прямо перед гостями на всё это великолепие выливается кипящее масло! Пронзительное шипение, облако ароматного пара — и рыба мгновенно становится центром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такому основному блюду Сынянь решил подать легкие закуски и сладковатый суп из свиных ребрышек с кукурузой и водяным орехом. Идеальный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хлопотал у плиты, Фэн Лэлэ и Цзэн Кай наконец-то выспались. Послышался дробный топот шагов — пара спустилась на кухню в поисках чего-нибудь съестного. Время было ни то ни сё: завтрак прошел, обед не наступил. Опасаясь перебить аппетит перед главным пиршеством, они нашли в холодильнике огурец, разломили его пополам и принялись уныло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Сынянь, — подала голос Лэлэ. — Ты какими инсектицидами пользуешься? Здесь нет ни единого комара, это же чудо какое-то! Я вчера закупилась репеллентами, а они вообще не понадобились.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Ань как раз занимался панировкой, осторожно перемешивая нежные ломтики.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химии. Просто посадил правильные растения: мяту, лаванду, герань. Они отлично справляются.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мята. Это растение он ценил и как приправу, и как лекарство. Семена, заказанные им в сети, сначала прошли «курс реабилитации» в его Изумрудном пространстве, напитались духовной энергией и лишь потом были высажены в саду. Теперь мята росла с невероятной силой, а её аромат стал настолько мощным, что любые насекомые и грызуны предпочитали обходить гостевой дом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Не думала, что травки могут быть такими эффективными.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пауза. Заметив, как его бывшая сотрапезница замялась, Ань Сынянь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выкопаю вам пару кустов, — улыбнулся он. — Поставите на окно, и ни одна мошка в дом не залетит.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Лэлэ тут же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слове! Пойду выберу, какие покрасивее.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жениха и вихрем умчалась во двор. Молодой человек, засомневавшись, отличат ли они мяту от сорняков, поспешно вымыл руки и скинул им в мессенджер фотографию нужного растения. Только после этого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снова послышались шаги. По их размеренному, неспешному ритму Ань Сынянь сразу понял — спускается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приближался, а вместе с ним в кухню просочился едва уловимый запах кошачьей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был в своем обычном стиле: строгая рубашка с длинным рукавом и брюки. Сменился только цвет — сегодня на нем было всё черное, под стать коту на руках. Услышав приветствие, мужчина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Уже... не утро. Ты ведь встал в семь?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да... — Сынянь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вежливость разбилась о сухую констатацию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— настоящий мастер по прекращению любых разговоров. Готов поставить десять юаней на то, что этот Янь — убежденный холостяк. От него так и веет аурой вечного одиночества»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беседа не клеилась, Ань Сынянь сосредоточился на работе. Но гость не уходил. Он застыл за его спиной, словно тень, и молча наблюдал, пока наконец не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нет комаров. И не видно ни тараканов, ни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ответ уже был заготовлен. Юноша принялся рубить перец, сопровождая свои слова ритмичным стуком ножа: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Посадил отпугивающие травы. Мяту, лаванду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лаванда... помогает при бессоннице?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Помогает. Как спалось прошлой ночью? — Сынянь мельком глянул на гостя. Темные круги под глазами Янь Чжэня стали чуть бледнее, да и лицо выглядело не таким изможденным, как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мужчина знал, что «помогает» — это слабо сказано. Он и не помнил, когда в последний раз спал так крепко. Когда он открыл глаза и увидел залитую солнцем комнату, то поначалу даже не поверил. Звук отъезжающего скутера Сыняня показался ему частью сна. Но часы подтвердили невозможное: он проспал целых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верил, что дело лишь в лаванде. Его бессонница была результатом сложного коктейля из расстройства избирательного питания, тревожности и посттравматического синдрома. Он перепробовал всё: медикаменты, спорт, когнитивную терапию. Ничего не давало результата. С чего бы вдруг кусту лаванды сотворить такое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быть другая причина. В памяти всплыло вчерашнее блюдце с курицей...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прищурился, пристально изучая фигуру хозяина у кухонного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красивого лица, отличной фигуры и непривычно чистой кожи — ничего подозрительного. Но этот парень определенно умеет готовить»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Спал... неплохо, — медленно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аккуратно опустил Доучжира на диван в гостиной и шагнул в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Ань, я передумал. Останусь...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месяц? Вот так удача, — Сынянь быстро прикинул цифры в уме. — Один такой постоялец — и аренда вместе с расходами на продукты закроется разом»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Сделаю вам скидку: за месяц выйдет шестьдесят одна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Электроскутер можно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Ключи и пульт в ящике под компьютером на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подошел к стойке и выдвинул ящик. Ключи лежали на самом видном месте, в левом углу. Но прямо под ними он увидел удостоверение личности Ань Сыняня и внушительную пачку наличных... Мужчина снова был поражен беспечностью хозяина. Как можно быть настолько неосторожным?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ключи, он закрыл ящик и бросил Сыняню, который уже чистил чеснок: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вернусь. Пусть Доучжир побудет в гостиной, он не доставит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ответ бодрое «Хорошо!», он вышел. У входа он столкнулся с соседской парочкой — те бережно несли два горшка с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«скоро» оказалось буквальным. Ань Сынянь только-только закончил подготовку, как гость вернулся. В руках у него было два крупных свертка. Не проронив ни слова, он убрал ключи и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по привычному сценарию: друзья устроили битву за еду, а Янь Чжэнь меланхолично потягивал свою смесь. Ломтики рыбы в остром соусе были обжигающе горячими и острыми. Фэн Лэлэ и Цзэн Кай, перемежая еду глотками ледяной колы, не переставали восхищаться: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какая нежная рыба! Буквально тает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остро! Но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Старина Цзэн, не трогай ростки! Они так пропитались соусом, что с рисом — просто отвал башки!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свои ростки, а я забираю побеги бамбука. Они такие хрустящие...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Ань слушал их похвалы с чувством удовлетворения, но его взгляд невольно возвращался к человеку в углу. Те свертки, что тот привез, вероятно, были готовыми наборами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основным блюдом было покончено, Сынянь достал из холодильника заранее приготовленный десерт. Он поставил одну чашу перед Янь Чжэнем: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десерт с двойной корочкой и красной фасолью.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этих двух трапез юноша кое-что заметил. У гостя явно были проблемы с глотанием, поэтому он признавал только жидкую пищу. Охлажденное лакомство по текстуре напоминало нежное желе, которое мгновенно таяло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замер, глядя на угощение. На белоснежной поверхности покоилась порция рубиновой фасолевой пасты. Это напоминало лепестки красной сливы, упавшие на свежий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не стал ждать ответа. Оставив чашу, он взял еще две и ушел в столовую к друзьям. Через секунду оттуда донеслись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взял стальную ложку и отправил кусочек в рот. Фасолевая паста была растушена до идеальной мягкости, а едва уловимая кислинка цедры чэньпи оттеняла сладость тростникового сахара. Молочное желе, покрытое сверху и снизу тончайшими корочками, едва заметно дрожало на ложке, но при первом же касании языка исчезало, оставляя бархатистое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шелковистой текстуре таилось нечто настолько соблазнительное, что это невозможно было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именно таков на вкус настоящий поцелуй?»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http://bllate.org/book/15856/1441258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