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 Опасный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распахнул дверь в спальню Сяо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до тошноты густой запах железа мгновенно ударил в ноздри. Комната была совсем крошечной — самое тесное и мрачное помещение в квартире №404, если не считать санузла. Сюда никогда не проникал солнечный свет, и из-за вечной сырости всё, к чему здесь можно было прикоснуться, казалось липким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страшнее было другое: в спальне находился целый набор инструментов для забора крови, явно побывавший в употреблении не один раз. В корзине под письменным столом валялась гора использованных шприцев. На самом столе в строгом порядке лежало несколько пакетов, наполненных кровью самого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стояла палитра. На ней запекшаяся кровь успела окислиться, сменяя оттенки от ярко-алого до почти черного — вся поверхность пестрела самыми разными цветами красного. Беглого взгляда на стопку пакетов хватало, чтобы понять: общий объем собранной жидкости давно перевалил за четыре литра. Это была вся кровь, что могла течь в жилах тринадцатилетнего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считая того, что он уже потратил на двадцать один рисунок. Мальчик втайне истощал себя, выкачивая пугающее количество собственной жизни. Было очевидно, что эти медицинские инструменты предоставил ему кто-то не слишком добросовестный — скорее всего, кто-то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положил руку на голову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заставляя Сяо Фэна смотреть себе в глаза. В глубине его темных зрачков затаилась бездна, смысл которой мальчику был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зрители в чате трансляции, которые еще минуту назад яростно требовали мести, теперь замерли. Глядя через объектив камеры на выражение лица стримера, они невольно затихали. Красота и глубина этих черных глаз заставляли слова застревать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хвалит его, называя хорошим ребенком, а мне кажется, что я сейчас задохнусь от страха? Т_Т]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Юань-цзай всё-таки в ярости. Он выглядит пугающе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злится он или нет, но меня поражает, как вы умудряетесь называть этого монстра-новичка «цзай». Видимо, я безнадежно отстал от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Я парень, и я тоже так его зову. Кто откажется от удовольствия наблюдать за развитием такого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выше — типичное выступление «папочки».]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 уверены, что Юань-цзай — это «система развития»? Мне кажется, он уже давно «система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Я просто хочу увидеть, как Учитель Ци уничтожит всех подонков, которые издевались над Сяо Фэном. У него ведь точно есть способ справиться с этими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Ци Уюань — способ обязательно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лицо Сяо Фэна было даже бледнее, чем у самого Уюаня — почти прозрачное, цвета пепельно-серой бумаги. Ребенок стоял, беспокойно перебирая пальцами, и затаил дыхание, боясь, что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обманул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смотрел на мальчика серьезно и непоколебимо. Каждое его слово вдребезги разбивало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ты ни рисовал, ты не сможешь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лгал Сяо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склонил голову набок, но всё же нашел в себе мужество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поможет защитить брата... тогда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спасения Уюаня он был готов пожертвовать собственной безопасностью.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невольно усмехнулся. Тихий смешок сорвался с его губ, а тон стал властным,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слушайся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разжал пальцы, судорожно терзавшие край футболки, и понуро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Уюань присел ниже, его взгляд скользнул по следам от игл на коже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всегда будет меня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предоставь всё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выстроит безупречный план мести. Ни один призрак не избежит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понял то, что Уюань оставил недосказанным, и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я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Ци Уюань пострадает из-за него или заплатит слишком высокую цену. Ведь те люди... они очень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Уюань приложил указательный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ребенка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протянул руки и поднял Сяо Фэна. Пятна краски на одежде мальчика невольно отпечатались на его собственном костюме. По-хорошему, с его хрупким телосложением ему не стоило бы поднимать тяжести, да и тратить силы на такой жест он обычно не любил. Но сейчас Уюаня совершенно не волновал этот ничтожный расход жизненной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хотел было отстраниться, чтобы не испачкать его, но замер, так и не решившись опустить поднятые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тем самым «теплом», о котором писали в книжках?»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выпрямил спину, стараясь как можно меньше касаться одежды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тебе пора спать. Детям нельзя бодрствовать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отнес его в хозяйскую спальню. Он осторожно стер краску с лица ребенка и, хотя заботился о ком-то впервые, вполне уверенно поправил на нем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Уюань непривычно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лежал на кровати, впервые наслаждаясь комфортом сухой и чистой постели. Он высунул из-под одеяла личико, всё еще скрытое бинтами, и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спальни закрылась и Ци Уюань ушел, из двух огромных рваных ран на руках мальчика хлынула густая темно-красная жидкость. В считаные секунды она заполнила всё пространство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погруженный в это кровавое месиво,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же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рассудок начал постепенно затуманиваться. К счастью, в глубине сознания всё еще билась мысль, напоминающая, что он должен спать в этой комнате и не выходить наружу. В алой жиже одна нога ребенка начала распадаться, на нижней части его тела открылись новые раны — он стремительно возвращался к тому облику, который принял в момент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первым делом заглянул в морозильную камеру холодильника. Кроме нескольких кусков, в которых можно было опознать курицу, всё остальное пространство было забито непонятными фрагментами плоти. Эти серовато-белые куски вызывали инстинктивное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Уюань холодно рассматривал эти «бутоны». В первый день Сяо Фэн сказал, что здесь лежит «мясо папы и мамы». Но отец мальчика был убийцей, погибшим еще десять лет назад. Его останки никак не могли храниться здесь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задумчиво закрыл холодильник. Забрав стопку из двадцати одного рисунка, он покинул квартиру №404.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замкнутый коридор за дверью напоминал о том, что он всё еще находится на минус третьем этаже административного корпуса. Молодой человек направился к лифту. Из квартиры №403 доносились звуки борьбы — судя по всему, Жуань Сяосяо и Жуань Ли одерживали верх. В 402-й комнате воцарилась тишина: крики Хао Цзюньцая и глухие удары о стену прекратились. Что там произошло — оставалось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Уюань не замедлял шага. Но когда он проходил мимо двери №401, замок щелкнул. В следующую секунду дверь распахнулась, и наружу вышел Се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проснулся еще тогда, когда Уюань зашел в 404-ю — два сторожевых глаза примчались к нему с докладом. Се Син некоторое время наблюдал за гостем через мониторы. Он сидел в кресле, и его статная, мускулистая фигура отчетливо проступала сквозь тонкую ткань свободной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Ци Уюань обнаружил секретный ярус, не стало для Се Сина сюрпризом. Но когда он увидел, как тот несет ребенка на руках, Се Син лишь иронично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Значит, со всеми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чуть разлепил свои тонкие губы, выдохнув эти слова в пустоту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Глазные яблоки не поняли смысла фразы, они лишь тревожно пульсировали, подгоняя хозяина. Им отчаянно хотелось скрыть другие секреты. Сяо Фэн был послушным, но были вещи, о которых Уюаню знать не полагалось. Тот факт, что мальчик редко проявлял решимость БОССА подземелья, вовсе не означал, что у него нет своих тузов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рассчитал время и надел куртку. Он открыл дверь ровно в тот момент, когда Ци Уюань поравнялся с 401-й квартирой, инсценируя «случайную встречу». В одной руке мужчина держал черный пластиковый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Какая встреча, — он улыбнулся, изображая легкое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не ожидал увидеть здесь кого-то в такой час. Уюань окинул его бесстрастным взглядом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словно по молчаливому сговору, не стали упоминать тот факт, что находятся на секретном этаже школы. Се Син чуть приподнял пакет с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вот выбросить хлам. А ты? Что заставило тебя выйти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запер дверь и зашагал по коридору рядом со стримером. Тот ответил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Ни один из них формально не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усмехнулся Се Син. — Нам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Уюань промолчал, принимая компанию. Стеклянная крошка в лифте исчезла, зеркальные панели сияли первозданной чистотой. Они вошли в кабину. Ни один не протянул руки к панели управления. Прошло несколько секунд, и двери плавно закрылись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стоял совсем рядом. Внезапно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свет в лифте мгновенно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Ци Уюаня тут же прервалась черным экраном. Сигнал был отсечен. Даже система автоматической цензуры, которая обычно переключала картинку при нарушении приватности, в этот раз просто дала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фразы Се Сина растворился в темноте тесной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заставляешь меня предвкушать.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странное замечание Ци Уюань никак не отреагировал. Но внезапно острое чувство опасности прошило его сознание. Он резко качнулся в сторону, уходя от яростной атаки — свист рассекаемого воздуха прозвучал у самого уха. Юноша тут же нанес ответный удар в сторону нападающего.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туманно-голубого пламени на мгновение прорезала тьму, высветив пару пугающих алых глаз. В следующую секунду Се Син перехватил руку противника, вдавливая изящный огонек обратно в его ладонь, пока тот не погас. От руки мужчины потянуло странным запахом паленой кожи, но его лицо не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разжал пальцев, а начал грубо и бесцеремонно перемещать ладонь выше, от костлявых пальцев Уюаня к его запястью. Наконец он мертвой хваткой вцепился в руку юноши, оставляя на бледной коже багровые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крепко прижал левое запястье Уюаня к стене лифта и начал с каким-то методичным упорством поглаживать то место, где находился штрих-код. Это странное, щекочущее прикосновение вызвало у юноши волну раздражения. Он попытался вырваться, но ему не хватило сил: с глухим стуком Се Син прижал его к зеркальной стене, полностью блокируя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чистом ближнем бою Ци Уюань не имел шансов против этого человека — после короткой вспышки сопротивления он оказался полностью подавлен. Но даже в самом отчаянном положении его гордость не позволяла ему сдаться. В голове непрерывно завывал сигнал тревоги, пробуждая рассудок. Глубоко внутри, в самой бездне его существа, некая древняя, необратимая сила пришла в ярость, пытаясь вырваться из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не мешала Се Сину видеть. Он склонился над Уюанем, не собираясь убивать его прямо сейчас. Мужчина смотрел в эти глаза — прекрасные, как обсидиан, в которых сейчас искрился холодный свет. Даже став загнанным зверем, юноша не сдавался; он выжидал, готовый вырвать кусок плоти у охотника, стоит тому хоть на миг расслабиться. Он будет бороться до последнего вздоха, даже если единственным исходом станет обоюдная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Уюань поймал шанс. Пока собеседник был отвлечен, юноша правой рукой молниеносно выхватил талисман. Острые, как бритва, ледяные осколки устремились прямо в сердце и голову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Се Сина что-то невидимое метнулось наперерез лезвиям — послышался сухой треск столкновения. В следующее мгновение правую руку юноши тоже сковал ледяной холод, словно её обвили невидимые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протянул свободную руку к его лицу. Тот инстинктивно зажмурился. Наглые пальцы скользили по векам, сминая кожу, пока уголки глаз не покраснели. Кожа Уюаня была слишком чувствительной, на ней мгновенно проступали следы, и это пробуждало в душе мужчины волну необузданной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спустились ниже, от век к подбородку, и наконец широкая ладонь, покрытая мозолями, медленно обхватила хрупкую шею. Подбородок Ци Уюаня уже украшали отчетливые отпечатки пальцев — он был так слаб, что даже легкое нажатие оставляло синяки. Се Син глухо рассмеялся, глядя на дело своих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кончать с ним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нежно сжал горло юноши, и его большой палец коснулся задней стороны шеи. Там, чуть левее центра, он нащупал крохотную родинку. На безупречно гладкой коже этот крохотный бугорок ощущался очень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Сина потемнел. Интерес к Ци Уюаню вспыхнул с новой силой, а вместе с ним — и жажда убийства. Гу Хэцзэ не преувеличивал: этот человек был истинным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в лифте продлилась всего несколько минут. Затем снова вспыхнул тревожный красный свет. Уюань оказался зажат между стеной и телом Се Сина; каждое его дыхание было пропитано едва уловимым ароматом антисептика, исходившим от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еще называет себя психологом. Лживая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склонился ниже, заставляя Уюаня встретиться с ним взглядом. В красном сиянии лампы его глаза казались зловеще-алыми. На губах Ци Уюаня при этом играла холодная усмешка — он не чувствовал себя проигравшим, даже находясь в чужой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они заговорили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Выживи, чтобы пасть от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Выживи, чтобы я мог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догадался, кто перед ним. Се Син и не думал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синхронную фразу, мужчина не выдержал и низко, хрипло рассмеялся. Его грудная клетка вибрировала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всё еще перекатывался смех, когда он произнес эту непонятную фразу. Ледяная жажда крови, владевшая им секунду назад, бесследно испарилась. Всё, что он только что сделал, было продиктовано лишь внезапным импульсом, и сюрприз, который преподнес ему Уюань, привел его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разжал руки, освобождая юношу. Он неспешно оправил складки на одежде, смятой во время борьбы, и отступил на шаг. В его карманах два глазных яблока бешено вращались, наливаясь густой сетью кровавых капилляров.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Уюань коснулся шеи, подавляя ответное желание броситься в бой. Каждая клетка его тела требовала немедленной смерти этого человека. Какая удача! Тот, из-за кого он потерял десятки тысяч очков, так скоро встретился ему во втором же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спешить некуда. Он обязательно прикончит этого мужчину. В этом самом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продолжал гореть, не собираясь гаснуть. На зеркальной стене проступили кнопки этажей от минус первого до минус третьего, но ни один из них не спешил 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бесстрастно отозвался Уюань, и на его лице тоже проступила тень улыбки. Мимолетная и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протянул руку и нажал кнопку «B2», отправляя лифт на минус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http://bllate.org/book/15852/1443541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