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приступ безумия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твой Альфа!»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Цянь проснулся и уставился в потолок, он сразу же заметил в поле зрения знакомую копну золотистых волос — игнорировать её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Глупый пёс выключил экран смартфона.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Водонагреватель уже включён, — сообщил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просил не пялиться на меня, когда я сплю.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тебе ведь явно не нравится просыпаться в одиночестве, — серьёзно возразил Цзи Лююнь. — Разве я не 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Беда не в том, когда Златовласка валяет дурака, а в том, когда он становится не в меру серьёзным. Гу Цянь только свесил ноги с кровати в поисках тапочек, как этот вопрос заставил его пальцы невольно подогнуться.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к призраку.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утренних лучах золотистые волосы и ресницы Цзи Лююня мягко мерцали; глаза, отражавшие сияние зари, казались чистыми и прозрачными, как горный хрусталь. В его взгляде читалась абсолютная искренность — обжигающая и бесхитростная.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 встретился с ним глазами, и в груди странно ёкнуло. Ему отчаянно хотелось врезать этому наглецу, но он никак не мог найти достойного повода.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Лююнь наклонился, подобрал тапочки и аккуратно надел их на ноги хозяина. Всё это он проделывал с таким сосредоточенным видом, будто внезапно решил сменить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Практик Инь и рад был бы выругаться, но слова застряли в горле. Раздражённо отпихнув Златовласку, он отправился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Глупого пса была собственная комната. Гу Цянь несколько раз под страхом смерти запретил ему входить в свою спальню, но Цзи Лююнь обладал поразительным упорством. Сначала он просто сворачивался калачиком под дверью, завернувшись в маленькое одеяло. Иногда он засыпал там, и Гу Цянь, открывая дверь по утрам, неизменно спотыкался об эту золотистую тушу.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— юноша уже и не помнил, когда именно это началось — Златовласка стал тайком прокрадываться в комнату на рассвете, прихватив с собой табуретку. Гу Цянь, проснувшись, не стал его выгонять, и призрак в очередной раз расширил границы дозволенного.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Лето подходило к концу. Из-за смены сезона и особенностей организма Гу Цянь в последнее время часто мучился от кашля по утрам.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 из ванной, Цзи Лююнь уже накрыл на стол и теперь увлечённо чистил яблоко.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сказал: никакой брокколи, — Гу Цянь сел за стол и потёр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они постоянно болели, хотя в зеркале никаких изменений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— Цзи Лююнь был непоколебим в вопросах здорового питания. — В ней много витаминов.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«Одно яблоко в день» — этому его научил Шэнь Цзяньвэй. Раньше Глупый пёс просто запихивал в Гу Цяня всё, что считал полезным, без разбору. Теперь же он научился срезать кожуру. Видимо, тоже подсмотрел у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 прихлёбывал кашу, украдкой поглядывая на его сосредоточенный профиль. За окном на ветках щебетали воробьи, не давая мыслям окончательно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уже третий раз за утро, когда ты на меня подглядываешь, — улыбнулся Златовласка. Его щёки смешно округлились, не в силах скрыть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 уткнулся в тарелку. Когда с завтраком было покончено, Цзи Лююнь протянул ему яблоко, явно пережившее жестокие пытки.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уродство, — проворчал Гу Цянь, но плод взял. Свежий аромат наполнил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сегодня вышло лучше, чем вчера, — юноша принялся ловко убирать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два месяца Глупый пёс сильно изменился. Он научился пререкаться. С каждым днём он всё больше напоминал человека, но какого-то совершенно неописуемого. Вроде бы повзрослел, но всё так же часто плакал; вроде бы остался инфантильным, но то и дело выкидывал вещи, выходящие за рамки привычного.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в последнее время: он почти перестал плакать при Гу Цяне. Если и случалось, то он прятался, а выплакавшись, выходил с сияющей улыбкой и спрашивал, чего хозяин желает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Гу Цянь пытался разузнать, что с ним происходит, Цзи Лююнь смотрел на него странным взглядом и произносил: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лучше этого не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«Где-то я уже слышал эти реплики»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уборкой, Цзи Лююнь отправился ухаживать за цветами. Сверившись с положением солнца, он вытащил во двор шезлонг, расстелил плед, поставил низкий столик и заварил фруктовый чай, добавив к нему главный хит осеннего сезона — грушевый отвар.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Цяню оставалось только встать и лечь.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Златовласка заботливо укрыл его пледом, а затем внезапно обхватил запястье хозяина и слегка сжал.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снова похудел.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 попытался вырвать руку, но хватка призрака оказалась неожиданно властной.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дёргайся, — он, опустив глаза, прощупывал запястье и даже кончики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дома, закипая от злости, замахнулся ногой, чтобы дать ему пинка, но Глупый пёс мгновенно перехватил и лодыжку.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прикасаюсь к тебе... — он не выказал ни капли страха. В его взгляде, устремлённом на Гу Цяня, вспыхнуло нечто исследовательское. — Почему твоя реакция такая бурная?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слегка сдавил лодыжку.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ты такой чувствитель...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Лююня отшвырнуло к дереву. Старая акация содрогнулась, осыпав его дождём из пожелтевших листьев. Призрак не издал ни звука, а в его глазах весёлые искры заплясали ещё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выпрямился и как ни в чём не бывало спросил, не хочет ли Гу Цянь чего-нибудь особенного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 в ответ лишь велел ему проваливать.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Лююнь усмехнулся, не стал устраивать сцен и, оседлав свой электроскутер, укатил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заботился о Гу Цяне безупречно. По крайней мере, внутри дома. Снаружи же всё было иначе — там всегда находились те, кому везло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начала стоит сказать о Чэн Ушэне. Этот несчастный кузен столько раз страдал от причудливой логики Златовласки, что его давление давно превысило все нормы. Однако недавно президента осенило.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перед каждыми важными переговорами или тендером, Чэн Ушэн с самым искренним видом рекомендовал Цзи Лююня своим конкурентам. Глупый пёс блестяще справлялся с миссией: он доводил боссов других компаний до белого каления. Те в ярости хотели его прихлопнуть, но, помня, что это протеже главы корпорации, не решались. В итоге они, точно святыню, с поклонами возвращали призрака обратно в «Цзинтянь».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мне нужно уйти пораньше, — сообщил Цзи Лююнь, упаковывая сладости, которые прихватил из офиса для Гу Цяня. — Гу Цянь сильно кашляет, я заказал ему новую кастрюльку для грушевого отвара, надо забрать.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там открыли пункт выдачи? — Чэн Ушэн поднял голову от бумаг.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Цзи Лююнь нацепил свой «психический» белый рюкзачок. — Придётся ехать на соседнюю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мертвец освоил интернет-покупки, он стал завсегдатаем онлайн-магазинов. Президент Чэн уже не раз слышал о его походах за посылками.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Смотрю, ты много чего заказываешь.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Гу Цянь любит красивую одежду. Мне нравится видеть его довольным, — Златовласка опустил голову и вздохнул, глядя на носки своих ботинок.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Ушэн нахмурился. Раньше этот блондин был счастлив как дурачок, а в последнее время ходит тише воды ниже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Осень настала — ты решил завянуть?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юноша качнул головой, но бодрости в голосе не прибавилось. — У тебя есть ещё дела? Если нет, я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Ушэн вернулся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 меня могут быть к тебе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ведь постоянно заставляешь меня что-то делать, — Цзи Лююнь не ушёл, он словно прирос к полу. — Ты считаешь меня глупым, думаешь, что я умею только злить людей, поэтому и подсовываешь меня своим врагам.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поправил лямки рюкзака, и его золотистые волосы казались тусклыми, как пожухлая трава.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прекрасно знаю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Лююнь никогда не умел скрывать чувства. Эта крупица затаённой обиды, просочившаяся сквозь его обычно солнечный характер, выглядела пугающе заметной. Он даже выдал короткий самоироничный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плевать, что вы обо мне думаете. Я знаю, кто я для Гу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вышел из кабинета. Чэн Ушэн замер с открытым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сейчас было? — спросил он помощника 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отложил папку и неопределённо повёл плечом.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президент, сердце — не камень, — наконец решился Чжан. — За эти два месяца нельзя было не заметить: этот призрак только о молодом господине Гу и думает. Пусть он не слишком сообразителен, но добро от зла отличает. Нельзя же... ну, пользоваться его глупостью так внаглую.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Чэн Ушэн выпрямился в кресле. — Я же плачу ему больше, чем положено!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Чжан тихо вздохнул. Президент Чэн погрузился в саморефлексию.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«Неужели? Неужели я действительно не уважал его только потому, что он дурачок? Чёрт, кажется, так оно и есть»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Ушэн не был слепцом. Наблюдая за тем, как Гу Цянь и Златовласка сосуществуют последние месяцы, он видел: вредный кузен, хоть и продолжает язвить, на самом деле уже позволил этому призраку стать частью своей жизни. Если тот вернётся домой и пожалуется — пиши пропало.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избежать катастрофы, Чэн Ушэн лихорадочно настрочил сообщение: «Я повышаю тебе зарплату».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Лююнь, видимо, был за рулём, поэтому ответил лишь через несколько минут: «Спасибо, ты хороший человек».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 холодная вежливость. Чэн Ушэн показал экран помощнику.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такой подавленный?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не ответил, лишь поправил очки, скрывая осуждающий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 переулке Уван открылся пункт выдачи заказов.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за гранью абсурда. Во всём переулке жили всего два человека — нужно было быть совершенно безумным предпринимателем, чтобы открыть точку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рабочие суетились с вывеской, Гу Цянь стоял у ворот, наблюдая за процессом. На его плечи внезапно легла куртка.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почти инстинктивно отпрянул в сторону, вжавшись спиной в створку ворот. Он был по-настоящему напуган.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дня выдались для него тяжёлыми. Златовласка менялся по три раза на дню. Если утром он подходил слишком близко и шептал что-то на ухо, обдавая жаром, а после получал по физиономии и улетал в кусты, то остаток дня он проводил в странном состоянии. Он то смеялся, то вздыхал, стоя неподалёку и сверля Гу Цяня мрачным, тяжёлым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например, под предлогом того, что хочет вытереть Гу Цяню рот, он намеренно засовывал большой палец ему в губы. Разумеется, за этим следовал удар, после которого призрак оставался сидеть на месте, потирая ладонь и смакуя остатки тепла. Его взгляд при этом был одновременно радостным и бесконечно печальным.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Хуже всего было то, что Златовласка перестал бояться побоев. Угрозы на него больше не действовали. И это пугало. Гу Цянь пытался воззвать к логике, спрашивал, что с ним происходит. Может, он что-то вспомнил? Или плохо себя чувствует?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Лююнь лишь качал головой с застывшей улыбкой, в то время как его глаза были полны невыразимой скорби. «Этот мертвец явно одержим какой-то дрянью», — решил Гу Цянь. Он вознамерился дождаться возвращения мастера Чэнь Сы и проверить голову Глупого пса на наличие лишних сущностей.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ночь. Луна висела высоко, отбрасывая причудливые тени от деревьев. Из комнаты призрака доносились непрекращающиеся тихие всхлипы. Звуки плыли по коридору и впивались в уши Гу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терпел. Терпел всю ночь, но на рассвете плач на той стороне стал совсем уж душераздирающим. Видит бог, Гу Цянь считал себя существом понимающим — когда Глупый пёс готов был пожертвовать собой ради него, он был тронут. Он дал ему всё: еду, одежду, кров. Юноша честно спрашивал себя: чего ещё этому мертвецу не хватает?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дней пытки терпение Гу Цяня лопнуло. Забыв о личном пространстве, он пинком распахнул дверь в комнату Цзи Лююня.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Первое, что бросилось ему в глаза — его собственная одежда, бережно вставленная в раму на стене. Под этим импровизированным алтарём на кровати сидел Златовласка. Обхватив одеяло, он, точно затравленный зверь, вжимался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не подходи ко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радости я должен тебя слушать? — нахмурился Гу Цянь, делая шаг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умоляю тебя, я не хочу причинить тебе боль! — Цзи Лююнь мотал головой, в ужасе кутаясь в одеяло. Он рыдал так, что у него перехватывало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 никогда не видел его в таком состоянии, и это зрелище выбило его из колеи.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с тобой, чёрт возьми,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Лююнь зажмурился, и из его глаз брызнули новые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сорвусь и обижу тебя! Гу Цянь, ты слишком чист и невинен! — его голос перешёл в глухой рык. — Ты не понимаешь, что случится, если ты подойдёшь ближе! Ты не выдержишь этого!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воплощением скорби — словно раненый лев, гибнущий под тяжестью невыносимой муки.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 — Гу Цянь окончательно запутался.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активировал заклинание внутри тела Цзи Лююня: проверка показала, что всё в порядке. Душа призрака была стабильна. Откуда тогда этот эмоциональный взрыв?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Златовласка сжался в комок. С каждым шагом Гу Цяня он всё яростнее втискивался в стену, мёртвой хваткой вцепившись в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Нельзя... Даже если ты сам этого хочешь —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чего я хочу-то?! — у юноши уже голова шла кругом.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не могу пометить тебя! Ты слишком слаб, мы не можем сделать это сейчас, — голос Цзи Лююня стал хриплым, точно он жевал песок. В его взгляде сквозила невиданная прежде хрупкость. — Я пробовал много раз... Теперь я знаю, кто мы друг другу. Я твой Альфа!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Гу Цяня окаменело.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видишь! Я же говорил, что ты даже не догадываешься! — Златовласка затрясся в рыданиях, в его отчаянии промелькнула горькая усмешка. — Ладно... Если ты увидишь это, ты поймёшь, насколько всё серьёзно!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сдёрнул одеяло и, указывая на свой недвусмысленный «жезл», устремлённый в потолок, выкрикнул с выражением полнейшего трагизма: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начался гон!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http://bllate.org/book/15848/1437089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