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 о нападении три дня назад, я немедленно отправил в Шэньхай группу экстренной медицинской помощи, — генеральный директор Нильсен скользнул взглядом по Шэнь Чжо и с улыбкой повернулся к Бай Шэну. — Но, судя по всему,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своего сородича S-уровня Бай Шэн держался на удивление достойно и даже учтиво: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обычная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Нильсен кивнул, его тон оставался спокойным и доброжелательным: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источниками эволюции — тягчайшее преступление, которое стоит в одном ряду с контрабандой оружия. Получив запрос инспектора Шэнь, я приказал провести тщательную проверку по международной базе данных, но, к сожалению, мы не нашли никаких зацепок касательно таинственного поставщика по имени «господин Жун».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сделал паузу, и его интонация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о той паре сообщников я всё же могу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Чжо, откинувшись в глубоком кресле напротив рабочего стола, жестом пригласил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и сестра. Старший — Нода Сюнсукэ, ранг А, обладает редкой пространственной способностью. Младшая — Нода Ёко, ранг B, эволюционировавшая растительного типа. Оба — радикальные сторонники экстремального эволюционизма, они питают открытую ненависть и презрение к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Нильсен на мгновение замолк и с легкой усмешкой взглянул на Бай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прожили в Северной Америке много лет. Слышали когда-нибудь о «Круглом столе»?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с видом искреннего удивления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«Круглый стол»?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остальных присутствующих невольно упали на его запястье, где красовались часы Roger Dubuis Excalibur стоимостью более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про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— протянул Бай Шэн с видом внезапного озарения и вежливо выпрямился, убрав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Нильсена отразилась целая гамма чувств. Судя по выражению его глаз, он очень хотел поинтересоваться, не роняли ли молодого человека в детстве головой об пол, но безупречное воспитание заставило его проглотить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когда-то были членами «Круглого стола», — пояснил он. — Это европейская организация по защите прав эволюционировавших. Их основатель, известный под именем Епископ, когда-то выдвинул знаменитую концепцию «вожака стаи». Он призывал молодых высокоранговых носителей способностей оберегать слабых сородичей, чтобы те не становились жертвами преследований со стороны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Епископ, — с интересом повторил Бай Шэн. — Никогда не слышал о такой организации.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Нильсен не придал значения его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не слышали — к лучшему. Радикальные группировки часто пропитаны ненавистью, они смотрят на обычных людей как на обреченных на вымирание муравьев... Впрочем, я отвлекся. По сравнению с другими, «Круглый стол» считается довольно умеренным и разумным союзом. Они всегда настаивали на том, что открытая война с человечеством недопустима.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Шэн, закинув ногу на ногу, задал вопрос, ответ на который и так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эти Нода из «Круглого стола», значит ли это, что вчерашнее покушение на инспектора Шэнь — 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отозвался Нильсен. — Из-за своей чрезмерной агрессивности и ненависти к людям брат и сестра перестали вписываться в концепцию мирного сосуществования, которой придерживается Епископ. Еще три года назад их с позором изгнали из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многозначительно протянул: «О-о-о...» —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направились после изгнания? — спросил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Точных данных нет, в основном их видели в Азии, — Нильсен кивнул в сторону сенсорной панели на столе. — Я собрал все записи об их перемещениях за последние три года и отправил тебе на почту. Изучи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рассеянно хмыкнул, не став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кабинета солнечный свет, отражаясь от заснеженных пиков, ложился на профиль Шэнь Чжо, делая его похожим на ледяную статую. Ресницы отбрасывали длинные четкие тени. Инспектор сидел в кресле, скрестив руки на груди, и в этом жесте сквозила странная расслабленность. Даже слишком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инспектор Шэньхая никогда не позволял себе столь небрежной позы на людях. Эта вольность казалась почти нарочитой.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крайне необычно, ведь Нильсен был его прямым начальником, а «Волк Одина», как известно, не отличался мягким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подчиненного, генеральный директор посмотрел на открытый футляр для ручек, стоявший на его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двухъярусной коробке из красного дерева хранилось более двадцати перьевых ручек самых разных моделей — от антикварных до лимитированных дизайнерских серий. На некоторых колпачках были выгравированы инициалы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только что принесла их, чтобы отправить на техническое обслуживание, — с улыбкой пояснил Нильсен, обращаясь к Бай Шэну. — У меня слабость к инструментам для письма, поэтому мне часто их дарят. Прошу прощения за этот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Шэна замер на первом ряду, прямо в центре — на самом почетном месте. Там лежала Montblanc из дамасской стали с инкрустацией лазуритом. На клипсе в форме меча каллиграфическим почерком «стройного золота» был выгравирован китайский иероглиф —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Умение бережно хранить подарки — прекрасное качество, — после недолгой паузы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Нильсен хотел что-то добавить, но в этот момент раздался тихий стук. Из-за двери послышался почтительный голос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Нильсен, вы здесь? С импичмента прислали человека, вас просят немедленно вернуться на 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словно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Слушания по импичменту?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Нильсен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Пытаются меня сместить.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из Совета Безопасности ООН никак не успокоятся. Они убеждены, что контролировать эволюционировавших должны только люди, и что Международное главное управление инспектората не может возглавлять один из нас. Якобы это ущемляет права человечества... В общем, старая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поднялся, поправил полы пиджака и с самоиронией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три дня заперт в этом зале и слушаю, как кучка стариков читает мне нотации. Смертная скука, пару раз чуть не уснул. Когда секретарь сказала, что ты на связи, я приврал, что мне нужно в уборную, лишь бы вырваться и глотнуть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как о пустяке, но Шэнь Чжо всё равно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Импичмент — дело серьезное. Тебе лучше вернуться, мы с господином Бай не будем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Нильсен кивнул, хотя по его виду нельзя было сказать, что он воспринимает угрозу всерьез. Обойдя стол, он снова крепко пожал руку Бай Шэну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ваше вмешательство в ту ночь, инспектор Шэнь оказался бы в смертельной опасности. Примите мою глубочайшую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 улыбкой ответил тот. — Это мой долг,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двух S-классов скрестились лишь на миг. Нильсен отпустил руку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сделал вид, что ничего не заметил, и уже собирался разорвать соединение, когда генеральный директор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на глазах у Бай Шэна, Нильсен положил руку на плечо Шэнь Чжо и крепко, по-дружески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полную свободу действий в расследовании этого покушения, — Нильсен, не обращая внимания на посторонних, перешел на немецкий. Его голос стал глубже. — Три года назад, когда ты вступал в должность, я предупреждал, что этот путь опасен. Но я обещал, что всегда буду тебя защищать. Это обещание в силе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Чжо, явно не ожидавший такого порыва, бросил быстрый взгляд на Бай Шэна через плечо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 Бай Шэн прищурился, уловив в глубине зрачков инспектора целую гамму трудночитаемых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атмосфера в комнате словно застыла, но затем Шэнь Чжо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безупречна, как у опытного дипломата: ни единого изъяна, даже если рассматривать ее под микроскопом. Лед на его лице мгновенно растаял, а изгиб губ казался воплощением совершенства. Он похлопал Нильсена по спине и, отстранившись,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генеральный директор. Я тоже всегда на вашей стороне. Возвращайтесь на заседание.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отступил еще на полшага, его фигура начала мерцать и медленно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снова воцарилась тишина. Нильсен остался один, неподвижно глядя в пустоту, где только что стоял его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щелчком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люди Камерона уже несколько раз присылали гонцов. Слушания вот-вот возобновятся... — секретарь не могла скрыть тревоги, но, заметив открытый футляр для ручек,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достал его? Неужели ситуация стала настолько критической?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Нильсен медленно обернулся. Его льдисто-голубые глаза потемнели, вглядываясь в ручку из дамасской стали. Его взгляд замер на гравировке «Шэнь».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Подарок, полученный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Нильсен вынул ручку из футляра, крепко сжал ее в ладони и стремительным шагом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длинные коридоры, он поднялся на лифте на верхний этаж. Двое охранников-эволюционировавших почтительно распахнули перед ним массивные бронзовые двери. За ними скрывался огромный конференц-зал со стенами из металла и бронированного стекла. За длинным столом сидели члены Совета Безопасности ООН.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обычными людьми, чьи лица не сходили с первых полос мировых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устремленные на Нильсена, были полны нескрываемой враждебности. Сам воздух в комнате казался наэлектризованным от невидимой жажды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решающий момент вы позволяете себе столь долгое отсутствие. Ваша самоуверенность просто поразительна, — низенький, полноватый чиновник из Италии сверился с часами и добавил с ядовитой усмешкой: — Похоже, грядущая отставка вас совершенно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Нильсен отодвинул стул в торце стола 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сильно вы ни желали вышвырнуть меня из этого кресла, пока голосование не закончено, я остаюсь силой, с которой вам придется считаться.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необычайная легкость подлила масла в огонь затаенной ярости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пустых слов, Фрич Нильсен! Мы все прекрасно знаем, как сильно вы потакаете своим сородичам. Мы терпели вас целых 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Инспекторат — это орган надзора над эволюционировавшими! Как он мог оказаться в руках одного из них?!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 Безопасности больше не намерен это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поднялся шум, посыпались обвинения, но генеральный директор игнорировал их. Он смотрел прямо перед собой — на противоположный конец стола, где в тени неподвижно сидел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кое-кто действительно вылетит за эти двери, но это буду не я, — Нильсен, глядя прямо на призрачную фигуру в тени, мягко спросил: — Хочешь пари, Камерон?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тени не шелохнулся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удар по столу — итальянский чиновник в ярости отбросил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Нильсен, мы еще не свели счеты за твое вмешательство в законопроект о вооружении эволюционировавших!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Нильсен резко вскочил, выхватывая перьевую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сталь — и ладонь итальянца оказалась пригвождена к столешнице!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Душераздирающий крик пронзил тишину зала. Брызнула кровь. Присутствующие в ужасе повскакивали со своих мест: «Что вы творите?!», «Остановитесь!».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Итальянец в конвульсиях забился на стуле, а Нильсен, слизнув каплю крови с тыльной стороны ладони, улыбнулся — хищно и жестоко, словно полярный волк, почуявший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Свести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швырнул колпачок на стол. Металл ударился о дерево с отчетливым звоном, и все увидели гравировку — «Шэнь».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стола человек по фамилии Камерон наконец шевельнулся, не отрывая взгляда от колпачка.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ожидание. Дело в том, что перед уходом меня навестил один близкий друг. Он и подарил мне эту ручку. Уверен, его имя вам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Нильсен обвел присутствующих тяжелым взглядом, на его губах играла кровавая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Шэнь Чжо. Он был руководителем проекта регенерации всего человечества, известного как проект HRG.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подобно взрыву ядерной бомбы. Большинство еще не успело осознать масштаб катастрофы, но лица высокопоставленных чиновников исказились от ужаса, многие едва удержались от того, чтобы не броситься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тебе это удалось? — наконец глухо произнес Камерон.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удалось сделать так, чтобы Шэнь Чжо являлся по первому моему зову? — Нильсен с издевкой закончил за него фразу. — А ты как думаешь, Камерон?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назад, когда Шэнь Чжо пытали после инцидента в Цинхае, ему сломали девятнадцать костей. Он был при смерти, но так и не признал, что убил Фу Чэня. Это я вытащил его из рук тех мясников. Без меня он был бы мертв. Именно тогда Шэнь Чжо стал моим самым близким и преданным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иронично: только сегодня, когда проект HRG окончательно зашел в тупик, человечество наконец осознало истинную ценность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повисло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выражали крайнюю степень отчаяния. Лишь пригвожденный к столу итальянец продолжал мелко дрожать и всхлипывать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лишить меня должности. Можете бросить в тюрьму. Можете даже попытаться уничтожить всех эволюционировавших, словно стая голодных муравьев. Но не забывайте: Шэнь Чжо, последняя надежда проекта HRG, находится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я не позволю ему вернуться в институт, вы так и останетесь крысами в сточной канаве, вечно мечтающими о призрачном свете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сделал приглашающий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лужи крови на столе, его улыбку можно было бы назвать верхом изящества и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господа, прошу голосовать. И советую молиться, чтобы результат меня удовлетворил.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поднял руки. Никто не проронил ни слова. Всесильные чиновники, еще минуту назад распоряжавшиеся судьбами мира, теперь задыхались от собственного бессилия, бросая полные надежды взгляды на другой конец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Камерон, всё это время остававшийся в тени, медленно поднялся. Свет наконец упал на его лицо. Он поправил лацкан пиджака и хладнокровно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слушаний... Одна ошибка — и вся партия проиграна.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Камерону было около сорока, а может и больше — возраст не читался на его лице. В его чертах отчетливо проступало смешение восточной и западной крови: черные волосы и холодные серо-зеленые глаза. Его манера речи выдавала человека, привыкшего держать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Нильсен с ледяной усмешкой смотрел на своего главного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 ваше поражение, Камерон.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заблуждайтесь, я проиграл не вам. Я проиграл своим слишком высоким ожиданиям от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Камерона появилась безупречная, но совершенно пустая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доверчивость и излишняя сентиментальность всегда были частью характера Шэнь Чжо. Мне следовало это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кивнул и направился к выходу. В спину ему долетел холодный голос Нильсена: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ты не выйдешь отсюда на своих двоих, Камерон!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Камерон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ракурсе его черты лица и профиль имели пугающее сходство с Шэнь Чжо, и только язвительная усмешка разрушала это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Нильсен.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пиджак и стремительно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Шэньхай, элитный жилой комплекс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голограмма исчезла, Бай Шэн обнаружил, что снова сидит на диване в своей гостиной. Он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всё еще был включен, на экране висело уведомление о новом письме с историей перемещений разыскиваемых Нода. Шэнь Чжо нахмурился и хотел было подняться, но внезапно его с силой толкнули обратно в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Ин-спек-тор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уперся руками в спинку дивана по обе стороны от головы собеседника, придавив его своим весом и не давая пошевелиться. Его голос, обманчиво нежный, едва ли не сочился патокой: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тебя что, какие-то особые наклонности, детка? Устраиваешь служебные романы на моих глазах, а мне приходится за этим наблюдать? Может, когда вы решите сыграть свадьбу в Базеле, мне еще и камеру подержать, чтобы запечатлеть этот исторический момент? Тебе доставляет удовольствие выжигать мои несчастные S-глаза этим зрелищем,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лицами оставалось не больше сантиметра. Ресницы Бай Шэна едва не касались щеки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с неопределенным выражением лица. Спустя пару секунд инспектор уперся двумя пальцами в грудь Бай Шэна, пытаясь отстранить его,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душ. Одолжи ванную, иначе меня сейчас стошнит прямо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Бай Шэн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оттолкнул его, поднялся и направился прямиком в ванную при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хозяин дома бросился следом, собираясь высказать всё, что он об этом думает, но инспектор вдруг остановился. Он обернулся, и в его взгляде читалось нечто непередаваемое: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каждый раз, когда мое терпение по отношению к тебе подходит к концу, из ниоткуда являются настоящие чудовища. И на их фоне ты кажешься на редкость нормальным... Твоя главная суперсила — это, случайно, не невероятное везение?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застыл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Чжо, не оборачиваясь, скрылся в ванной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получаса. Шум воды стих, и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и Чэнь Мяо, склонив головы друг к другу над планшетом, увлеченно изучали маршруты перемещения Нода. Услышав звук, Бай Шэн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решил кожу с себя содрать? Сколько можно мыться... — он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 рубашки Шэнь Чжо был расстегнут, волосы еще не просохли. Капли воды стекали по шее и исчезали под воротником. Инспектор небрежно вытирал голову полотенцем, и Бай Шэн по знакомому узору узнал в нем свое личное полотенце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безучастно спросил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его кожа казалась почти прозрачной, как тонкий фарфор, пропитанный влагой, а взгляд был непривычно ясным. Губы после горячей воды стали чуть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молча смотрел на полотенце. Наконец он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почувствовал, как мой скромный дом озарился светом... Решено, я не буду продавать эту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переводил взгляд с одного на другого. Многолетний опыт работы с начальством подсказал ему: уровень терпимости сэмпая к брату Баю внезапно вырос в геометрической прогрессии. Он осторожно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сэмпай, мы тут просматриваем маршруты Нода по Азии за последние три года. Брат Бай заметил одну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бросил полотенце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Санитарный пункт уезда Цюаньшань. Три года назад он полностью сгорел. — Чэнь Мяо указал на точку на карте. — Но Нода Ёко прибыла туда сразу после своего изгнания из «Круглого стола». Позже ее неоднократно видели на руинах пожарища и в окрестных горах. Полгода назад ее заметили там в последний раз, после чего она исчезла с радаров.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Чэнь поднял глаза на Шэнь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заброшенный санпункт находится совсем рядом с Шэньхаем. Всего в двухстах километрах. Два часа пути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http://bllate.org/book/15845/1434915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