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Сюню казалось, что в поведении Ло Хуая есть некое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только что разминулся с Айделой на улице и выглядел так, будто спешил поскорее прильнуть к своему покровителю после завершения всех дел. Однако в последний момент он почему-то замер, долго колебался в нерешительности и в итоге предпочел свернуть в мрачный, пустой переулок.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из тенистых глубин потянулась тонкая струйка дыма, медленно тая в неподвижном ночном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Сюнь увидел Ло Хуая, тот шел, опустив голову и погрузившись в свои мысли. Объемное пальто почти целиком скрывало его фигуру под тяжелой шерстяной тканью, отчего длинные прямые ноги казались еще более выразительными. В безмолвии снежной ночи он выглядел мягким и утомленным, но в этой расслабленности всё равно сквозила скрытая угроза.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Чу Сюня занимал не внешний вид юноши. Одного взгляда на лицо спутника хватило, чтобы понять: тот влип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проблемой, он инстинктивно пришел к человеку, на которого привык полагаться, но в последний миг устыдился своей слабости... Чу Сюнь без труда считал все метания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Отставив чистый стакан на стойку, он едва заметно улыбнулся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же, разве ты не щенок?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окликать его или звонить. Вместо этого он спокойно продолжил заниматься своими делами, дожидаясь часа, когда таверна закроется.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Приведя в порядок столы и стулья, Чу Сюнь один за другим погасил светильники. Теплый желтоватый свет мгновенно исчез, погружая тесное пространство в темноту. Однако он не поспешил наверх. Сняв с вешалки плащ, он взял из-за бара поднос и неспешным шагом направился к тому самому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непроглядной черноте, казалось, никого не было. Но мужчина лишь беззвучно усмехнулся. Как бы Ло Хуай ни старался сдерживать дыхание и унимать бешеный стук сердца, для слуха Чу Сюня эти звуки были слишком отчетливыми.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 на корточки, он небрежно протянул ладонь и негромко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едва слышно цыкнул и добавил вкрадчиво: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ко мне,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этим словам прозвучать, как в безмолвном переулке раздались негромкие шаги. Сжав губы и опустив голову, юноша послушно вышел из тени. Слабый свет уличного фонаря едва озарял его бледный, по-детски кроткий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уже собирался спросить, когда мужчина его заметил, но к его удивлению, тот даже не поднял на него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подождал еще мгновение, и тут к нему, невесть откуда, выскочила бродячая кошка. Она опустила мордочку к принесенному подносу, вмиг уничтожила всё угощение и, немного помедлив, неохотно уселась рядом. Чуть покачивая кончиком хвоста, она выразила некое подобие благодарности своему благодетелю.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прищурился, и в его глазах вспыхнул тот самый ласковый блеск, что делал его взгляд по-настоящему обольстительным. Глядя на кошку,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наш молодой господин сегодня на редкость послушен.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Ло Хуай мгновенно напрягся. В его душе вспыхнуло странное чувство соперничества. Он прекрасно понимал, что Чу Сюнь давно его обнаружил, но нарочно не подавал виду, решив развлечься кормлением зверька и заодно подразнить своего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закончив хвалить животное, мужчина неспешно поднялся и посмотрел на юношу. В его глазах плясали насмешливые искры. Единственный луч света, пробравшийся в переулок, застыл в его серо-голубых зрачках, стекая к уголкам век. В этой едва уловимой усмешке было нечто пугающе прекрасное и притягательное.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отвел взгляд и что-то невнятно пробурчал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это ты там шепчешь? — лениво осведомился Чу Сюнь, сунув руки в карманы.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помедлил, прежде чем с трудом заставил себя повторить: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сказал... называть это животное молодым господином — это чересчур... Это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издал короткий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поделаешь, у этой кошки очень странный нрав. Каждый раз хочет подойти, но боится, долго кружит рядом, вынюхивает... Точь-в-точь как наш молодой господин. Вот я и решил, что имя ей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Намек был слишком прозрачным, и кончики ушей Ло Хуая предательски порозовели. Он в который раз подумал, что Чу Сюнь совершенно не знает меры в своей игре... Эти его «наш молодой господин», брошенные вскользь, всегда обезоруживали и заставляли умолкнуть.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юноша медленно сделал два шага вперед. С долей лукавства он юркнул в объятия распахнутого плаща и, задрав голову, уставился на мужчину сияющим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ей другое имя, — прошептал он. — Не называй её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 шелохнулся, позволяя ему прижаться ближе. Он лишь слегка приподнял подбородок, чтобы пушистая макушка юноши не задевала его челюсть, и намеренно ответил отказом: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Мне кажется, имя прекрасное. К тому же сегодня она вела себя очень мило: явилась после второго зова и даже виляла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явно не ожидал отказа и заметно занервничал. Было очевидно, что этот пустяк задел его за живое. В его глазах на мгновение потемнело, он лихорадочно соображал, как переубедить Чу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радоваться, что соперником был пушистый зверёк. Будь на этом месте человек, Ло Хуай наверняка прибег бы к более радикальным методам.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он осторожно приподнялся на цыпочках, испытывая терпение мужчины. Убедившись, что тот не собирается отстраняться, Ло Хуай зажмурился и запечатлел на его щеке мимолетный, мягкий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юноша поспешно опустил голову и, стараясь сохранять самообладание, принялся перечислять свои достоинства, в которых явно превосходил питомицу: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я тоже очень послушный. Если захочешь меня увидеть, я обещаю появиться мгновенно, и еще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лениво протянул руку и, обхватив собеседника за талию, прервал его на полуслове. Его тонкие пальцы с четко очерченными суставами и выступающей косточкой запястья ощутимо прижались к боку Ло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почувствовал, как ладонь плавно скользнула ниже, и Чу Сюнь с легким усилием притянул его еще ближе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«еще»? — насмешливо переспросил он, глядя прямо в глаза. — Ты тоже умеешь вилять хвостом?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поперхнулся словами. На его бледном лице проступил густой румянец. Сгорая от смущения, он уткнулся лбом в воротник Чу Сюня, пытаясь спрятаться, точно страус.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руки оказались куда честнее: он крепко обхватил мужчину за талию, не желая отпускать и пользуясь моментом, несмотря на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осмелился обнимать его слишком долго. Спустя минуту Ло Хуай неохотно отстранился и, прочистив горло, произнес тоном человека, который считает дело улаженным: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ты согласен сменить имя...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великодушно развел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Вчера я как раз заметил, что это кошка, так что правильнее было бы называть её «молодой госпожой» или «принцессой». Главное — больше никакого «молодого господина».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посмотрел на юношу. В его взгляде сквозило чистое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Доволен? Не думал я, что ты станешь ревновать даже к кошке.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«Определенно, он сделал это нарочно, этот парень»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игривое настроение немного улеглось, юноша отвел взгляд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пришел за мной. Я не хотел показываться тебе не потому, что скрывал что-то... Просто я понял, что пока слишком бесполезен. Мне не хотелось, чтобы ты видел меня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Чу Сюня невозможно было ничего утаить. Столкнувшись с трудностями, Ло Хуай одновременно жаждал помощи от надежного любимого человека и в то же время отчаянно хотел казаться в его глазах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тебя в самых разных состояниях, — невозмутимо отозвался мужчина. — И каждый раз ты настаивал, что тебя не нужно нести на руках,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негромко рассмеялся и, поправив выбившиеся пряди волос у лица юноши, аккуратно расправил его воротник. Убрав руки в карманы, Чу Сюнь развернулся и пошел прочь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коротко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Хуай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давать тебе дополнительные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лениво окинул взглядом пустынную улицу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я неплохой учитель. Думаю, я смогу тебя научить.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замешательства Ло Хуая стала группа предателей из организации «Ночной Филин» во главе с Перси. Во время недавней стычки половине из них удалось скрыться, прихватив с собой ценный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Ламан рассудил просто: раз юноша сумел разоблачить Перси, то и возвращение товара, как и расправа над отступниками, — его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Ло Хуай провел в подвалах убежища более четырех часов, загубил нескольких заложников, но так и не смог вытянуть из них ни единого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шли на дело, решив унести все тайны в могилу. Когда у них вырывали капсулы с ядом, они пытались откусить себе языки. Когда им вывихивали челюсти, они даже пытались довести себя до психологического срыва с помощью самовнушения...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крайне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рассказ, Чу Сюнь лишь спокойно кивнул, давая понять, что принял информацию к сведению, и попросил отвести его к пленникам.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протокола это было недопустимо, но авторитет Ло Хуая в организации неуклонно рос, и многие подчиненные беспрекословно ему подчинялись. После короткого звонка половина охраны у входа испарилась, а те, кто остался открывать двери, старательно делали вид, будто ничего не замечают.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Чу Сюнь сразу направился в подвал. Зрелище там было не из приятных: очевидно, его спутник на этот раз всерьез решил обойтись без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результата по-прежнему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некоторое время наблюдал за происходящим, а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Перепробовали всё, и они молчат? Неужели даже «дилемма заключенного», когда их собирают вместе и ломают кость каждому, кто лжет, не сработала?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 так буднично, словно интересовался меню на ужин, однако эти слова мгновенно затмили все старания местных дознавателей.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мгновение один из них пришел в себя и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предлагаешь? — негромко спросил Ло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ожидал, что мужчина обучит его каким-нибудь изощренным и жестоким пыткам. Но тот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Чу Сюнь лениво притянул юношу к себе и, глядя на пятна крови на полу, положил подбородок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Руки, покрытые кровью, тебе не к лицу, Ло Хуай. Помни: ты не просто цепной пес. Умение вести переговоры — это тоже наука, которую тебе предстоит освоить.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 замешательстве поднял взгляд. Чу Сюнь отпустил его и легко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Выведи отсюда того, кто выглядит наиболее влиятельным. Пусть он примет ванну, дайте ему чистую одежду и хорошую еду. Скажи, что Ло желает пригласить его на поздний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договорить, как подручные инстинктивно бросились исполнять приказание, даже не дождавшись кивка своего господина. Этот человек казался им не только крайне важным для Ло Хуая, но и по-настоящему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продолжал наставлять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тебе нужно попробовать договориться с ним о сотрудничестве.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наблюдал за тем, с каким вниманием собеседник ловит каждое его слово. Чу Сюню вдруг захотелось прикоснуться к нему, и он нарочно провел пальцем по уголку его глаза, с удовлетворением отмечая, как на бледной коже снова расцветает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Хоть они и предатели, с которыми больше нельзя работать, это не значит, что они обязаны оставаться врагами... Если выгода окажется достаточно заманчивой, даже дьявол согласится стать твоим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красивые, завораживающие глаза Чу Сюня слегка сузились. Он в упор посмотрел на Ло Хуая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Докажи мне... что ты способен пройти по пути, который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Ло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встретил взгляд Чу Сюня — такой же серьезный и решительный — и торжественно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какую цену нужно предложить, чтобы заключить сделку с таким дьяволом,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Сюнь на мгновение задумался, а затем негромко рассмеялся. Тем самым своим привычным тоном — насмешливым, ленивым и непостижимым —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знает, дорогой мой. Возможно, ни у кого не найдется подходящей ставки...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возможно, будет достаточно одной маленькой кошки, которая умеет вилять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http://bllate.org/book/15843/1431987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