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Ван Сюэцзя живет в нужде, а потому часто берется за любую работу — хоть для одноклассников, хоть для взрослых, лишь бы платили? — Юэ Цянь в упор смотрел Чжоу Сяоняню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растерянно покачал головой и попятился. Мэн Лин тут же попыталась вклиниться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расспросы? Наш Сяонянь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тетрадке в его руках, явно намереваясь ее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Лэцзюнь резким движением оттолкнул ее. Гнев и скорбь, копившиеся в нем,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выгораживаешь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взглядом велел коллегам удержать братьев, готовых вцепиться друг другу в глотки, и оттащил Чжоу Сяоняня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как Сюэцзя зарабатывает деньги. Но, похоже, не догадывался, что он записывает каждый полученный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Блик на линзах очков скрыл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юаней, пять, девять... — Юэ Цянь начал зачитывать суммы из тетради. — Ван Сюэцзя брал недорого. С таких, как вы, он обычно требовал меньше десятки. Что же за поручение ты ему дал, раз оно стоило целых двадцать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Двадцатое января. Если мне не изменяет память, в тот день с Чжоу Сянъяном произошло нечто весьма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Двадцатое число... — пробормотал Чжоу Лэцзюнь.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твой кузен и другие деревенские ребята отправились взрывать навозную яму. Ты остался чист, а вот Сянъяна окатило с ног до головы, за что ему еще и дома всыпали.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замолчал и обвел взглядом присутствующих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Чжоу Лэцзюнь в ярости уставился на племянника. — Ты подстроил всё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онемел, а Мэн Лин, вскрикнув, крепко прижала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же уже выяснили! Это Сянъян сам потащил всех к этой яме, Сяонянь просто пошел за компанию! — Она обернулась к мужу: — Я же говорила тебе, нечего нам здесь делать на Новый год! Что это за деревня? Чему эти дети здесь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 на нее Лэцян.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юаней — сумма немалая. Когда Ван Сюэцзя подбивал Сянъяна на тот подвиг, я всё слышал. Ему было не до игр: пока вы развлекались, он зарабатывал. Зачем ему было лезть в это дерьмо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Мальчик на мгновение поднял глаза на полицейского и тут же отвернулся. Голос его дрогнул: — Он... он вечно издевался надо мной. С самого детства! Я... я просто хотел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Мэн Лин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забрать Чжоу Сяоняня для официального допроса, — отрезал офицер. — Кто из родителей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без того был щуплым, а когда он втянул голову в плечи, то стал похож на поникший, увядший росток. Он признался: Чжоу Сянъян хоть и приходился ему двоюродным братом, он с тех пор, как себя помнил, мечтал никогда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семья кузена, Сяонянь с родителями жил в городе, и в деревню Цзячжи они возвращались только на каникулы. Но на этом сходство заканчивалось. Родители мальчика были простыми рабочими на заводе. Жили они неплохо, но до достатка дяди Лэцзюня им было далеко. Мэн Лин экономила на всём, чтобы оплачивать сыну кружки и репетиторов — каждые выходные тот проводил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у них еще не было машины, они добирались до деревни на перекладных автобусах, в то время как Сянъян с комфортом доезжал на отцовской иномарке. Одежда Сяоняня была самой обычной, брат же щеголял в дорогих брендах.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и громогласный, Чжоу Сянъян, несмотря на отвратительную учебу, всегда держался королем и помыкал им, как слугой. У мальчика было чувство собственного достоинства, он не хотел прислуживать, и тогда кузен пускал в ход кулаки. Жалобы дедушке не помогали: тот считал это обычными детскими потасовками и вместо того, чтобы осадить старшего внука, советовал Сяоняню быть «мужественнее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Сянъян повалил его на землю и уселся верхом, изображая лошадь. Когда подошел дедушка, тот зажал брату рот ладонью и весело крикнул, что они играют и скоро они поменяются ролями. Но Сянъян никогда не был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хотел рассказать обо всём родителям, но дома вечно вспыхивали ссоры из-за денег. На заводе дела шли плохо, зарплаты сокращали. Каждый раз, затевая скандал с мужем, Мэн Лин ставила в пример деверю: «Почему твой брат умеет делать деньги? Ты образованнее его, так почему ты сидишь на этой грошовой зарплате? Сходи к нему, попроси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огрызался в ответ: «Думаешь, это он такой умный? Да он и шагу не ступит без Сяо Ицянь! Всё, что у него есть — заслуга его жены!» Они безжалостно били по самым больным местам. Такие перепалки случались каждые пару месяцев. Сяонянь молча слушал их, и слова жалобы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родители всё-таки купили машину. Он с гордостью предвкушал поездку в деревню, но у дома дяди уже стоял роскошный внедорожник. Его двоюродный брат, ставший еще более грузным, без умолку хвастался новыми часами, игровыми приставками и рассказами о поездках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пришло, когда конфликт между взрослыми перешел в открытую фазу. Семьи перестали вместе встречать праздники, и Сяоняня больше не возили к деду на каждое лето. Жизнь без роли вечного прислужника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всё почему-то изменилось. Семьи снова сошлись. Мэн Лин и Сяо Ицянь мило беседовали, взрослые мирно резались в карты, а ему пришлось снова играть с Сянъяном.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подросли, но характер брата стал только хуже. Раньше Сяоняню казалось, что у того есть хоть какие-то границы — он тушевался, когда кузен грозился позвать деда. В этот раз Сянъян вел себя так, будто ему море по колено, окончательно потеряв всякий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снах мальчик избивал его до полусмерти, но днем покорно плелся следом. Детей в деревне было много, и он быстро узнал, что Ван Сюэцзя берется за любую оплачиваемую работу. Сяонянь помнил его: Сюэцзя был чуть старше и когда-то давно поколотил Сянъяна за то, что тот задирал девочкам юбки. Теперь тот перерос Сюэцзя, постоянно материл его за глаза и грозился «проучить». Но когда Сюэцзя появлялся рядом, Сянъян не смел и пальцем его тронуть, ограничиваясь трусливыми выпадами.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 стал гораздо сдержаннее, он почти не обращал внимания на задиру, но стоило тому начать бахвалиться городскими новостями, как он подходил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подкараулил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Цзяцзя, я хочу, чтобы ты кое-что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Сюэцзя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разборки — сами 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достал двадцать юаней и, не слушая возражений, впихнул их в карман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задаток. Если получится — дам еще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глядя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неистово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 умылся дерьмом! Пожалуйста, братец Цзяцзя! Тебе нужно только подбить его взорвать ту яму, больше ничего делать не надо. Это же проще, чем бегать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 всё еще колебался, и тогда мальчик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он послушает. Он во всём хочет быть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Сюэцзя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именно так, как мечтал Сяонянь. Сянъян, облитый нечистотами и позже избитый отцом, стал для него лучшим подарком на весь Новый год. Тем же вечером он тайком выскользнул из дома и отдал Сюэцзя оставшуюся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была идея пойти в дом Инь?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была затея Сянъяна! — воскликнул мальчик. — Я тут ни при чем, я сам не хотел идти! Он услышал, что там водятся призраки, и ему приспичило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Ван Сюэцзя? Зачем он пошел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Спрашивал его, а он ответил, что ему всё равно делать нечего, да и за нас боязно — вдруг встрянем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убегал со второго этажа, ты видел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Я никуда не смотрел, мне было слишком страшно! Я вообще забыл, что внизу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кошмарной ночи снова накрыли мальчика, он задрожал, срываясь на невнятный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после того, как ты поднялся наверх, ты больше не видел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 вопрос: как ты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Прибежал. Просто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своих родителей и родителей Сянъяна,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кивнул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им о случившемся в доме Инь? Почему сразу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прекрасно знал планировку их дома. Даже если бы Сяонянь молчал, он неизбежно должен был пройти через зал, где сидели взрослые. Увидев его в таком состоянии — одного, без брата — они не могли не спросить, где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было страшно, — выдавил мальчик, не поднимая головы. — Не знаю. Я просто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соображал очень ясно. Ты ведь прокрался вдоль стены, пригибаясь, тихо, как кошка, чтобы тебя никто не заметил. — Взгляд Юэ Цяня стал острым, как бритва.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Сяонянь, захлебываясь слезами,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не возвращался! Я хотел, чтобы его съели призраки! Я хотел,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Лэцян застыл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Молодой человек жестом остановил мужчину, не сводя глаз с мальчика. — Почему ты был уверен, что Сянъян погибнет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впал в истерику,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Но я этого желал! Призраки и вправду его сожрали! Он сдох! И больше никто не будет надо мной издеваться!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увели успокаивать. Юэ Цянь окликнул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выглядел раздавленным и глубоко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Сянъяна — это трагедия для всех нас, я его дядя, и мне больно. Но Сяонянь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речь не о нем, а о ваших отношениях с семьей Чжоу Лэцзюня. — Юэ Цянь указал на стул. —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явно не хотел продолжать разговор,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только что упомянул, что вы с Мэн Лин часто ссорились из-за семьи Лэцзюня. Одно время вы даже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совершено убийство, семейные дела перестают быть 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Мы с Лэцзюнем с детства ладили. Он парень хваткий, умеет вертеться. Глупо отрицать — была зависть, но не такая, чтобы доводить до вражды, — вздохнул Лэцян.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появились семьи, быт взял свое. Мэн Лин постоянно пилила его из-за денег, всегда ставя в пример богатого брата. Обида копилась годами, и при каждой встрече с Лэцзюнем у него внутри всё закипало.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разрыв произошел, когда Мэн Лин решила уйти с завода и заняться бизнесом. Она заставила мужа пойти к брату за деньгами и попроситься в долю. Лэцян долго собирался с духом, и Лэцзюнь был не против помочь, но в разговор влезла Сяо Ицянь. Она заявила прямо в лицо: «Вы оба — не коммерсанты. Деньги профукаете, вернуть не сможете, только разругаемся».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женой тогда пришли в ярость от такого высокомерия. И хотя Лэцзюнь потом не раз извинялся, отношения были разорваны — они даже перестали вместе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этом году вы снова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лечит, старые обиды со временем тускнеют. К тому же Ицянь хоть и была резка на язык, оказалась права. В критический момент она нам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слова Ицянь не остановили Мэн Лин. Она вложилась в магазин косметики, потом в БАДы. Сначала дело шло, но потом пошли сплошные убытки. Слава богу, Лэцян не бросил завод, иначе бы они пошли по миру. В прошлом году, когда долги прижали их к стене, Ицянь сама велела мужу привезти им крупную сумму. Это спасло семью. Мэн Лин бросила бизнес и вернулась на работу. Так отношения между братьями потиньку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сказать, что совершенно не заметили возвращения сына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нет! — воскликнул Лэцян. — Что вы хотите этим сказать? Ребенок мог наболтать глупостей, но неужели вы думаете, что я бы желал смерти родному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когда партия в карты закончилась, Мэн Лин сразу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пошла на кухню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Лэцян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Лэцзюнем и отцом выпили, я устал и вырубился, как только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 вела себя на допросе крайне агрессивно, обвиняя полицию в давлении на ребенка. Он задал ей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видели, как Сяонянь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сидела спиной к двери! Как я могла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Спиной к двери? — переспросил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дрогнули, но она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ел лапшу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все сказали, что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вы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Кто в такое время смотрит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выходил из дома Чжоу, криминалисты как раз заканчивали собирать отпечатки пальцев и образцы обуви у всех членов семьи. Чжоу Лэцзюнь выскочил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из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не обратив внимания на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Лэцзюнь был вне себя от ярости. — Это они сгубили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офицер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дает мне покоя. Когда вы с Сяо Ицянь вчера увидели танъюгоцзы, о которых упоминал Сянъян... почему вы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Лэцзюня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стал расспрашивать подробно, учитывая ваше состояние, — продолжил Юэ Цянь. — Но сейчас... Может,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Лэцзюнь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сына убили. Когда находишь такое во рту... любого это повергнет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шок? — прищурился офицер. — Убийца использовал эти сладости как намек. Это может быть важнейшей уликой, но у нас пока слишком мало данных, чтобы понять их смысл. Однако убийца явно рассчитывал на то, что вы поймете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Лэцзюнь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Сянъяна, — Юэ Цянь не сводил с него глаз. — Он ждет, что вы поможете найти 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Лэцзюня дрогнули, он несколько раз открывал рот, но в итоге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Продолжим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Чэнь Сую офицер пытался привести мысли в порядок. Становилось очевидным, что каждый в семье Чжоу что-то скрывает. В словах Сяоняня была важная деталь: Сянъян всегда был задирой, но раньше он знал берега, а спустя годы стал совершенно неуправляем. Это можно было бы списать на возраст, но была и другая вероятность — он знал, что за любой его поступок заступятся, что у его подлости есть надежный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просмотрел записи в тетради. Чжоу Цансо и Сяо Ицянь всё еще были в больнице, Чжан Цюньхуа присматривала за ними, так что с ними детально поговорить еще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впереди стоящего двора донеслись крики. Офицер узнал дом Инь и ускорил шаг. Увиденное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 Ланьшань зажали Инь Мо в углу. Ло Мэнъюнь, обливаясь слезами, выкрикивала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Ланьшань! Мне сказали знающие люди — это ты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вмешаться, как вдруг услышал ледяной голос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Лю Ланьшань действительно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словно громом поразило. Лю Чэн тоже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замер. В голове пронеслось: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оправившись от шока, впала в неистовство и вцепилась в одежду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она! Верни мне дочь! Что она тебе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пытался оттащить жену, но тщетно — она вцепилась в мужчину мертвой хваткой, пытаясь вырвать правду у этого человека, от которого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обернулся к нему, но не успел произнести ни слова, как Ло Мэнъюнь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Сяо Юэ, ты как раз вовремя! Арестуйте его! Это он спрятал мою дочь,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Ло Мэнъюнь затряслась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него!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нанести превентивный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тут упомянули кровное родство. Раз уж вы здесь — результаты экспертизы ДНК, которую мы проводили,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Ло Мэнъюнь ослабла. Она медленно перевела взгляд на мужа, и вся её решимость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я вызову начальника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оставил супругов в доме Инь, который теперь служил временным штабом. Инь Мо, как всегда, исчез так же внезапно, как и появился — стоило офицеру закончить телефонный разговор,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приехал с отчетом о ДНК-экспертизе. Ло Мэнъюнь едва взглянула на него и опустила голову. Лю Чэн долго изучал бумаги, после чего со вздохом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собирались лгать. Просто понимали: стоит вам проверить ДНК, и правда всё равно выплывет.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 Ланьшань не ваша родная дочь, то откуда она у вас? — спросил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Лю Чэн запнулся. — Мы с Мэнъюнь поженились, когда нам было чуть за двадцать. Но детей Бог не давал. Мы понимали: если так пойдет и дальше, нашему браку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расскажу. Я бесплодна.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работали на заводе в городе Юнбинь: она была учителем в ведомственной школе, он — врачом в заводской медсанчасти. В те времена это были престижные и уважаемые профессии. Они любили друг друга, и единственной тенью на их счастье было отсутствие детей. Врачи давали противоречивые прогнозы, советовали лечиться, обнадеживали, что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перепробовала все народные средства, ела рыбу и икру в неимоверных количествах, в доме постоянно стоял запах травяных отваров. Но прошло три года, а беременность так и не наступила. С каждым годом отчаяние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любил жену, но в те годы бездетная семья была притчей во языцех, а родители и вовсе изводили их упреками. Ситуация была критической: либо ребенок, либо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тайно наводить справки об усыновлении. С их положением это было несложно, но на усыновление обычно отдавали детей четырех-пяти лет, да и оформление документов было не скрыть от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Лю Чэн услышал, что одну из работниц на линии уволили из-за «залета». Он помнил эту женщину — она слыла особой легкомысленной. Как она могла воспитать ребенка, если сама едва сводила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жены он разыскал её в сырой съемной каморке. Женщина уже собиралась возвращаться в родную деревню. Визит врача её удивил, но последовавшее предложение повергло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купить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объяснил: им с женой нужен младенец. Если она отдаст его им, они заплатят ей крупную сумму, чтобы она могла поправить здоровье, и пообещал, что будут любить ребенка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согласилась почти мгновенно. Лю Чэн, терзаемый сомнениями, рассказал обо всём жене. Ло Мэнъюнь сначала пришла в ужас, заподозрив, что это ребенок самого мужа. После бурного скандала и долгих объяснений они всё же сели за стол переговоров. В итоге она сама отправилась обсуждать детали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условие было жестким: получив деньги, мать должна навсегда исчезнуть и никогда не искать встреч с ребенком. Та была только рада сбросить обузу, лишившую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сняли хорошую квартиру в другом районе, поселили там женщину, а всем друзьям и родным объявили о долгожданной беременности. В день, когда настоящая мать родила, Ло Мэнъюнь инсценировала роды, и Лю Чэн принес домой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Мэнъюнь не могла смириться с тем, что ребенок чужой, но, увидев улыбку малышки, постепенно оттаяла. Девочка стала ей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биологическая мать получила остаток денег и уехала. С тех пор семья Лю о ней ничего не слышала. Лю Ланьшань росла как единственное сокровище в семье, окруженная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рассказывали об этом только потому, что понимали: всё это... не совсем законно, — вздохнул Лю Чэн. — И мы очень не хотели, чтобы Ланьшань когда-нибудь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она до сих пор ничего не знает? — спросил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Мэнъюнь хранили эту тайну свято, — покачал головой тот. — Ей незачем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Собеседник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Ланьшань была послушной и очень привязанной к вам девочкой. Но стоило ей поступить в университет, как она начала отдаляться. Может быть, она узнала правду гораздо раньше,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Лю Чэн растерянно заводил руками по столу. — Невозможно!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«паинька», которую вы помните, стала бы уходить из дома, не имея работы, наперекор вашим желаниям? Поехала бы она в Наньхэ работать моделью? Стала бы она ради сомнительной популярности участвовать в этой авантюре в деревне Цзячжи вместе с Цю Цзиньбэем?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жестом велел Юэ Цяню замолчать и обратился к Лю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биологическую мать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прозвище — Вань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Мы потеряли связь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Задача предстояла не из легких. Завода, где работали Лю Чэн и Ло Мэнъюнь, не существовало уже десять лет. Школа перешла в ведение комитета по образованию, больница тоже была реорганизована. Найти женщину, от которой осталось лишь смутное имя,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 договаривает, — произнес он,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приукрасить факт «покупки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и как нам теперь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вся история с происхождением Лю Ланьшань — лишь их слова. Вань Мэй исчезла, и еще неизвестно, жива ли она, — Чэнь Суй нахмурился еще сильнее. — Судя по характеру Ланьшань, даже узнай она, что не родная, это не повод для такого разрыва. Она словно бежала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месте я бы попытался найти Вань Мэй. А вдруг она уже пыталась и выяснила... — Он сделал паузу. — Что Вань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Лю Чэн лжет, и женщина не уехала, а погибла? И что её смерть как-то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больное воображение, — нарочито легкомысленно бросил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добавить в дело об исчезновении ниточку к этой Вань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начальник, — спохватился Цянь, — а что там с той версией об участии Ланьшань в поминках по Ли Фухаю? Что сказало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Суя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тишина. Никаких подвижек.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деталь, — Юэ Цянь решил сменить тему, раз дело об исчезновении забуксовало. — Если смотреть на Сянъяна глазами Сяоняня, тот становился всё наглее и наглее. И ключ к этому может крыться в тех самых танъюгоцзы.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анализ, Чэнь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выяснить, что происходило с Сянъяном в последние годы. А ты выбери время и съезди в больницу — мне нужны показания Сяо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