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Фу? Тот самый евнух Лю Фу? — голос князя Дуаня от изумления сорвался на высокий, почти визгливый фальцет. — Минъюй, быстро скажи отцу, как ты оказался в руках этого кастрата?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дышал от волнения. В свое время Дуань перевернул всю столицу вверх дном, но не нашел ни единой зацепки. От того неистового беспокойства он тогда даже заметно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холодно хмыкнул, окинув родителя взглядом, полным неприкрытого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женщины сговорились с чужаками, опоили меня и вывезли из дома. Отец, неужели за то время, пока меня не было, ты так и не возвел наложницу Юй в ранг законной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дело рук наложницы Юй? — ахнул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до сих пор не докопался до истины? — мальчик посмотрел на него так, словно перед ним был круглый дурак. — Подумай сам, кто она такая? Если бы я, законный наследник, исчез навсегда, кого бы ты скорее всего сделал новой княгиней? Неужели Гуйфэй из дворца не давила на императора, чтобы тот принудил тебя к этому решению? А Лю Фу — чей он человек? Неужели даже того факта, что я оказался в его когтях, недостаточно, чтобы ты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искренне не понимал, как его отец мог быть настолько слеп. Из-за этой глупости он больше года провел в аду и едва не расстался с жизнью. Чем больше Минъюй размышлял об этом, тем сильнее росло его отвращение. Как у такого острого ума, как он, мог быть столь недалекий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пошел в матушку, — решил он про себя. — Ни за что не признаю, что унаследовал от отца хоть каплю этого скудоумия»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проклята! — взревел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ярость сменилась жгучим стыдом. Сын страдал лишь потому, что отец его был беспечным простофилей. Он всё это время держал змею под боком, ведь сейчас всеми делами во внутреннем дворе заправляла именно наложница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остальные прибежали сюда, а она носа не кажет. Чует кошка, чье мясо съела! Эй, люди! Немедля взять наложницу Юй под стражу! Глаз с нее не спускать, и чтобы ни шагу из своих покоев! — Дуань внезапно проявил несвойственную ему проницательность. Главной опорой изменницы была Гуйфэй, а значит, нельзя дать ей ни единого шанса отправить весть во дворец и молить о заступничестве. Зная характер императора, тот вполне мог спустить дело на тормозах, и тогда страдания мальчика остались бы неотомщенными.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Минъюя слегка улучшилось, но он не преминул снова уколоть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женщины тоже не остались в стороне. Пока я жив, их сыновьям не видать титула наследника. Я для них — главная преграда. Так скажи мне, отец, зачем ты вообще тащил их в дом и позволял плодиться?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понурив голову под градом обвинений. Когда сын только пропал, он подозревал неладное и даже вычистил часть прислуги, но, не найдя ребенка, впал в отчаяние и опустил руки. Тем не менее он никогда не помышлял о новой жене и, несмотря на давление свыше, так и не сделал Юй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клянусь, отец всё исправит. Как только титул наследника будет за тобой официально закреплен, я вышлю всех этих женщин прочь, — заискивающе произнес Дуань. Покойная супруга подарила ему удивительно умного сына, жаль только, что тот еще слишком мал. Будь наследник постарше, князь с радостью передал бы ему бразды правления и навсегда забыл о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отца, дошедшего до такой степени покорности собственному ребенку, было зрелищем поистине редким. Юань Цзин, наблюдавший за этой сценой со стороны, едва сдерживал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поднялся и, заложив руки за спину, сухо бросил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пока ты не выметешь из поместья всю грязь, я буду жить у госпожи Фань. В нынешний дом князя Дуаня я войти не рискну — боюсь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вытянулось. Сын вернулся, но не желает оставаться в родных стенах! Однако упреки мальчика были до боли справедливыми. Дуаню оставалось лишь позвать доверенного слугу и отдать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пока поживет у госпожи Фань. Возьми людей и отправляйся с ним. Чтобы ухаживали за моим сыном по высшему разряду! Еда, одежда, постель — всё должно быть безупречным. Если хоть в чем-то выйдет оплошность, я с вас головы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Старый раб лично проследит за маленьким господином, — засуетился слуга, приказывая немедля собирать вещи и 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самодовольно вскинул подбородок, победно глядя на Юань Цзина и госпожу Фань. Лекарь лишь покачал головой — мальчишка провернул дело так, что в итоге всё равно вернулся к ним. Настоящее упрямство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не возражала. Она понимала, что в поместье сейчас небезопасно и нужно провести тщательную чистку. К тому же история с Лю Фу явно указывала на серьезный заговор — у кого еще хватило бы влияния привлечь на свою сторону личного евнуха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Минъюй. Отец немедля едет во дворец. Титул наследника принадлежит только тебе. Как только я разберусь с делами здесь, лично приеду за тобой к госпоже Фань, — пообещал Дуань, потирая руки и надеясь заслужить хотя бы тень одобрения на лице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пошел, — наследник поманил Юань Цзина рукой. Все хлопоты он с легким сердцем переложил на плечи родителя — в конце концов, тот сам их создал. Раз уж тот так разжирел от праздности, пусть теперь попотеет.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Цзину ничего не оставалось, как взять мальчика за руку и вместе с госпожой Фань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князя тут же пристроились следом, но Минъюй наотрез отказался ехать с ними в одной карете, предпочитая компанию своих спасителей. Глядя на его довольный вид, Юань Цзин легонько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еще на пару дней задержаться? Только зря отца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лишь гордо фыркнул. У него уже зрел план, как видеться с Юань Цзином и в будущем. К тому же личное присутствие будущего наследника в доме госпожи Фань защитит её куда надежнее. В Нинчэне он во всём зависел от этого лекаря-шуанъэр, без которого бы просто умер с голоду, но теперь, вернувшись в столицу, он покажет Юань Цзину, что здесь — его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догадывался о ходе мыслей своего подопечного, считая, что мальчик просто привязался к ним и не хочет расставаться с ним и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скрылась из виду, взгляд хозяина поместья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«Гуйфэй, значит? И ты, Юй... Решили погубить моё сокровище? Думаете, раз за вами стоят император и Гуйфэй, я не посмею коснуться вашей паршивой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выезд, я еду к государю! — рявкнул он. — А ту женщину по фамилии Юй бросьте в подземелье. Пусть заговорит. Если будет упрямиться — скажите, что я отправлю её на свидание с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так беспечен, как казалось. У всех его женщин были дети, и только лоно Юй оставалось бесплодным, но князь и представить не мог, что её амбиции зайдут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смерти Лю Фу уже достигла столицы. Хоть Дуань и не посещал утренние аудиенции, он знал, что император в ярости. Лю Фу отправился в Цзяннань как доверенное лицо монарха, и его убийство было прямым вызовом трону. Государь требовал немедля найти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князь лишь злорадствовал, не вынося заносчивых кастратов, но сейчас его душила ярость. Если бы он знал, что его сын томился в подземелье этого ничтожества, он бы не позволил Лю Фу умереть так легко — он бы заставил его молить о смерти под ножом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Юй, император сам навязал ему когда-то, и Дуань, не желая ссориться, дал ей место наложницы-консорт. Но на этом его уступки закончились — сколько бы государь ни намекал, он наотрез отказывался делать её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улик против нее, но теперь всё встало на свои места. Должно быть, кто-то очень влиятельный помогал ей заметать следы. Но они просчитались: его сын под защитой небес вернулся домой живым и невредимым. Теперь, даже если монарх встанет на её защиту, князь не оставит её в живых. В его собственном доме её жизнь — лишь звук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Юй действительно не ожидала, что Сяо Минъюй когда-нибудь вернется. Будь проклят Лю Фу! Как он мог упустить мальчишку? От страха и нечистой совести она не рискнула сразу явиться на глаза князю, а когда решилась отправить весть Гуйфэй, чтобы просить совета, было уже поздно. Её покои окружили вооруженные люди, и ни один её слуга не смог прорваться сквозь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её комнаты ворвались евнухи. Без лишних слов её связали и заткнули рот, лишив даже возможности позвать на помощь. Женщину охватил первобытный ужас. Она столько лет делила с князем ложе — неужели в нем не осталось ни капли нежности? Неужели он осудил её лишь со слов мальчишки, даже не выслушав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появление князя Дуаня во дворце произвело эффект разорвавшейся бомбы. Сяо Минъюй, пропавший больше года назад,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что едва император подтвердил титул наследника, Дуань рухнул ему в ноги и зарыдал в голос. Он выл о собственной никчемности, о том, что бабы в его доме сговорились с изменниками, чтобы извести его единственное дитя. С соплями и слезами он молил государя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Государю и самому было любопытно, где пропадал мальчик и кто посмел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скрежеща зубами, объявил, что наложница Юй в сговоре с Лю Фу погубила бы его сына, если бы тот чудом не сбежал после смерти евнуха. По пути Минъюй встретил госпожу Фань, которая искала собственное дитя, и та привезла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существовании Юань Цзина Дуань умолчал. Минъюй был спасен лекарем, но раз Лю Фу мертв, историю можно было переписать как угодно. Раз он сказал, что сын сбежал сам — значит, так оно и было. А то, что мальчик и госпожа Фань узнали друг друга — дело житейское, ведь она качала его на руках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Может, тут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заголосил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хочет сказать, что мой сын лжет? О, если бы этот пес Лю Фу был жив, я бы лично спросил его, по какому праву он держал члена императорской семьи в цепях целый год! В жилах Минъюя течет кровь дома Сяо! Неужели этот кастрат возомнил, что он выше самого монарха, раз посмел поднять руку на принца? Ваше величество, мой бедный сын так напуган, что до сих пор боится возвращаться в родной дом, пока там сидит эта женщина! Он предпочитает жить у госпожи Фань... О, как горька моя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рыдал так неистово, словно у него разом умерли все предки. Его вопли разносились по коридорам дворца, и вскоре о случившемся судачила вся столичная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хоть и благоволил Драгоценной наложнице, не мог не признать правоту брата. Действительно, Лю Фу зашел слишком далеко. Кто дал евнуху такую власть? Если сегодня он похищает принцев, то не посягнет ли завтра на сам трон? Мысль о том, что слуги перестали его бояться, ужалила монарха. Он всегда считал, что кастраты преданы ему до гроба, но теперь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 рыдающего навзрыд Дуаня был невыносим. Император мечтал лишь о том, чтобы этот человек отпустил его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выть! Делай в своем доме что хочешь, я не стану вмешиваться. Раз это и правда дело рук наложницы Юй — поступай с ней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наложница — не велика потеря. Ради нее монарх не собирался ссориться с братом и обижать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монаршее благословение, князь Дуань поспешил домой, мечтая четвертовать изменницу. Ему было плевать, как Гуйфэй будет выкручиваться перед государем — слово императора было законом, и назад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столица знала: Сяо Минъюй вернулся. Его спасла госпожа хоу Хуайюань, отправившаяся в Цзяннань за своим сыном. А похищен он был по наущению наложницы Юй и Лю Фу — об этом Дуань прокричал на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тут же припомнила недавние скандалы в доме хоу. Оказывается, госпожа хоу уехала из столицы, чтобы забрать своего настоящего ребенка, подмененного шестнадцать лет назад. Говорили, что она в пух и прах рассорилась с мужем, но надо же — какая удача! В Нинчэне она спасла жизнь маленькому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поговаривали, что её собственный сын так и не был найден. И всё же, обретя покровительство князя Дуаня, госпожа хоу стала неприкосновенной. Осмелится ли теперь хоу Хуайюань попрекать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 дело была впутана и резиденция князя Чэн. Раз детей подменили, значит, Чжао Хань, который вот-вот должен был войти в этот дом, вовсе не благородной крови, а сын простого торговца? Захочет ли теперь наследник князя Чэн брать в наложники безродного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громоздились одна на другую, заставляя жителей столицы — от вельмож до простолюдинов — замирать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знать просто развлекалась, то императорский клан Сяо был в ярости. Члены императорской семьи один за другим являлись к князю Дуаню, желая знать правду: неужели кастрат Лю Фу действительно посмел тронуть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поместья отвечал им резко: зачем ему лгать и чернить покойника? Его сын год гнил в темнице и до сих пор не может простить отцу его оплошности. Будь Лю Фу жив, Дуань бы притащил его в столицу и пытал бы до тех пор, пока тот не проклял бы день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не было причин сомневаться в его словах, тем более что в подземелье наложница Юй под пытками уже во всём призналась. Разъяренные князья отправились во дворец с двумя целями: во-первых, напомнить императору, что давать власть евнухам опасно, а во-вторых, указать, что дерзость Юй питалась безнаказанностью некой женщины во дворце. Они требовали, чтобы государь не позволял Гуйфэй губить репутацию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уставший от упреков, лишь твердил, что Гуйфэй ни при чем — это была личная инициатива Юй и Лю Фу. Но старые князья были непреклонны: они едва не плевали кровью от негодования, видя, как монарх выгораживает свою любимицу. В конце концов, их советы свелись к одному: государю пора выбрать наследника из числа племянников, пока эта женщина окончательно не развалила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Дэчанг всё еще кипел от злости на жену за её дерзость. Узнав от Чжао Ци, что госпожа Фань отказывается возвращаться и живет в своем поместье, он пришел в ярость. Чтобы он — и сам пошел звать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Пусть живет где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брат, должно быть, уже не найдется. Матушка убита горем, это понятно. Дайте ей время, она одумается, — Чжао Ци пытался примирить родителей, хотя и сам устал от этого напряжения. Его беспокоило, что жизнь матери вне дома хоу бросает тень на его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подкидыш не нашелся, Чжао Дэчанг даже испытал облегчение. Нет ребенка — нет и перемен. Чжао Хань по-прежнему остается их шуанъэрем и вскоре войдет в дом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пусть твоя мать остынет. Вернется в дом — снова начнет на Хань-эр косо смотреть да ссоры затевать. Если так за нее переживаешь — навещай почаще. Когда придет в себя, тогда и уговоришь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разводе тогда были сказаны в сердцах — хоу был вполне доволен Чжао Ци и не собирался менять наследника. Госпожа Фань должна была оставаться на своем месте, ведь Чжао Хань формально числился её сыном. Если развестись, статус шуанъэря станет двусмысленным, и кто знает, что скажет на это князь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понял, что отец не уступит,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смыл дорожную пыль и собирался было отдохнуть после долгого пути, но слуга отца сообщил, что господин требует его немедля по крайне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к родителю и застал того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Она правда спасла наследника князя Дуаня в Нинчэне?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Ци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Дэчанг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матерью был мальчик лет восьми? Тот самый шуанъэр? Так это и был Сяо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шуанъэр? — юноша застыл в оцепенении. — С матерью действительно был ребенок... Так его личность была лишь маскировкой? Он и есть наследник? Отец,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Хуайюань почувствовал укол обиды на жену: о таком важном деле она не сказала даже родному сыну! Он пересказал Чжао Ци дворцовые новости. Тот кусал губы от досады и горечи. Мать совсем не думала о нем! Неужели он ей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держались за Чжао Хань лишь потому, что та открывала им двери в дом князя Чэн, надеясь на возвышение. Но если бы они заручились дружбой князя Дуаня... Такая возможность проплыла мимо них, а он даже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Карета уже готова. Мы немедля едем за твоей матерью. Теперь, когда наследник у нее, мы обязаны вернуть их обоих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