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старый врач, не отрывая взгляда от бланка, на котором что-то быстро выводил ручкой. — Не любишь, а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Темно-синие чернила ложились на бумагу неразборчивой вязью — то ли английские термины, то ли китайские иероглифы. Цзянь Жочэнь отстраненно рассматривал маленький пластиковый нож для вскрытия писем на колпачке шариковой ручки. Ему казалось, что обжигающий взгляд Гуань Инцзюня вот-вот прожжет в нем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непроизвольно потрогал кончик уха. Инцзюнь проследил за движением его пальцев: крохотная родинка на кончике уха от трения стала ярко-красной и чуть припухла, отчетливо выделяясь на светлой коже. Инспектор резко отвел глаза, словно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оторвал рецепт и протянул его 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Получите в аптечном киоске. Капать дважды в день, утром и вечером. Курс —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потянулся за бумажкой: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привычным жестом поднял руку выше, не давая ему забрать рецепт, и будничным тоном уточнил 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для лечения этого врожденного дефекта есть только капли? Может, существуют какие-то таблетки или микстуры?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капли. Это же не смертельная болезнь, — отозвался старик. — Еще выпишу жевательные витамины группы B. Главное — поменьше нагружать глаза, и всё придет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набросал еще одну записку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исключить из рациона вяленое мясо, кофе и пиво. Крепкий чай тоже нельзя, а от острого лучше и вовсе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невольно облизнул губы. Всё, что перечислил врач, составляло основу его привычного меню. В полицейском участке он каждую неделю заказывал рис с жареным мясом в ресторанчике внизу, молочный чай пил ежедневно, несколько раз баловался алкоголем, без кофе и дня не проводил, а уж острое было его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академия уголовной полиции находилась в Шэньяне, провинция Ляонин. За четыре года учебы его вкусовые предпочтения окончательно сменились с нежной кантонской кухни на суровые шэньянские блюда. Та еда была обжигающе острой и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Жочэня мгновенно возникли сочные образы Дапаньцзи и Гобаожоу под музыку из шоу «Китай на кончике языка». Слюнки потекли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 хоть тарелку квашеной капусты с вареной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есть больше свежих грибов, яблок, моркови, киви и огурцов. Пить молоко, — продолжал наставлять врач. Собирая бумаги со стола, он обратился к Инцзюню: — Ты старший брат, вот и присматривай за ним получше. Не потакай во всём. То он капли не любит, то в еде привередничает.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одновременно вспомнили нетронутые листья бланшированной капусты, которые Жочэнь всегда выгребал из тарелки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уж и привередливый, — пробормотал юноша. — И вообще, он мне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вас, — перебил его Инцзюнь.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уже за лекарствами, — махнул рукой старик, выпроваживая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оплатил рецепты и получил препараты, не забыв взять чек для отчета в департаменте. Сжимая в руках бумажный пакет с лекарствами, он искоса глянул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шел чуть позади, опустив голову и спрятав руки в рукава. Он брел рассеянно, глядя лишь на мелькающие перед глазами пятки инспектора. По дороге в бар «Лун Тин» Инцзюнь спрашивал, не связана ли светобоязнь с переутомлением. Тогда Жочэнь ответил, что не знает,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человек может не знать о своем врожденном недуге? — лихорадочно соображал юноша. — Если он сейчас зацепится за это противоречие, как мне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не заметил, как Гуань Инцзюнь резко остановился. Жочэнь затормозил так резко, что едва не потерял равновесие. В больнице скоро заканчивалась смена, полы только что вымыли, и плитка была скользкой. На юноше были щегольские английские ботинки с гладкой подошвой, которые на мокром полу скользили не хуже коньков. Наступив прямо в лужицу, он охнул и по инерции полетел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врезался прямо в крепкую грудь инспектора. Поспешно отстранившись, он неловко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голос Инцзюня прозвучал глухо и хрипло. —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воцарилась неловкая тишина. Офицер до хруста сжал край бумажного пакета. Перед глазами некстати всплыла сцена их первой встречи, когда Жочэнь точно так же упал ему в объятия. Казалось бы, сущая мелочь — случись такое с кем-то другим, он бы и не вспомнил. Но тот момент запечатлелся в памяти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инспектора скользнул по линии челюсти юноши. Он убрал свободную руку в карман и коснулся лежащей там металлической фляжки. Жочэню стало неуютно под этим пристальным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желчно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как во сне. О чем ты так усиленно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бы мне покрасивее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эту фразу и произнес вслух, придерживаясь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как бы мне не капать эти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развернулся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надейся. Я сам за этим прослежу.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ожидал, что офицер начнет допрос или хотя бы прощупает почву, заметив нестыковки в его словах. Однако до самой машины не было сказано ни слова. Что происходит? Неужели такой опытный детектив не заметил явного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юноши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и заметил... Кривая выведет, всегда найдется способ. В конце концов, Инцзюнь человек рациональный, неужели он позволит эмоциям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здравого смысла, в Сянгане не было лучшего партнера, который помог бы Западному Цзюлуну вцепиться в глотку Лу Цяню. Цзянь Жочэнь уже доказал свою ценность. Даже если Гуань Инцзюнь подозревает его в двойной игре или считает подосланным шпионом, сейчас ему выгоднее не раздувать конфликт, а затаиться и ждать, пока Лу Цянь будет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«Сводить счеты он будет потом... — Жочэнь искоса наблюдал за водителем. — Это даст мне как минимум год форы. За это время я смогу потихоньку просветить этого атеистичного сэра, выросшего за границей, в вопросах метафизики»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пакет в руках инспектора был измят до неузнаваемости: сгибы покрылись сетью трещин и следами от пальцев. Казалось, человек, сжимающий его, находится на пределе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сглотнул и невольно прижался к дверце. Стоило его пальцам коснуться ручки, как Инцзюнь заблокировал замки. Достав флакон с каплями,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Закапай. Сейчас же,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опешил. Еще и двери запер... Что за детский сад? Он открутил крышку, некоторое время сверлил взглядом дозатор и снова завинтил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закапаю.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сначала изображать нелюбовь к процедуре, а через секунду безропотно подчиниться. Это бы выглядело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не мог понять: Жочэнь снова играет или просто пытается увильнуть. Криво усмехнувшись, он забрал флакон и сам вскрыл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был сложен безупречно. Из-за природного жара он даже в лютый мороз не кутался в одежду. Слой черной ткани лишь подчеркивал рельеф мышц на руках и плечах. Стоило ему придвинуться ближе, как Жочэня окутала волна тяжелого мужского тепла. Юноша невольно вжался в сиденье, чувствуя себя так, словно его погрузили в чан с горячим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жарко. В нос ударил запах мужчины. Жочэнь прищурил сухие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пора заканчивать этот спектакль... Можно уже изобразить покорность перед лицом силы. Главное — не переборщить»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капай,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потянулся за флаконом, но Инцзюнь ловко перехватил его руку, схватил юношу за плечо и притянул к себе. Цзянь не успел опомниться, как его подбородок оказался зажат в жестком кольце горячей ладони. Он удивленно расширил глаза. Сэр Гуань собрался 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возразить, ледяная капля упала в левый глаз. Жжение сменилось приятной прохладой. Излишки лекарства потекли по виску. Инцзюнь смотрел на юношу, который послушно закинул голову: его взгляд скользнул по дрожащим ресницам, прямому носу и замер на чуть припухшей, нежно-розовой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инспектора всё полыхнуло жаром. Кровь закипела, отдаваясь гулом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пугающе хрипло. Инцзюнь недоуменно коснулся своего горла тыльной стороной ладони.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рефлекторно распахнул веки. Его левый глаз блестел от влаги, словно он только что плакал. Инцзюнь, как от удара током, отдернул руку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правый. Давай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мгновение колебался, но всё же снова подставил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капать — капай. Если сейчас отстранюсь, решит, что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нахмурившись, обхватил его за затылок и притянул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ведь нормально открывал, — проворчал он, — что сейчас жмуришься?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пугаешь, — пробормотал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шире открой, — бросил инспектор, но тут же смягчился: —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инспектора Гуаня — потемки. Семь пятниц на неделе, не угадаешь,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одной рукой осторожно приподнял веко юноши и точным движением ввел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буду сам возить тебя в университет, — ровным тоном произнес он, — и лично проверять, закапал ты глаза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зажмурился, пережидая неприятное покалывание, и медленно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решил заделаться моим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с лукавой усмешкой посмотрел на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за меня боишься, брат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Инцзюня перехватило. Он резко повернулся к пассажирскому сиденью, не веря своим ушам. Юноша смотрел на него покрасневшими глазами, и хотя в его позе не было ничего вызывающего, в воображении инспектора вдруг вспыхнул совсем иной образ: Жочэнь с раскрасневшимся лицом, взмокший от пота, испуганный и не знающий, куда деться от его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до боли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его назвал? — растерянно подумал он. — Брат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сейчас ты проверяешь мои капли, а дальше что? Будешь следить, не съел ли я лишнего перца? Будешь проверять, хорошо ли я укрылся одеялом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застегнул ремень безопасности и как бы невзначай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неужели ты так сильно печешься обо мне? А если я в будущем пойду на свидание с любимым человеком, ты тоже будешь стоять над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застыл, вцепившись в измятый пакет с такой силой,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весело издеваться надо мной?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врач ошибся, не ты ли первый решил мне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сидел за рулем, выпрямив спину как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отрицать, потому что... Потому что в глубине души не хотел обрывать эту связь, даже если это лишь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офицера на мгновение расширились от ужаса перед собственной правдой. Жочэнь, заметив его замешательство, довольно улыбнулся — наконец-то он взял верх в этой психологической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может, поедем уже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повернул голову. Глаза юноши лучились озорством, в каждом движении чувствовалась живая энергия. Он улыбался, и это его фамильярное «брат Цзюнь» звучало так естественно, будто в этом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сути, так оно и было. Просто дружеское обращение. Лю Цишан тоже его так называл, но из уст Цишана это звучало обыденно, а когда это произносил Жочэнь... казалось, он пробует последний слог его имени на вкус, перекатывая его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Гуань? — Жочэнь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Инцзюня опустился ниже, на губы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в будущем пойду на свидание с любимым человеком, ты тоже будешь стоять над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заставил себя сосредоточиться, отгоняя мысли о том, кто мог бы стать этим счастливчиком. Судя по тону Жочэня, самого инспектора он в расчет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уже одиннадцать. Мы едем или как? — с легким сомнением в голосе напомнил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отвел глаза. Почему он снова назвал его «брат Цзюнь»? Он потянулся к рычагу передач, промахнулся в первый раз и лишь со второй попытки нащупал рукоять. Сжимая руль, инспектор смотрел на дорогу перед собой, но перед глазами всё плыло. В тишине салона он слышал лишь мерное дыхание Жочэня, наполненное едва уловимым ароматом грейпфрута. Стоило вдохнуть этот запах, как перед мысленным взором тут же возникало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сжал руль так, что пальцы онемели. Он низко опустил голову, скрывая лицо за упавшими прядями волос. В голове зазвучал нестройный хор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он тебе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полицейский может позволить себе чувства к человеку, чье прошлое покрыто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преступник, сможешь ли ты потом остаться беспристрастным? Ты же не поднимешь на него руку, ты не сможешь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посмотришь в глаза коллегам? Что станет с твоей присягой?»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пытаясь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можешь всё выяснить, Инцзюнь. Закон запрещает любить преступников, но никто не запрещает любить честного консультанта»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резко снял машину с ручника и вдавил педаль газа в пол. «Тойота» сорвалась с места, заложив крутой вираж. Огни фар прорезали ночную тьму, и машина вылетела с парковки. Жочэнь вжался в кресло, судорожно вцепившись в ремень. Сердце забилось чаще. Что так взбесило 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Жочэня была светобоязнь, но в темноте он видел превосходно. Он украдкой бросил быстрый, недоуменный взгляд на ремень Гуань Инцзюня. Если он не ошибся, то под брюками офицера... неужели встало?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«хозяйство» сэра Гуаня даже в спокойном состоянии было... весьма крупным. И если там происходили хоть какие-то изменения, это сразу становилось слишком очевидным. Здесь единственным стимулом для него мог быть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мысленно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ведь вроде ничего такого не делал? Просто назвал его «брат Цзюнь». Неужели кто-то может так возбудиться от одного только обращения? Какое же у него либидо?»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как мысли в голове превращаются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меня так реагирует... Неужели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догадки стало не по себе. Увидев, как машина на бешеной скорости пронеслась мимо грузовика и влетела в подводный туннель,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Мы сейчас превысим все лимиты!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тут же переключил передачу и сбросил скорость. Желто-белые огни туннеля ритмично сменяли друг друга, выхватывая из темноты детали интерьера. Жочэнь искоса поглядывал на водителя: челюсти мужчины были плотно сжаты, лицо сурово, а на виске вздулась вена. Казалось, он не машину ведет, а идет на штурм логова особо опасных преступников. Но постепенно Гуань Инцзюнь начал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облегченно вздохнул и откинулся на спинку сиденья. Но спокойствие длилось недолго. Через двадцать минут машина остановилась у ворот карьера Дашанто.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Гуань вышел, обошел машину и распахнул пассажирскую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негромко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не хотел игр? Что ж, игр не будет. Будет прямое расследование. Сегодня он должен получить ответы. Инспектор отвечал перед ста пятнадцатью сотрудниками Отдела по расследованию особо тяжких преступлений Западного Цзюлуна и перед своими погонами. Если он не сделает этого сейчас, потом у него может просто не хватить духу. Гуань Инцзюнь слишком жаждал услышать, что Цзянь Жочэнь ни в чем не виноват. Эмоции захлестывали его, сметая на своем пути доводы рассудка. Оставалась лишь тонкая, хрупкая грань профессионального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зажмурился, чувствуя сухость в глазах. Он не мог больше ждать. Он должен был найти оправдание всем подозрениям до того, как его разум окончательно капитулирует перед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Гуань, ну где же твоя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гнев и обида на возможную ложь затуманили мозг, стоило хотя бы сначала поговорить. Взаимные расспросы не заняли бы много времени. Всё ведь можно обсудить... Юноша не понимал, как такой хладнокровный человек позволил ярости ослепить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вид достойного консультанта, он состроил серьезную мину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Гуань, я надеюсь, у тебя есть веская причина, по которой мы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Инцзюня стало тяжелым. Его распирало от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проигнорировал его пылающий взгляд и спокойно обвел взором пустынный карьер.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просто хочу удовлетворить свое любопытство, — тихо произнес мужчина. Он подошел к Жочэню и, словно признавая поражение, добавил: — Если не хочешь,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юноши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Раз приехали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http://bllate.org/book/15833/1439476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