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D: Боевая обстановка.4.4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связи было ограничено — Тир так и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коммуникатор окончательно замолк, вокруг снова воцарился лишь шум дождя. Люди с надеждой смотрели на Асира, но тот хранил молчание.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упование, рожденное коротким разговором, постепенно угасало, растворяясь в монотонном ритме падающих капель. На его место вновь возвращалось гнетущее отчаяние. Кто-то понуро опустил голову, кто-то в бессилии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шаги разочарованных бойцов уже готовы были затеряться в шуме ливня, возник иной, незнакомый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различимый зуд — так могли бы вибрировать крылья насекомого или гудеть слабый электрический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недоуменно озираясь, а затем разом посмотрели на Асира. Тот тоже поднял голову. Лейтенант не мог понять, откуда исходит этот странный гул, и на мгновение даже заподозрил,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приближался, становясь всё отчетливее, обретая ритм и закономерность. Казалось, он доносится прямо сверху, и десятки взглядов устремились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 З-з-з... З-з-з-з-з...»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прикипели к круглому проему в куполе рудника. Ночная тьма начала постепенно рассеиваться, хотя дождь и не думал стихать. В сером мареве рассвета возникло пятно — еще более серое и плотное.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можно было подумать, что это просто соринка в глазу, но спустя несколько минут пятно увеличилось, обрело четкие контуры и вместе с гулом, похожим на жужжание роя, превратилось в нечто материальное. Оно подрагивало, паря в вышине, и медленно опускалось, являя изумленным людям свой полный силуэт. Все невольно замерли, широко распахнув глаза и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находил слов, чтобы описать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Эдо! Рене! Все ко мне! — Асир первым пришел в себя и начал быстро раздавать команды. — Общий сбор, пересчитать людей! Забирайте всех раненых и выходите на открытую площадку прямо под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мгновения, когда он собирался стать смертником-приманкой, сейчас глаза юноши горели решимостью. Говоря это, он уже запрыгнул в седло многоколесного мотоцикла, включил фару и, отпустив тормоз, направился к месту сбора. Остальные бойцы, подчиняясь приказу,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отчаянно замахала остатками гаснущей лампы, а Эдо, не в силах сдержать восторга, приветственно замахал в воздухе единственной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лампа в руках девушки окончательно погасла, а фара мотоцикла Асира начала тускнеть, гул над их головами раздался уже совсем близко — не выше сотни футов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летательный аппарат весьма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обшивке красовалась огромная эмблема — треугольник, вписанный в кольцо, знак принадлежности к вооруженным силам Каоса. Рядом виднелись рельефные металлические литеры, складывающиеся в слово «Прототип». Это означало, что машина не была запущена в серийное производство и никогда не испытывалась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корпус представлял собой сочетание конуса и дугообразного основания — обтекаемая форма, идеально соответствующая законам аэродинамики. Впрочем, со стороны аппарат напоминал огромную сплющенную коробку, что невольно вызывало мимолетную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едва заметно усмехнулся, но тут же переключил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корпуса через каждые несколько футов были установлены мощные прожекторы, а по четырем сторонам вспыхивали красные сигнальные огни. Сверху, снизу, спереди и сзади располагались массивные блоки гравитационных подвесов.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мощи было достаточно, чтобы поднять «коробку» на огромную высоту или заставить ее маневрировать. Сама же конструкция позволяла судну скользить в воздушных потоках, минимизируя расход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настоящего момента такие машины считались непригодными для полевых условий. Им требовалось непрерывное питание, а в диких землях — особенно в сезон дождей — гарантировать его было невозможно. Последствия же внезапного отказа двигателей в воздухе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Прототип? — Рене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наш капитан заложил в ломбард? — Эдо вторил ей с тем же изумлением. — Как ему удалось выбить у военного ведомства прототип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командиры обменивались репликами, остальные бойцы с опозданием осознали, насколько огромна эта машина. По объему она превосходила тяжелые наземные транспорты, способные перевозить сотню человек. Толщина обшивки не уступала броневым плитам, а многочисленные узлы подвески для оружия и боеприпасов говорили о том, что истинное предназначение этой громадины — быть не транспортом, а летающей огневой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первые колонисты прибыли на Кадор, прошло почти восемьсот лет. И вот, наконец, люди снова обрели способность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когда аппарат коснется земли. Под аккомпанемент работающих механизмов в борту открылся люк, и наружу выдвинулся пологий трап. Бойцы дисциплинированно окружили выход, но никто не решался подняться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тридцати секунд — возможно, самых долгих тридцати секунд в их жизни. В проеме люка по-прежнему было пусто, но изнутри донесся четкий звук шагов по металлическому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замер в ожидании. Увидев того, кто вышел наружу, он на миг ощутил разочарование, которое тут же сменилось глубоким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застыли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мягким женским голосом из люка вышла женщина-офицер. Из-под шлема выбивались вьющиеся волосы, каскадом спадающие на плечо, а ее прекрасные глаза смотрели с доброй иронией. Манерами она разительно отличалась от порывистой Рене — в ней чувствовалась спокойная, умиротворяющая грация. Свободная, незнакомая форма подчеркивала ее высокий рост, а на плече виднелась нашивка с изображением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богиню! — выкрикнул кто-то из толпы, и тишина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Ангел прилетел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спасение пришло, бойцы Отряда Тысячи Пределов мгновенно «вернулись в форму», засыпав прибывшую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сержант Джефсика, из подразделения логистики, — представилась она своим особенным, ласковым голосом. — Должна вас разочаровать: я не богиня и уж точно не ангел. По крайней мере, пока я пилотирую эту махину, ради вашей же безопасности прошу не торопиться со мной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ответила на шутки с безупречным тактом и юмором, что заметно разрядило обстановку и подбодрило измотанных раненых. Асир же, не проронив ни слова, размашисто взбежал по трапу и, проскользнув мимо нее, скрылся в недрах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 Рене изумленно проводила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ошарашены, но тут заметили, что «трап» на самом деле является автоматической транспортной лентой. Соседний пандус явно работал по тому же принципу. Хотя скорость была невелика, это доказывало, что конструктор аппарата позаботился 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быстро осмотрел десантный отсек. Кроме Джефсики, внутри находился лишь один незнакомый пилот, который уже готовил машину к взлету.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Грузоподъемность ограничена, поэтому прилетели только мы с напарником, — сержант, словно прочитав мысли юноши, тихо пояснила: — Чудо-лейтенант не смог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посмотрел на нее, на мгновение замер, затем коротко кивнул и, по-прежнему молча, покинул аппарат. Девушка открыла было рот, желая что-то добавить,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и скалиться. Снаружи нас дожидается несколько изначальных, мечтающих о плотном ужине. Не время расслабляться, — спокойный голос Асира мгновенно вернул всех к реальности. — Здоровые бойцы — на погрузку раненых. Те, кто на ногах, и разведчики — в отсек, ищите свободные места. Мотоциклы и всё остальное снаряжение бросаем здесь. Вес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принялся помогать людям. Когда последний боец оказался внутри, Асир зашел в отсек и сел между Рене и Эдо. Прежде чем «не в меру любопытные идиоты» успели что-то потрогать, он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вам в диковинку эта штука. Но это военный прототип. Держите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должна была произнести сержант, но Асир опередил её. В этот момент напарник позвал девушку по имени, сообщив, что предвзлетная подготовка завершена. Оставив пассажиров, она поспешила ко второму пульту управления в хвостовой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Пилотские кресла располагались в противоположных концах аппарата, так что пилоты сидели спиной друг к другу. Эта необычная деталь планировки, при которой между ними находился весь грузовой отсек, еще больше разожгла любопытство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занять места,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Джефсики потонул в нарастающей вибрации. Когда мощность гравитационных подвесов увеличилась, знакомое жужжание превратилось в мощный гул. Внутри отсека заложило уши, что лишний раз подтверждало статус экспериментальной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оказался быстрее, чем можно было ожидать. На определенной высоте система освещения в отсеке автоматически отключилась. В наступившей темноте под потолком, в самом центре, вспыхнули крошечные, дрожащие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рукотворными и полностью контролируемыми. Сначала их было всего несколько, но вскоре они заполнили всё пространство под куполом отсека. Если присмотреться, становилось ясно, что каждый огонек — это отдельная, видимая глазу клетка: прозрачная мембрана, внутри которой в цитоплазме темнело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получил хотя бы начальное образование, знал, что живые клетки не бывают такими крупными. Стало быть, они были созданы искусственно. Эти существа постоянно размножались в питательных желобах под потолком, и каждый цикл их регенерации, подобно импульсу в нейроне, порождал слабый электрический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этих «одноклеточных организмов», работая вместе, поставляло энергию в накопители, которая затем преобразовывалась в ток для гравитационных двигателей. Они обладали свойством фототаксиса: чем больше требовалось тяги, тем ярче вспыхивал свет под потолком и тем громче становилось то самое «з-з-з».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на высоте заставил аппарат сильно накрениться. Пилоты в обоих концах отсека синхронно отрегулировали подачу «биоэлектричества одноклеточных организмов», заставляя машину подняться еще выше, в спокойные слои атмосферы. Стабилизировавшись, «коробка» унесла людей прочь от рудника Такас как раз в тот момент, когда изначальные добрались до его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монстры на пустоши казались крошечными, даже «гигантские звери» выглядели не больше ногтя. Обычные же особи и вовсе превратились в пыль. Приемопередатчики аппарата посылали сигналы на землю, выстраивая маршрут. После нескольких плавных поворотов стрелка на голографической карте замерла, указывая точно на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люди окончательно успокоились. Голод, усталость и боль взяли свое — бойцы один за другим закрывали глаза, их дыхание выравнивалось. Бодрствовать остались лишь двое командиров и заместитель командира Отряда Тысячи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капитану удалось достать эту штуку? — шепотом спросил Эдо.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Пустил в ход свое неповторимое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скептически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«Мамаша Тир» успел стать таким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капитан был вечно страдающим от головной боли беднягой, чья молодость и красота давно сгорели в пламени проблем, которые ему подкидывали подчиненные. Откуда у него такое влияние? Даже если бы он применил «право на экстраординарное временное вмешательство» против твердолобых чинуш из министерства, он добился бы лишь бюрократических проволочек, но никак не этой бесценной, уникальной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групп боялись даже представить, сколько связей задействовал Тир и на какие сложные сделки пошел, чтобы вырвать прототип из рук военных и отправить его в Такас ради спасения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Асир прервал их мрачные раздумья. — Разве нет? По крайней мере, в этот раз победа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победили. Этот бой был окончен. Они возвращались — и они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и Эдо замерли, словно только сейчас осознав этот факт. На их лицах уже начала расцветать радость, но следующая фраза заместителя командира заставила их скривиться от воображаемой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возвращении нас ждет целая гора отчетов, — добавил Асир. — Так что лучше поспите,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поникла, Эдо в отчаянии хлопнул себя по лбу. Они дружно покосились на Асира, но тот уже не смотрел на них. Не только командирам — каждому бойцу придется сесть за бумаги. Изменение маршрута, отсутствие плана отхода, подрыв врат рудника... Любой из этих пунктов гарантировал капитану Тиру новый приступ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были и хорошие новости: количество уничтоженных изначальных. Этого счета хватило бы на весьма солидную премию. В Отряде Тысячи Пределов, где результат боя был единственным мерилом успеха, это считалось «блестящим итогом». А еще — данные о появлении особого типа монстров и взятые образцы, значимость которых еще предстояло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триумф, лицо Асира оставалось бесстрастным. Он повернул голову к маленькому иллюминатору, глядя на светлеющее небо сквозь пелену дождя. Когда он отвел взгляд, Рене и Эдо уже спали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снова посмотрел на «одноклеточных»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создал первый макет этого аппарата — крошечную модель размером с ладонь, — он только вернулся на продвинутый факультет машиностроения. В той модели не было никаких биоорганизмов. Потребление энергии при магнитной левитации было столь огромным, что макет мог летать лишь в паре дюймов над столом, будучи привязанным к розетке.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создал лишь концепт. От «модельки» до «прототипа» пролегала пропасть из бесчисленных тестов и доработок. А уж про эти «биологические батареи» он знал лишь из учебников; у него никогда не хватило бы знаний, чтобы воплотить их в жизнь. Без этих улучшений его проект так и остался бы пылиться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коснулся холодной стенки кабины. Ему показалось, что вибрация двигателей передается через пальцы всему телу, отдаваясь в ушах успоительным ритмом. Если познать науку и использовать ее верно, если не прекращать исследования и поиски... Механика всегда дает человеку прямой и честный ответ. Именно за это он её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порой механическое мышление ограничивало и его самого, лишая проект способности по-настоящему взмыть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тот человек решил доработать его старую идею? Неужели еще в студенческие годы, когда случайно увидел модель на лабораторном столе? Или когда наблюдал за её жалкими полетами на привязи? А может, в тот самый горький миг, когда провод оказался слишком коротким и модель, лишившись питания, рухнула на пол, разлетевшись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провести все эти улучшения? И почему потом прикинулся, будто ему плевать, назвав это «пустяковой безделицей» и просто отдав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заверения Сашеля о том, что он не хочет иметь ничего общего с армейскими разработками, многие его идеи были подхвачены министерством и использованы в целях, далеких от идеалов их создателя. Было ли это неизбежностью или просто велением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не понимал, сколько жизней могут спасти его «безделицы», и потому упрямо цеплялся за свои моральные принципы. А ведь в глазах большинства именно способность ученого выйти за рамки привычных теорий и создать нечто невообразимое и называлась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Сашель».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беззвучно шевельнул губами. Не отрывая взгляда от потолка, он в конце концов поддался накатившей усталости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отсеке вдруг стало так тихо? — Джефсика с беспокойством спросила напарника по внутренней связи. — Сэнди, загляни к ним, я сейчас не могу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Сэнди на вид был подростком лет четырнадцати, с темной кожей и копной черных волос. Он весело сверкнул белоснежной улыбкой и быстро направился к двери отсека. Спустя мгновение он вернулся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Они просто все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ночным городом-крепостью, в темном небе, ритмично вспыхивали огни приближающегося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«Подразделение стратегических разработок, прототип FOLLOW-001A. Запрашиваю разрешение на посадку через вход W03011».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голос Джефсики прозвучал в эфире, к иллюминаторам приникли уже все бойцы Отряда Тысячи Пределов. До земли оставалось около трехсот футов. Внизу расстилался гигантский мегаполис и сияло огнями здание «Уранос» — штаб-квартира военного ведомства Каоса.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подтвержден, объект опознан. Вход W03011 открывается в конфигурации L. Пилоту учитывать кольцевые потоки воздуха», — раздался ответ в динамиках.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хором ответили Джефсика и Сэнди.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турели ПВО развернулись, освобождая сектор посадки, и зажглись направляющие огни. Массивная стена пришла в движение: верхняя часть скользнула внутрь, одновременно выдвигая наружу горизонтальную платформу. Это напоминало человеческую ладонь, у которой согнута лишь верхняя фаланга, а остальная часть остается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вспыхнули красные индикаторы, очерчивая огромный круг, внутри которого пульсировали еще два кольца, а в самом центре сиял знак Каоса.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Кольцевой поток ударил в аппарат именно в тот момент, когда тот завис над платформой. Внутри отсека началась дикая пляска. Бойцы, толпившиеся у окон, мигом потеряли равновесие. Кто-то полетел кувырком, кто-то отдавил соседу ногу. Люди сбились в одну беспорядочную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моей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там Джефсика, я передумал лететь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свалки тел посыпались жалобные стоны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донесся из кабины извиняющийся голос пилота. — Посадка будет жесткой, в системе стабилизации есть небольшая неполадка, которую еще не устранили. Это всё же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шея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Джефсика,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каким-то чудом умудрялся сохранять равновесие. Рене, заранее вцепившаяся в его левую руку, избежала участи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позорище! — не удержалась она от насмешки. — Вернемся — и я заставлю вас пройти курс подготовки для новичков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для новичков — это травма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Рене, вы не можете так с нами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 втихомолку радовался, что успел ухватиться за правую руку Асира. А еще он благословил предусмотрительность заместителя командира, который еще перед взлетом велел закрепить всех раненых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не понимала, что творится в отсеке, а обернуться не могла — управление требовало полной концентрации. Она лишь издала недоуменный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пилотированием всё в порядке, сержант. Это просто наши идиоты не умеют стоять на ногах, — лаконично пояснила ей 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хорошо, — девушка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платформы оставались считанные футы. Огоньки под потолком, вырабатывавшие биоэлектричество, начали гаснуть, и в отсеке зажглось обычное освещение. Гул стих, вибрация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открылся люк, опустились трап и аппарель. Джефсика и Сэнди вышли из своих кабин. Глядя на кучу-малу из бойцов, они едва сдерживали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всех с благополучным приземлением.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в 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стоял у окна общежития, не сводя глаз с ночного неба. Он ждал, пока не увидит знакомый ритм сигнальных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вслух произнес это имя, и тут же прикусил губу, запрещая себе бормотать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желая избежать мести одного несносного зеленоглазого ублюдка, он перевелся на факультет подготовки боевого состава. Но позже, по чистой случайности, ему довелось вернуться в корпус машиностроения. Это действительно было совпадение: один из преподавателей, которого он уважал, попросил о помощи, и Бичила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он и увидел странную модель размером с ладонь. Она то и дело вылетала из лаборатории, но всякий раз была вынуждена возвращаться из-за короткого шнура питания. В какой-то момент разъем не выдержал и отсоединился. Модель обрела свободу — и тут же рухнула на пол,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выбежавшим вслед за ней, оказался тот самый зеленоглазый враг. Бичила инстинктивно приготовился к стычке, но Асир лишь мазнул по нему взглядом и прошел мимо, словно его и не существовало. Юноша просто присел, собрал обломки и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Бичиле трудно было описать свои чувства в тот момент — возможно, он так разозлился, что память просто стерла детали. Но он запомнил лицо Асира. На нем не было ни единой эмоции. И всё же, глядя в спину уходящему парню, Бичила почему-то остро почувствовал: тот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годы спустя он увидел в армейской лаборатории точно такую же модель, только огромную, он не раздумывая решил её доработать. Ему хотелось отправить её в настоящее небо, чтобы она парила там, свободная от всяких оков. И раз он это решил —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импульс, чистый порыв. И он об этом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потер покрасневшие от усталости глаза и посмотрел на свой коммуникатор Туте. Увидев сообщение от Сэнди, он поспешно открыл его. Пробежав глазами строки о том, что всё прошло успешно,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ИИ о времени. Узнав, что до рассвета осталось всего два часа, он отправился в душ. Включился свет. Из зеркала на него смотрело заросшее щетиной лицо, всклокоченные волосы и черные круги под глазами от хронического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вымывшись, он, по своей привычке, голышом рухнул на кровать. Подушка давно «погибла» в одной из его вспышек раздражения, и её части валялись в разных углах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Бичила с силой ударил кулаком по несчастному матрасу. Проклятое соглашение о пари чуть не выжало из него все соки! Ноги его больше не будет в этих военных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Какое же это дерьмо! Он вовсе не хотел отдавать армии свои наработки по биоэлектричеству одноклеточных организмов. Но тогда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надежна, Сэнди умен, но этот зеленоглазый ублюдок провел на руднике несколько дней. Вдруг он серьезно ранен? Почему он не спросил об этом сразу? А если он снова отключится, как тогда на аукционе? Если его увезли в госпиталь?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Мозг снова подсовывал дурацкие картинки, связанные с периодом атавизма.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зарылся лицом в простыни, издав глухой стон, и несколько раз стукнулся лбом о кровать, заставляя себя закрыть глаза. Спать. Приказ: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жили своей жизнью: то всплывал вчерашний эксперимент, то какая-то теория — что угодно, кроме покоя. Он снова ударил по матрасу и внезапно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http://bllate.org/book/15827/1441648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