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74: Угрюмый и властный альфа-босс и послушный, нежный омега (часть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альфы становится всё более пугающим, маленький омега попытался было сбежать, но тяжелая ладонь на плече мгновенно пресекла эту попытку. Хо Цзэдун подхватил его на руки и, не обращая внимания на слабое сопротивление, усадил обратно в салон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густых сумерках, окутавших салон, лицо Хо Цзэдуна казалось высеченным из мрамора. Тень и свет делили его черты пополам, а на губах играла едва заметная, многообещающая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сбежать? — негромко спросил он. — Ты сегодня был таким непослушным, малыш... Кажется, без небольшого урока нам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лишь жалобно всхлипнул, когда его рот накрыли властным поцелуем, заставив умолкнуть. Впрочем, до самого возвращения на виллу Хо Цзэдун больше не позволял себе лишнего. Его омега в последнее время стал необычайно капризным: стоило лишь немного надавить, как он заливался слезами, а потом, жалобно потирая живот, жаловался на дурноту.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успокоив его, альфа понимал — если он сейчас снова доведет Лоло до слез, тот вообще откажется притрагиваться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выяснилось позже, даже отсутствие «наказания» не помогло — аппетит к Лоло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свиная вырезка в кисло-сладком соусе, которую он раньше обожал, теперь казалась ему безвкусной. Он набил полный рот еды, так что его щеки раздулись, точно у хомяка, и долго жевал, никак не решаясь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Цзэдуну ничего не оставалось, кроме как усадить омегу к себе на колени и кормить его с ложечки. Овощи еще кое-как шли в дело, но стоило альфе предложить кусочек мяса, как Лоло начинал неосознанно жевать его, замирая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повара стали готовить хуже? — нахмурился Хо Цзэдун.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к себе чашку с горячим супом из морепродуктов и, зачерпнув порцию белой фарфоровой ложкой, поднес к губам юноши. Цзян Лоло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них. На улице слишком жарко, мне сейчас даже ресторанная еда не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приоткрыл рот, принимая ложку с кусочками гребешка и трепанга. Но едва суп коснулся языка, личико Лоло исказилось от отвращения. Он соскочил с колен Хо Цзэдуна, подбежал к мусорному ведру и всё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Совсем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той же ложкой попробовал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такой же,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покачал головой, судорожно делая глотков воды из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сильный рыбный запах... Малыш не может это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 кухне заменят это блюдо, — распорядился Хо Цзэдун, притягивая Лоло к себе и бережно вытирая его рот салфеткой. — Завтра приедет новый повар, которого мы наняли на днях. Оценим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чье лицо казалось болезненно бледным,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прибыли ваши родители, — послышались шаги управляющего, а следом — два деликатных предостерегающих покашливания.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поспешно попытался слезть с колен Хо Цзэдуна, глядя в сторону входа в столовую. Альфа, однако, не спешил его отпускать. Он еще раз внимательно вытер капельки воды с губ омеги и только после этого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Хо, чье лицо благодаря тщательному уходу выглядело безупречно, на мгновение не смогла скрыть изумления. Она смотрела на сына и не понимала — это любовь или он просто завел себе ребенка? Избаловать омегу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прелестное лицо Лоло, она невольно ощутила укол зависти. Какая омега не мечтает, чтобы её альфа так пылинки с неё сдувал? За столько лет жизни со своим непрошибаемым мужем-сухарем она и доли такой заботы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 внезапно получив от жены гневный взгляд, совершенно растерялся. Не понимая, в чем провинился, он просто прошел к столу и отодвинул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ужинаете?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Хо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твоим отцом ели запеченных улиток неподалеку, — пояснила она, — ресторан совсем близко, вот и решили заглянуть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свою сумку от Hermes на стол, открыла её и достала пачку банковских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Карточки Лоло. Мама еще не успела ему их отдать, убери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взял одну из карт, на которую был наклеен забавный стикер с утенком, и с улыбкой покачал головой. Видя реакцию сына, мать Хо лишь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как не мать, лучше всех знает своего ребенка? Ей было достаточно одного взгляда на Хо Цзэдуна, чтобы понять — он по-настоящему привязался к этому маленькому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на Лоло и снова была поражена его красотой. Юноша послушно сидел рядом с Хо Цзэдуном; его кожа была безупречно чистой, а черты лица — невероятно утонченными. Пожалуй, это был самый красивый омега из всех, кого ей доводилось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заговорила мать Хо, — я не стану больше ничего говорить. Раз он тебе так нравится... пусть остается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статус альфы позволял иметь несколько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детей... об этом подумаем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почти не слушал, о чем они говорят. Он прижал ладонь к груди — в последнее время в желудке постоянно было неспокойно. Стоило что-то съесть, как внутри всё начинало бурлить, а в горле появлялся неприятный кислый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состояние, Хо Цзэдун тут же подозвал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стакан, он обнял омегу, собираясь покормить его, но со стороны стола снова донеслось кашлянье.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поднял голову. Его отец, явно не в силах больше на это смотреть, поднялся и взял жену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дорогая. Мы здесь явно лишние.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родителей, Хо Цзэдун скормил Лоло несколько ложек йогурта. Но омега вскоре нахмурился и отодвинул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больше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последнее время совсем ничего не ешь? — Хо Цзэдун обеспокоенно коснулся его щеки. — Раньше летом с тобой бывало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капризно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лезет в меня ничего,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не хотел сразу вести его в спальню. Он взял Лоло за руку и потянул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немного прогуляемся. Может, на свежем воздухе аппетит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в ночи был залит мягким, приглушенным светом фонарей. Очертания деревьев и цветов размывались, создавая атмосферу таинственного уюта. Омега шел рядом, весело размахивая их сцепленными руками. Время от времени он останавливался и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негромко отзывался, и Лоло, довольно щурясь, продолжал свой путь, едва ли не пританцовывая.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царила глубокая тишина, лишь тяжелый аромат лилий окутывал их, заставляя время течь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бабочка всё еще в оранжерее! — радостно вспомнил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садовники имели опыт в разведении насекомых, Цзян Лоло доверил им свою находку. Он потянул Хо Цзэдуна за собой, и они почти бегом добрались до цветочного павильона. Красивая бабочка сидела на клетке, под которой стояло блюдце с медовой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тонкие крылья были сложены, длинные усики замерли — казалось, она отдыхала. Лоло на цыпочках подошел ближе и, положив руки на решетку, завороженно уставился на неё. Его круглые глаза были широко распахнуты, а голова чуть склонена набок — в этот момент он сам напоминал любопытного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замер в дверях, глядя на эту сцену. Его сердце, казалось, окончательно размякло в этой ночной тишине. Он и представить не мог, что когда-нибудь будет готов вот так, затаив дыхание, оберегать покой другого человека. Просто стоять у него за спиной и знать, что готов быть рядом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маленький омега смешно сморщил нос и громко чихнул. Бабочка тут же вспорхнула и улетела. Лоло обернулся к мужу и, указывая пальцем в темноту, виновато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она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никуда не улетел, он всё еще здесь, — с теплой усмешкой отозвался Хо Цзэдун, подходя ближе и обнимая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оранжереи. Снаружи поднялся легкий ветерок, и Лоло, поежившись, покрепче обхватил Хо Цзэдуна за талию. Казалось, он замерз, потому что упорно пытался залезть руками прямо под пиджак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одежда была совсем тонкой, и через ткань рубашки Лоло чувствовал жар чужого тела. Согревшись, он стал вести себя еще смелее, буквально виснув на муже. Хо Цзэдун остановился, позволяя ему эти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омега поднял голову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Цзэдун, что это у тебя там такое? Ужасно твердое, всё мне отдавило!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лицо Хо Цзэдуна было трудно разглядеть, но его голос звучал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тебе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разумеется, попался на крючок. Он возмущенно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показалось?! Вот же,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нажал рукой на то самое «препятствие» и внезапно осознал, что это было. Его лицо мгновенно вспыхнуло, и он поспешно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тихий смешок. Мужчина наклонился к самому его уху, обдавая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понял,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сгорая от смущения, бросился наутек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Хо Цзэдун услышал шум воды из ванной и решил, что Лоло пошел мыться. Он заглянул в гардеробную, чтобы снять часы, но тут до его слуха донеслись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плотно закрытой ванной доносились приглушенные, мучительные позывы к рвоте. Лицо Хо Цзэдуна мгновенно изменилось. Он в два шага преодолел расстояние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стоял на коленях перед унитазом, одной рукой прижимая ладонь к груди. Услышав шум, он поднял голову — в глазах стояли слезы, волосы растрепались, и выглядел он совершенно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тошнит? — Хо Цзэдун поспешно подхватил его под руки, помогая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лишь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тошнота преследовала его постоянно. Вот и сейчас, когда он начал чистить зубы, вид электрической щетки вызвал такой приступ дурноты, что он едва успел добежать. Но, как и прежде, ничего не выходило — лишь жгучая, кислая горечь поднималась из желудка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Цзэдун не поверил отговоркам про жару. Он немедленно сделал звонок, и через полчаса на виллу прибыл частный врач со всем необходимым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Лоло был не один. Хо Цзэдун крепко держал его за руку, поглаживая его бледное, покрытое испариной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подготовил датчик, и Лоло невольно сжал руку мужа еще крепче. Прохладный гель коснулся кожи, и металлический зонд медленно заскользил по его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врач задал еще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вы абсолютно здоровы. Но необходимые препараты остались в машине. Маленький господин Цзян, не могли бы вы спуститься с моим ассистентом и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послушно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омегой закрылась, врач снял маску. Его лицо стало предельно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поздравляю. Ваш омега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http://bllate.org/book/15808/1486818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