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признаться, и представить себе не мог, что ещё до своего перерождения получит шанс стать тем самым «золотым мальчиком», купающимся в миллиардах!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 Он сорвался с шелковых простыней своей вычурной, усыпанной бриллиантами кровати и, едва не спотыкаясь, кинулся к панорамному окну. И вот она – страна, принадлежащая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этого процветающего города, зажатого в объятиях гор и рек, возвышались три самых лакомых кусочка коммерческой недвижимости – наследство, оставленное ему почившими родителями. Вдобавок к этим небоскрёбам, ему принадлежали ещё три десятка элитных домов в самом центре города. Арендная плата за всё это добро каждый месяц превращалась в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настоящий богач – это домовладелец!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окинул взглядом бурлящую жизнью центральную площадь, а затем перевёл взгляд на свои двухуровневые апартаменты на верхнем уровне элитного жилого комплекса – островок тишины в центре суеты – и ощутил всю благосклонность этого мира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 полки холодильника банку дорогущего пива с названием на каком-то непонятном языке, он сорвал крышку, сделал глоток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волнуйтесь! Что бы ни случилось, я, Гоу Фугуй, сделаю всё возможное, чтобы спасти этот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сознание, конечно, не ответило, но сердце красавчика Фугуя было полно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банку ледяного пива, уничтожив тарелку свежайших суши из холодильника и развалившись в массажном кресле, Гоу Фугуй вдруг вспомнил, что ещё не связался со своими двумя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оценил силу сахарной пули и активировал связь через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Гоу Фугуй был готов к тому, что ответа не будет, но связь установилась почти мгновенно. И вот из часов раздался знакомый голос оборотня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Юаньюань удивлённо вскинул брови. Неужели на этот раз мировое сознание не закинуло оборотня в какую-нибудь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перехитрил судьбу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связь через часы работает в радиусе ста километров, значит, они как минимум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ты в городе Чанпин?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Тяньлана замер на секунду. Гоу Фугуй отчётливо услышал шум, похожий на стук в дверь и какую-то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последовал ответ Се Тяньлана: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улица Латунная, рядом с центральной площадью Чанпина… Тцк, живу здесь. Где ты? Закончу тут дела и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«улица Латунная, центральная площадь Чанпина», Фугуй Юаньюань скривился в странной гримасе. Он торопливо схватил телефон с журнального столика, открыл карту и вбил в поиск название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точку, расположенную всего в полутора километрах от него,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действительно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к тебе приеду! — радостно воскликнул местный тиран Фугуй. — Какое совпадение, я тоже в центре, живу в комплексе «Цзинюй (Золото и нефрит)».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местный тиран Фугуй повесил трубку, выудил из своего бездонного гардероба самую стильную и броскую одежду, переоделся и, выкатив из спортзала свой электро-скутер, помчался на Латунную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лифта, его окликнула пожилая женщина, живущая в его доме. Увидев его, старушка на мгновение замерла, а затем, расплывшись в улыбке,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собрался,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взглянул на неё и, изобразив ответную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прогуляться,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гуляй, гуляй, тебе-то, с твоим-то везением, переродился, денег куры не клюют, можешь себе позволить всё, что угодно. Только ты, молодой человек, будь осторожен, не губи своё здоровье и не связывайся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видя, что старушка снова собирается читать ему нотации, улыбнулся и вытащил свой козырь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Сун, ваша семья ещё не заплатила аренду за этот месяц. Когда вы попросите брата Сун перевести мне деньги на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Ворчавшая старушка мгновенно осеклась, бросив на Гоу Фугуя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сирота, только и умеет, что деньги трясти с арендаторов! Столько домов имеет, что с него станется, если за один месяц не заплатят!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старушка произнесла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Фугуй, ты же знаешь, как твой брат Сун занят в последнее время! Он, наверное, и помнил про аренду, да просто забыл в суете. Я ему сегодня же напомню!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старушка выскользнула из лифта, как только двери открылись, словно не желая больше ни секунды находиться рядом с этим алчным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домовладелец Фугуй-эр почувствовал прилив радости от того, что снова ощутил себя хозяином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Счастье переполняло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счастье достигло апогея, когда, следуя указаниям карты, он добрался до Латунной улицы и увидел своего страдающего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раз они в одном районе, Се Тяньлан, должно быть, тоже богат. Но оказалось, Латунная улица – это одна из немногих обветшалых, полуразрушенных улочек в центре города, ожидающая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были маленькими и тесными – настоящие трущобы в центре богатого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волк Се, способный в одиночку сразиться с сотней человек и смотреть свысока на целую армию, теперь в одних шортах и майке стоял посреди улицы и «убеждал» головорезов, явившихся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Тяньлан! Когда вернёшь 500 тысяч юаней, которые ты должен брату Луну?! Если не вернёшь, не обижайся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Тяньлан, не стоит с нами связываться! Даже если ты крут в драке, ты же не победишь нас всех! Возвращать долги – это святое! Не загоняй себя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Тяньлан, верни деньги по-хорошему, а не то станешь рабом брата Луна! Или продай свой старый дом брату Луну. Твой сарай стоит от силы 300 тысяч юаней, но брат Лун добрый и готов купить твой дом за 500 тысяч, чтобы ты мог расплатиться с долгами!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подписывай договор купли-продажи, и ты свободен от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стоял в окружении гангстеров. На его красивом, диком лице не дрогнул ни один мускул, но от его ледяного взгляда ни один из бандитов не решался на опрометчивый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ещё вчера с этим парнем можно было легко договориться,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головорез в замешательстве почесал затылок,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долги должны быть возвращены, и никто, кроме денег, не может им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гангстеры уже приготовились к драке, а Се Тяньлан задумал одним махом решить все проблемы, их внезапно прервал звонкий, смеющийся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вам 500 тысяч? Этот молодой господин заплатит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рассеялась. Главный бандит и толпа зевак, наблюдающих за разборками, одновременно повернули головы в сторону стильного молодого человека, подъехавшего на электрическом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– богач. Глаза главного головореза вспыхнули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он должен нам 500 тысяч юаней, а с процентами – 660 тысяч. Ты уверен, что хочешь за него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домовладелец протиснулся сквозь толпу на своём скутере, подъехал к Се Тяньлану, на лице которого отразилась целая гамма чувств, обошёл его кругом, похлопал по мускулистым плечам, пощупал сильные руки и даже приподнял край его майки, чтобы полюбоваться на пресс с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нескрываемые взгляды гангстеров и зевак, богатый домовладелец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как раз нужен сильный работник, который умеет драться. У него хорошая фигура, приятная внешность и пресс –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Гоу Фугуй похлопал Се Тяньлана по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выплатить долг в 660 тысяч, а потом буду платить тебе 160 тысяч в месяц.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взглянул на Фугуя Юаньюаня, выставляющего себя напоказ, как богач-выскочка, и тихо рассмеялся. Затем посмотрел в глаза молодому господину Фугую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молодой господин,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Фугуй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660 тысяч, да? Дай мне свой телефон,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посмотрел на богатого молодого человека, затем на Се Тяньлана в шортах и майке, и, наконец, вытащил из кармана телефон, чтобы принять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об успешном переводе 660 тысяч, главарь банды довольно ухмыльнулся и приготовился увести своих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уйти, он вдруг потёр руки и посмотрел на Гоу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такой уважаемый и богатый человек, вам случайно не нужен ещё один сильный и способный работник? Мы не просим ни 660 тысяч, ни 160 тысяч! Всего 60 тысяч! 60 тысяч в месяц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Фугуй посмотрел на ухмыляющихся гангстеров и почувствовал, как у него начинают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оборотень Се, в шортах и майке, пнул огромную каменную плиту, валявшуюся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обнял за плечи Гоу Фугуя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молодому господину не нужны коротышки, бедняки и уроды. Ему нужен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хулиганов, которых только что назвали коротышками, бедняками и уродами: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коротышек, бедняков и уродов в толпе смотрели на него с нескрываемой злобой: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Зазнался, как только подружился с богачом?!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мы не понимаем, для чего тебя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ощупывать ноги, талию и мышцы живота, когда ищет работника на долгосрочную перспективу, да ещё и чтобы он был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почечной недостаточности! Как только у тебя начнутся проблемы, тебя сразу же бросят!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Се, почувствовав завистливые взгляды, брошенные в его сторону, злобно улыбнулся, обращаясь к молодому господину Юаньюаню: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не нужно ничего брать с собой, я готов служить вам верой и правдой хоть сейчас! Молодому хозяину все еще нужно контролировать направление и передвигаться ногами, когда он едет на электрическом скутере. Я могу отнести молодого хозяина домой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выдать себя за щедрого покровителя, вызвала волну отвращения у красавчика Гоу Фугуя: «Будь осторожен, иначе папа действительно захочет, чтобы ты стал батраком, понял? Накаченные мышцы пресса – лишь приятное дополнение!»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избалованный богатый юноша не устоял перед очарованием сильного, мускулистого и хорошо сложенного «батрака». Если бы не отчаянное сопротивление, возможно, его бы несли не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попинывая оборотня, взвалившего его на спину, богатый молодой хозяин наконец-то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станет концом света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огляделся, не заметив ничего необычного,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трудно сказать… Может, это случится через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неся своего Юаньюаня на спине, он вышел из тени высотки на солнечный свет и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тоже невольно взглянул в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…Стало жарче? Когда я ехал к тебе,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промолчал и вдруг, неся Гоу Фугуя на спине, рванул вперед к жилому комплексу «Цзинюй».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температуру на своих часах!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спешно активировал функцию термометра на своих часах и с изумлением увидел, что всего за пять минут, пока Се Тяньлан нес его, температура подскочила с 30 до 38 градусов. А ведь было всего лишь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