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отряды из других городов Китая прибыли на день раньше Гоу Фугуя и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близости Китая к Африке, отряд, отправленный зоной безопасности Китая, расположился ближе к Долине дикарей, немного восточнее.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команда Китая не хотела обосноваться в самой долине. В нынешней ситуации ни одна команда ни из одной страны или безопасной базы не могла войти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Санчес и его исследовательская группа, первыми обосновавшиеся в долине, покрыли ее особым материалом, состав которого оставался неизвестным. Издалека он напоминал огромную прозрачную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сеть колыхалась на ветру и казалась недостаточно прочной, что ее можно было проткнуть рукой. Но никто не был настолько глуп, чтобы поверять можно ли ее трогать и проходить сквозь нее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представители разных стран могли строить свои временные поселения лишь вокруг Долине дикарей, что привело к массовой вырубке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Чи, вы наконец-то здесь! Временное жилье уже построено. Лидер попросил меня проводить вас и показать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вертолет приземлился, их встретили солдаты, охранявшие временный аэродром. Заметив Гоу Фугуя и остальных, одетых не по форме, солдат на мгновение опешил,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соотечественники из Китая, прибывшие по призыву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за пределами первобытного племени покрыта особым зельем… В ближайшее время вам не удастся войти туда. Вы можете жить на нашей временной базе, но мы не будем обеспечивать вас продовольствием. Если вам нужна еда, можете охотиться в лесу самостоятельно или выполнять задания в зале миссий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и остальные кивнули. Один из членов второй группы, с небольшими глазами и кротким лицом,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Мы обязательно заглянем в зал миссий, когда будет время. В конце концов, это наш базовый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можете следовать за мной, но зарегистрироваться все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и его люди поспешили последовать совету, но двое остались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Сы Минжи в инвалидном кресле. С мрачным видом он смотрел на прозрачную металлическую сетку, окружавшую долину, и молчал, не намереваясь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подлете дикарь рванулся из вертолета, одержимый безумным желанием выпрыгнуть в свою родную долину, к своим. Лишь с трудом его удалось остановить, но и после выхода из машины он только и мечтал о том, как сорваться с места и помчаться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Тяньлан все еще крепко держал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общая ненависть к геноциду, когда Се Тяньлан удерживал его, не давая пошевелиться, выработала у дикаря условный рефлекс. Теперь же любое прикосновение к шее лишало его воли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наблюдая за мечущимся дикарем с налитыми кровью глазами, которого Се Тяньлан держал мертвой хваткой, с содроганием вспомнил мучительное время в первом мире. Тогда, в шкуре выдры, его самого держал за шиворот оборотень, испепеляя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посмотрел на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вызвавшийся быть проводником, быстро уловил разницу между Сы Минжи и дикарем. Особенно его насторожила связь дикого мальчика с примитивным племенем, обитавшим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может быть ключом к разгадке, решающим фактором. Проводив Гоу Фугуя и Се Тяньлана к невзрачным палаткам, он поспешил обратно на поиски руководителя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у Гоу Фугуя и Се Тяньлана появилась возможность поговорить по душам с Сы Минжи и дикарем, попытаться их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как ты неприязненно смотрел на тот прозрачный металлический барьер. Ты знаешь, что это такое? Кажется, он непроницаем для вторжения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устроившись в пустой палатке, начал расспрашивать Сы Минжи.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металл. Это нейротоксин, замерзший в воздухе, вызывающий нестерпимую боль при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нейротоксины сложно добывать, и срок их хранения невелик, я применил особый метод коагуляционного синтеза… в итоге получилось нанести его на специальную шелковую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Сетка невероятно прочная, ее сложно разрезать даже металлом. Но главное, при уничтожении психические токсины высвобождаются в воздух крошечными взрывами, которые губительны для окружающей растительности.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…Полагаю, Санчес убедил их, что уничтожение шелкового бартера приведет к гибели полей золотых цветов. Поэтому все и не осмеливаются вторгнуться.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 криво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ты никогда не задумывался, что все эти вещи, причиняющие вред людям и природе, тоже созданы моими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замер в замешательстве. Се Тяньлан, сидевший рядом, приподнял брови. В этом мире жил настоящий гений. Интересно, сможет ли он вывести людей из этого ада, если ему удастся спасти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почувствовал легкий удар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обернувшись, он никого не увидел. Уголки его губ дрогнули, словно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Я думаю, это предначертано судьбой. — Гоу Фугуй на мгновение задумался, а затем продолжил: — Послушай, никто не может справиться с этой сетью, но у тебя, наверняка, есть способ,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– посланный Богом враг, чтобы остановить злодеяния Санчеса! С твоим умом, даже если Санчес будет проводить самые изощренные исследования, ты все равно найдешь решение, ведь ты гораздо умнее 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 скривился, словно высмеивая слова «посланный Богом враг», но все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флакон новейшей золотого эликсира пятого поколения и необходимые инструменты. И, самое главное, мне нужно как минимум три свежесорванных, желательно живых, золотых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Сы Минжи успел закончить, снаружи палатки раздались вопрошающие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на их временную базу прибыли командующий Девятой армией и двое пожилых ученых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Девятой армией излучал силу и уверенность. Хотя его темперамент отличался от Се Тяньлана, он также внушал сильное чувство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командир корпуса сразу же устремил взгляд на Се Тяньлана. Это было негласное признание между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с интересом изучал командующего Девятой армии. В его родном мире командир их Девятого корпуса прошел путь от командира отделения до командира полка. Они продвигались вместе, но в каждом сражении и на каждых учениях он чувствовал поддержку и лидерство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Девятой армией: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необъяснимой причине, ему казалось, что этот человек, на голову выше его, заслуживает взбучки. Он напоминал непокорного лучшего солдата из его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молчаливого обмена взглядами между командующим Девятой армией и Се Тяньланом, взгляды стариков в белых халатах, обследовавших палатку, вдруг остановились на Сы Минжи, сидевшем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Седовласый, но энергичный исследователь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 Минжи?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Минжи, с мрачным выражением лица, поднял глаза, не произнеся ни слова, но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мальчик, жив… Нет, ты должен быть жив. Ведь Сы Тяньхай каждый год отчаянно искал лекарство по всему миру. Он нашел золотой цветок и создал золотой эликсир, так что, конечно, ты должен быть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Тяньхай, должно быть, счастлив. Но почему ты здесь?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слова старика заставили глаза Сы Минжи широко раскрыться. С каждым произнесенным словом его лицо выражало все большее замешательство и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золотые цветы нашел его отец,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 трудом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нашел золотой цветок, который может тебя вылечить. Разве твой отец не должен был забрать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судорожно сжал подлокотник инвалидной коляски: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мой папа, мой папа… — разве он не бросил меня, своего сына, и не завел новую семью со здоровым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 не произнес вслух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в этот момент казалось болезненно бледным и хрупким. Он вспомнил слова старика о том, что его отец нашел золотой цветок, а потом вспомнил, как Санчес вернулся с золотым цветком в руках три года назад, и внезапно ему стало страшно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он продолжит размышлять, его захлестнет ужасающая, кошмарная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его помутился. Он вскинул голову и посмотрел на Гоу Фугуя: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долину. Отведите меня к Санчесу!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дикарь, казалось, внезапно понял, что он имел в виду. Он завыл в сторону долины, ударяя себя в грудь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Симоку!..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командующий Девятой армией и исследователи лично убедились, что Гоу Фугуй и его команда не представляют угрозы для базы. Командир Девятого корпуса хотел расспросить дикаря о долине, но, увидев, что тот лишь бессвязно кричит с налитыми кровью глазами и не понимает их речи,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этот смуглый дикарь совершенно не способен к общению, не говоря уже о том, чтобы оказать какую-либо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Тяньлану пришлось приложить немало усилий, чтобы успокоить взбесившегося мальчишку, а Гоу Фугуй убеждал Сы Минжи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задумал, ты должен думать о своей безопасности, разве нет? Санчес уже несколько раз пытался тебя убить, вы заклятые враги. У тебя нет аргументов, чтобы противостоять ему. Даже если ты встретишь его, ты сможешь получить то, что хочешь? Он ответит на твои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тебе нужно найти рычаг давления, который заставит его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посмотрел на Сы Минжи, чьи глаза налились кровью, а характер, казалось, ожесточился, и вздохнул. Внезапно он взъерошил ему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жаждешь мести, ты должен быть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начала, изучи противоядие от золотого эликсира. Как только ты его получишь, Санчес будет нуждаться в тебе. Разве он откажется ответить на твои вопросы? Даже если он сам будет молчать, исследователи вокруг него расскажут тебе все,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 оттолкнул руку Гоу Фугуя, но, стиснув зубы,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прав. Даже если в его сердце кипела ярость и он мечтал разорвать Санчеса на куски, эта ядовитая змея не раскроет свои тайны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набраться терпения. Только так он сможет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дикарь, неразборчиво бормоча сквозь зубы, прорычал: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Терпение!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 взглянул на дикаря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считал его глупым и бесполезным. Он, Сы Минжи, был намного умнее, и потому смотрел свысока на это нецивилизованное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него и на себя, что толку от его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одинаковы. Их семьи разрушены. Их обманули жадные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 глубоко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…Принесите мне золотой цветок как можно скорее. Я сделаю все возможное, чтобы создать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Гоу Фугуя и других присутствующих заострились: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принесу тебе золотой цветок, сколько времени тебе понадобится на создание противоядия?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Минжи, погруженный в глубокие раздумья, наконец,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пятое поколение золотого эликсира не претерпело кардинальных изменений по сравнению с предыдущими, то я смогу воссоздать первое поколение примерно за полмесяца. Однако, если в состав пятого поколения были добавлены какие-то особые, неизвестные мне ингредиенты, процесс может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охватил Гоу Фугуя, Цинь Фэна и остальных. Полмесяца – это был уже не просто короткий срок, это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перед ними вставала другая, не менее сложная задача: как бесшумно проникнуть в долину и заполучить вожделенный золотой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Минжи, словно очнувшись и вновь осознав свою роль созддателя,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нейротоксин не слишком эффективен против существ, обладающих определенной устойчивостью к ядам. К тому же, концентрированный щелочной раствор способен нейтрализовать некоторые токсины. К сожалению, у нас под рукой нет достаточного количества щелочи.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воцарилось напряженное молчание, каждый погрузился в раздумья. Внезапно взгляд Гоу Фугуя остановился на Се Тяньлане.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мгновенно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Фэн и Лу Ху под конвоем брата-дикаря отправились в лес. Их задача – следить за дикарем, не давая ему «свести счеты с жизнью», а также изучить окрестности с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приступили к исследованию леса. Пока что вход в Долину дикарей был для них закрыт, поэтому они решили досконально изучить этот первобытный лес, собрать достаточно диких фруктов и овощей, а также позаботиться о пропитании.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и Сы Минжи, тем временем, погрузились в виртуальный мир, пытаясь получить необходимую информацию и взломать все «умные» устройства в округе. У каждого была своя задача, своя роль в этой сложной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 Тяньлан и красавчик Фугуй углубились в безлюдную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придумал? — спросил Се Тяньлан, не сомневаясь в гениальности своего 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Юаньюань хитро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меня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расхохотался: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Юаньюань может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смех замер на его губах, когда длинноволосый юноша, вскинув брови, резко хлопнул себя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ним возник маленький ворчливый медоед. Высокомерный и гордый, с плоской головой, увенчанной белыми волосами, и облаченный в серебристый плащ, он словно сошел со страниц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дерзкий малец, которого они мельком видели на вокзале в мире морской катастрофы?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и тот самый парень, который, размахивая пистолетом, устроил переполох в чужом подвале, едва вернувшись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Юаньюань выбрался из груды одежды, встряхнул своей гладкой шерстью, вскинул подбородок и провозгласил: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одежду папочки! Папочка превратит тебя в цветочного вора!*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[采花大盗. Вообще, сии слова означают «насильника». Или это – ловелас, которого велено гнать палками от всех приличных домов, чтобы не соблазнял замужних женщин? Но мне вспоминается, что это вор, крадущий трусики женщин…]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Тяньлан, завороженно наблюдая за медоедом, выбирающимся из вороха тряпья,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 нетерпеливо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Папа устойчив к ядам, умеет драться и рыть норы. Разве ему составит труда прорыть туннель под ядовитой сетью?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– медоед не привлечет внимания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Тяньлан очнулся и наклонился, чтобы поднять разбросанную одежду, включая пару белых трусов-боксеров.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оборотень Се, собравшись с духом, задал мучительный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получается, каждый раз, когда ты превращаешься, ты бегаешь голым… тогда откуда берется твоя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раз, когда он видел Юаньюаня, вернувшегося в человеческий облик, на нем всегда были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никогда не видел прекрасного обнаженного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Агрх, бля…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звериный рык прокатился по лесу, и разъяренный Фугуй, подпрыгнув, оцарапал Се Тяньлану… колено одной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