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шум внутри утих, и большая часть императорской гвардии вышла, организованно продвигаясь под командованием своего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Пятого принца внезапно охватило головокружение. Он полулежал на краю повозки, его голос был тихим, но все еще насмешливым: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ты неподражаем! Ты сводишь меня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слишком много крови, — Сюэ Цзинань внимательно осмотрел его рану, рассчитал скорость и объем кровопотери и выдал точный вердикт: — Еще часа три кровопотери и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отрезвили всех. Они вдруг вспомнили, что пятый принц ранен. В разгар хаоса молчаливый возница выступил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позвать императорского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опустился на колени, принялся осматривать рану пятого принца, методично нанося лекарство и перевязывая ее. Что касается лекарств…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сюда, — приказал пятый принц, выхватывая сумку из рук Сюэ Цзинаня. Затем он начал рыться в ней, доставая те самые лекарства, которые он спрятал на искусственном холме в заброшенном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 полнейшем замешательстве воскликнул Фулу, который знал все о дворе Цифэн и лично видел приготовления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Цзинань, предугадав намерения пятого принца, который пытался скрыть свои навыки боевых искусств и привычку носить с собой лекарства от ран, лишь молча наблюдал за происходящим, обмениваясь с ним красноречивыми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бросив на него предостерегающий взгляд, позволил вознице обработать рану. От жгучей боли его прошиб холодный пот,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обработанную рану, Сюэ Цзинань констатировал: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«Тебе, видимо, мало, что я умираю так медленно?», — подумал пятый принц и, не желая вступать в перепалку, гневно закатил глаза «в знак уважения».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Возница, наблюдавший за этой сценой, не смог сдержать смешка: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и пятый принц одновременно устремили на него взгляды, причем взгляд последнего был полон ледяной неприязни.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смеешься? Этот принц похож на шута?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просто вид двух принцев, препирающихся друг с другом, напомнил мне моего двоюродного брата. У нас тоже довольно теплые отношения, — попытался оправдаться возница.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Пятого принца, которого, казалось, раздражало любое упоминание о «брате» или «теплых отношениях», сорвался. Его обычная язвительность, которую он щедро расточал на всех, внезапно прорвалась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мы друзья? Да мы скорее друг друга прикончим, понял? —Брови пятого принца нахмурились, взгляд стал холодным, и он яростно все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Гневно взглянув на возницу, он крепко сжал оглоблю повозки, не замечая, как от его титанической хватки на дереве начали оставаться глубокие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близки, — подтвердил Сюэ Цзинань, взглянув на пятого принца и кивнув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искренне полагал, что у него нет ничего общего с пятым принцем. В его глазах пятый и четвертый принцы были просто ходячими магазинами запчастей.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ними заключалась лишь в том, что один был слабаком, не способным совладать даже с собственным сердцебиением и кровотечением, постоянно ноющим и легко поддающимся контролю; другой же отличался колебаниями между добром и злом, но при этом был щедрым, всегда делился навыками и экипировкой и даже водил его на выставку мобильных телефонов. Единственный его недостаток заключался в том, что он был треплом и редко доводил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Цзинаню захотелось немедленно уйти. Он чувствовал, что все эти люди и события мешают ему насладиться выставкой мобильных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понятно. Я неправильно понял. Этот смиренный подданный осознает свою ошибку. Простите меня, Ваши высочества, — сказал возница, приподнимая соломенную шляпу и открывая поразительно красивое лицо, совершенно не соответствовавшее его одежде. Это лицо, подобно ослепительному солнцу, врезалось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молод, едва достиг совершеннолетия, с вьющимися волосами, голубыми глазами и глубоко посаженными чертами лица. Его черты были безупречны, но когда он улыбался, его глаза сужались, а на щеках появлялись очаровательные ямочки, придавая ему детскую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яркой и дикой внешностью, он любил читать, всегда перебирая нефритовый кулон во время чтения. Он был искусен в стрельбе из лука и верховой езде, способный выпустить пять стрел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почти сразу узнал его – лидер мятежников Цуй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Цзуй происходил из семьи Цуй из префектуры Цзяннань, той самой семьи, что и Цуй Пэнфэй, единственный из трех регентов покойного императора, успешно ушедший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Цзуй был рожден вне брака, от связи третьего сына семьи Цуй с иностранной куртизанкой. Он вырос в борделе со своей матерью, обучаясь боевым искусствам у мастеров цзянху (мира боевых искусств), которые часто посещали это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восьми лет его мать умерла от болезни. Чтобы выжить, он стал работать посыльным в борделе. Именно тогда третий сын наконец признал его и забрал к себе, признавшись, что чрезмерное баловство подорвало его здоровье, и Цуй Цзуй стал его единственным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Цзуй вернулся в семью Цуй, но даже родной отец смотрел на него с презрением, отравленным предрассудками. Могущественный и влиятельный клан Цуй, процветал со времен прошлой династии. Все члены семьи были образованы и занимали высокие государственные посты. Цуй Цзуй хотел влиться в эту семью, поэтому оставил боевые искусства и посвятил себя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острым умом, он впитывал знания, как губка воду. Всего за три года он, бывший изгоем, превратился в блистательного ученика, всегда занимавшего первые места. О нём шептались, как о вундеркинде, отмеченном богами. Но судьба, словно злой рок, настигла его: трижды за десять лет он с треском проваливался на провинциальных экзаменах. Видя триумф младшего брата, успешно сдавшего экзамены и готовящегося к поездке в столицу, Цуй Цзуй больше не мог этого выносить. Он собрал вещи и отправился вслед за братом в императорский город, надеясь найти государственную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Цуй Цзуй познал истинное великолепие и разврат императорского двора, увидел звериный оскал власти и продажность чиновников. Он понял, что причиной его неудач была не нехватка ума, а клеймо крови Ху (не ханьской национальности), доставшееся от матери-проститутки.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происхождение и мать стали пятном на его репутации. Цуй Цзуй не желал мириться с этим. Он отчаянно стремился к вершинам, жаждал возвыситься над толпой. Его происхождение не было преступлением; талант не может быть запятнан рождением.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двери императорских экзаменов для него практически закрыты, Цуй Цзуй с головой окунулся в литературные собрания, надеясь продемонстрировать свои таланты. И удача, наконец, улыбнулась ему. По рекомендации старого друга, служившего при дворе принца Аня, он стал советником пятого принца. Он мечтал о реализации своих амбиций, но пятый принц видел в нем лишь ценного телохранителя, используя его навыки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поражения пятого принца от руки безумного Чу Вэньцзина, все его связи и блага перешли к младшему брату, девятому принцу, включая и Цуй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девятый принц остро нуждался в способных людях, и он осыпал Цуй Цзуя милостями. Цуй Цзуй было решил, что удача вновь повернулась к нему лицом, но не понимал, что девятый принц, очарованный его внешностью и знающий о его происхождении, видит в нем лишь дорогую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Вскипев от ярости, Цуй Цзуй покинул лагерь девятого принца, решив, что путь к власти лежит через армию. Он разыскал своего старого друга, когда-то рекомендовавшего его пятому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Цзуй наивно полагал, что история с девятым принцем забыта, но недооценил тонкости придворной политики и человеческую низость. Преданный другом, он был изувечен, лишен возможности владеть оружием и отправлен в постель к принцессе Баои.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умалчивает о пытках, которым был подвергнут Цуй Цзуй в резиденции принцессы, но когда он вновь появился на политической арене, он возглавил Северо-Западную армию, провозгласил себя государем и поднял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Командующим Северо-Западной армией в то время был Хэлянь Юн, приемный сын Хэлянь Чэна. Сам Хэлянь Чэн за два года до этих событий, во время осады города армией Жун и Ди (западные и северные некитайские народности), отказался сдаться и пал смертью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Восстание Цуй Цзуя оказалось на удивление успешным. Несмотря на отсутствие таланта к внутренней политике, он был гениален во внешней экспансии, сокрушая врагов и уничтожая столицу варваров на севере Великой пустыни. Затем восьмой принц, посланный подавить восстание, хитростью и интригами, используя методы от посева раздора до стратегии «двух персиков, чтобы убить трех воинов*», полностью разгромил лагерь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[Разъединить сильных противников и победить их по одиночке или яблоко раздора. https://pritchi.ru/id_1249]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Цзуй стал источником опыта для восьмого принца, заложив прочный фундамент для его последующего восхождения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Цуй Цзуй был злодеем, которого обстоятельства постепенно столкнули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не ожидал увидеть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экзамены назначены на март следующего года, сейчас же конец октября. Путь в столицу долог и труден, особенно зимой. Большинство ученых прибывает заранее. Цуй Цзуй путешествовал со своим братом, тоже сдающим экзамены, так что его присутствие в столице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делает во дворце? Если бы Цуй Цзуй пользовался расположением императора, ему не понадобилось бы столько лет, чтобы, несмотря на талант и репутацию, получить рекомендацию лишь через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Цзуй приехал не один – его сопровождал человек, получивший особое разрешение на проезд в повозке по дворцу, повозке, остановившейся рядом с императорской – человек, уважаемый самим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премьер-министр Великой династии Ци, Цуй Пэнфэй. Сюэ Цзинань взглянул на повозку, на 70% уверенный в её владельце.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возник новый вопрос: почему Цуй Пэнфэй, чья роль в восстании Цуй Цзуя была незначительной, прячется, жертвуя собой и своими сыновьями, желая, чтобы три поколения семьи Цуй окончили свои дни в уединении, чтобы внуки вернулись домой в гробах?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Цуй Пэнфэй не должен быть отставным, безмятежным стариком, иногда водящим экскурсии для студентов, писателем-путешественником, далёким от политики?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бабочки существует – взмах крыла маленькой бабочки может вызвать сокрушительный ураган – сюжет изменится с того момента, как он войдет в мир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Цзинань, считавший себя законопослушным, понятия не имел, куда дует ветер от его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Цуй Цзуя, он ощущал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уловить источник странного порыва ветра от его крыльев, Сюэ Цзинань решил присмотреться к этой «бабочке».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прибыл с опозданием и, проверив пульс пятого принца, скрылся внутри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Выбежавший наружу евнух оказался Ли Хэчунем.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лекарь Ху, там внутри еще один раненый, шестой принц. Он получил царапину на шее от ножа убийцы…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императорская гвардия действовала так вяло, словно поддавалась; внутри находился еще один убийца. Но почему он тоже держал в заложниках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кого он охотился: на императора или на принца? И ещё странно, что, дойдя до того, что похитили принца, они никого не взяли с собой, когда были на грани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размышлял над возможным заговором, когда внезапно почувствовал незаметный испытующий взгляд Ли Хэчуня.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всегда чувствовал, что этот человек, похоже, думает о чем-то, что может создать условия для заражения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учуял неладное; он жаждал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Сюэ Цзинань активировал Bluetooth и связался с Ли Хэчунем.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диалоговое окно: 【Здравствуйте, данная услуга платная.】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Цзинань: «…» Он вспомнил о повадках Ли Хэчуня, торгующего информацией об императоре, и, не колеблясь, достал из рукава пятьдесят монет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оплаты, и монеты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【Bluetooth-соединение установлено, время: 30 секунд】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мгновенно слился с мыслями и взглядом Ли Хэчуня.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Хэчунь вытирал пот со лба, украдкой оглядывая принцев, особенно Сюэ Цзинаня.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Хэчунь был несколько ошеломлен; он не видел седьмого принца два года, а тот все еще носил ту же одежду, что 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год, когда Сычуань захлестнула война с бандитами, и производство сычуаньского шелка резко упало, что, конечно же, отразилось на дани. В итоге было получено всего пять рулонов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сычуаньской парчи были изысканными и яркими, и мало кто из придворных дам, будь то знатные или простые, не восхищался ею. В конце концов император решил отдать два рулона дворцу Цынин, полтора – императорской благородной наложнице, полрулона – принцессе Баои, а оставшийся рулон, под предлогом хранения в казне, был в тот же вечер доставлен во дворец Чжаоян и передан супруге Чжень.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супруга Чжень сшила из этой ткани два наряда для седьмого принца: один для праздничного банкета и один для Нового года. Из остатков, отороченных кроличьим мехом, были сделаны две шапки, одна большая и одна маленькая, которые Его величество и седьмой принц надели в новогоднюю ночь 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сердце наполнялось щемящей тоской. Ли Хэчунь очнулся от своих раздумий, окинул седьмого принца взглядом с ног до головы, на мгновение задержавшись на рукояти меча с изображением лотоса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уже знал о суматохе снаружи. Говорили, что убийца изначально взял пятого принца в заложники, но императорская гвардия была застигнута врасплох. Именно седьмой принц инсценировал покушение на пятого, неожиданно ранив убийцу и вступив с ним в ожесточенную схватку, которая длилась несколько ходов, но так и не принесла победы. Убийца был вынужден применить смертельный прием, но седьмой принц вовремя отступил, избежав смертельной опасности и дав убийце возможность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седьмой принц не проиграл; вина лежит на императорской гвардии, не успевшей вовремя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которого он не видел два года, вырос и возмужал, его черты напоминали черты супруги Чжень, особенно эти пленительные глаза. Его холодный вид и аура напомнили Ли Хэчуню самого императора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тогда… Ли Хэчунь внезапно вздрогнул, прервав свои мысли, не смея думать дальше. Тридцать секунд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опустил голову, погруженный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Хэчунь, полу поклонившись и улыбаясь,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седьмой принц, Его величество приглашает вас обоих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http://bllate.org/book/15803/1416665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