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Невиданный зверь смотрел с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Цзюнь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ученицы! — воскликнула она дрожащим голосом. — Я совсем забыла, что Наставник тяжело ранен и не может поддерживать иноедию. — Она закусила губу, сдерживая рыдания. — Но в секте ни гроша, еды нет, враги у подножия, а братья тоже ранены и не могут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словно принимая тяжёлое решение, и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остался нефритовый браслет — память о покойной матушке. Если его заложить, можно выручить немного денег. Я сейчас же найду брата, пусть он попробует тайком спуститься с горы и купить еды. Тогда Наставник сможет спокойно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увидев, что она уже разворачивается уходить, вскочил и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Это же память о матери, как можно такое закладывать?!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слишком резко, голова от голода закружилась, и он пошатнулся. Юй Цзюнь успела подхватить его под локоть. Сюй Лингуан благодарно улыбнулся и удержал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плохо. Я видел, что на восточном склоне полно зелени. Там наверняка есть что-то съедобное. Не дичь, так хоть ягоды или коренья. С голоду не помрём.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парней надежды нет, Сюй Лингуан решил взять дело в свои руки. Он похлопал Юй Цзюнь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сейчас переоденусь и схожу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деревне, в горах. В детстве облазил все леса, знал грибы-ягоды, умел ставить силки на зайцев. По дороге в секту он заметил, что местность здесь богатая, даже корой питаться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Ободрив девушку улыбкой, Сюй Лингуан с охапкой одежды пошёл в спальню. Нынешний балахон только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проводила его взглядом, пока он не скрылся, а затем брезгливо вытерла руки платком и подозвала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Чувствуете? — спросила она в пустоту. — От него несёт кислятиной.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балки свесился Сун Наньчу, его тяжёлый хвост гулко ударил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терпеливее,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замерла, склонив голову, и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он какой-то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 Сюй Лингуан не похож на притворщика, но зная его лисью натуру, не решилась утверждать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Фуин, не обращая внимания на их сомнения, кивнул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переоделся в простую одежду, кое-как собрал волосы в высокий хвост, прихватил найденные на кухне инструменты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трёх учеников надежды никакой. Напившись воды, чтобы хоть как-то обмануть желудок, он бодро зашагал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ни малейшего понятия о том, что у него нет никакой культивации, и что, едва он покинул ворота Секты Сизого Пера, за ним увязалось несколько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пришедшие за «Нефритовым Когтем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воскрешении Сюй Лингуана, они сомневались — ведь многие видели его труп. Они не нападали на учеников, опасаясь их странных техник, но теперь, увидев живого Сюй Лингуана,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брать его живым. А там пытки развяжут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тенях столкнулись несколько аур. Первым нанёс удар Се Линцзы из «Земель Сэньло».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уже за тысячу восемьсот лет, он застрял на Ступени Единения с Духом, и его жизненный срок подходил к концу. Коготь был его последним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сверкнул алчный блеск. Пара бронзовых крюков, источающих запах крови, метнулась к шее Сюй Лингуана. Крюки были усеяны шипами и желобами для стока крови — если такой зацепит,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в это время наклонился, чтобы сорвать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он наткнулся на заросли «овечьего молока» — кисло-сладких красных ягод, знакомых ему с детства. Он ел и собирал, радуясь, что набил желудок. Только он собрался углубиться в чащу в поисках дичи, как сердце вдруг бешено заколотилось. Инстинкт, опережая мысль, заставил его кувыркнуться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понять, что происходит, как ржаво-красный крюк с треском вонзился в дерево там, где только что была его голова, пробив толстый ствол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тупо уставился на дыру в дереве. Через секунду до него дошло: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как ошпаренный заяц, и, спотыкаясь, рванул в гущу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Линцзы промахнулся, но крюк полетел снова. Другие преследователи, видя это, тоже достали артефакты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слышал лишь свист рассекаемого воздуха за спиной. Оборачиваться было страшно. Стиснув зубы, он ломился сквозь кусты, не замечая, что бежит всё быстрее и быстрее, почти не касаясь ногами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наблюдавшие за этим из укрытия,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обвив гигантское дерево, наблюдал за погоней с высоты, высокомерно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подыхал, а гляди, как припустил.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внутренний мир разрушен, каналы перебиты. Он не может использовать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Коготь действует? — пожал плечами Чжоу Фуин. — Идём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Нельзя дать этим старикам перехватить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Змеиное тело Сун Наньчу заскользило по прелой листве, и он первым устремился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Лингуану казалось, что сердце сейчас выпрыгнет из груди. В ушах грохотало, словно кто-то бил в огромный барабан, горло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останавливаться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потоки воздуха несколько раз чиркали по лицу и одежде. Если бы не звериная реакция, он бы уже превратился в дуршлаг.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нёсся куда глаза глядят, надеясь, что чаща его укроет.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звуки погони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ловушки, он пробежал ещё немного, прежде чем рискнул оглянуться. Преследователи действительно отстали. Они стояли далеко позади, на открытой местности, и смотрели на него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затормозил,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идут дальше? Это было подозрительно, но радость спасения перевесила. Его вырвало желчью от перенапряжения, он без сил плюхнулся на землю и, глядя на врагов, показал им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Линцзы и остальные жеста не поняли, но дерзость в его глазах считали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свой крюк и вкрадчиво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дураков не нашлось. Чжэньжэнь Девяти Мечей из «Врат Скрытого Клинка»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кишка тонка ступить на Горы Айлао, так и вали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Линцзы помрачнел,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смел на словах, так почему сам не сделает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лишь холодно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Айлао. Это имя было табу на всём Континенте Шанъян, страшнее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гласили, что здесь живут выжившие Древние Боги. Когда-то Гунгун и Чжужун в битве обрушили Гору Бучжоу, и Мир Шаньхай погиб. Небеса покарали богов, и остатки их рода скрылись здесь, в Айлао.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сотня могущественных культиваторов попыталась войти сюда. Через мгновение их трупы дождём вылетели обратно. Никто даже не увидел убийцу, лишь четыре слова остались висеть в воздухе: «Вошедший да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исходящая из гор, тогда прижала всех к земле, заставив ползти. С тех пор Айлао обходили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преследователей, посомневавшись, отступил. Жизнь дороже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Линцзы и Чжэньжэнь Девяти Мечей, опьянённые близостью «Когтя», решили рискнуть. В конце концов, артефакт был прямо перед носом. Они рванули через невидимую границу, наперегонки пытаясь схватить Сюй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не ожидал такой прыти. Он взвыл, вскочил на ватные ноги и снова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дыхалка кончилась. Через пару шагов он споткнулся и кубарем покатился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Линцзы и Чжэньжэнь, сражаясь друг с другом на ходу, уже тянули к нему руки, когда небо вдруг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давление обрушилось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понять, что происходит, как их вплющило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Линцзы, несмотря на свою мощь, харкнул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Л-легенды...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Девяти Мечей скрипел зубами, чувствуя, как трещат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за границей, в ужасе смотрели в небо. Яркое солнце пожирала гигантская тень. С облаков, прорывая небесную твердь, на них смотрел невиданный зверь. Его золотисто-красные вертикальные зрачки были полны холодного безразличия, словно он смотрел на копошащихся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http://bllate.org/book/15776/1412872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