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принципа, — Фу Сюэ покачала головой: — Даже если я люблю тебя, я не могу тебя выпустить!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люблю тебя так сильно, что даже готова умереть за тебя, но ты должна знать, что есть вещи, которые для меня важнее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Встретив отказ, Су Ин отбросила книгу в сторону и пристально посмотрела на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— Фу Сюэ покачала головой: — На самом деле есть слишком много вещей, которые важнее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Фу Сюэ, Су Ин на мгновение замерла и одобрительно кивнула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есть слишком много вещей, которые важнее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опустила голову, и вместе с ее движением открылся уголок лба, который изначально был прикрыт.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была ошеломлена, когда увидела лоб Су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Ин дотронулась до маленьких черных рожек на своем лбу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круто, правда? Deep Blue сказал, что когда я стану загрязнителем, у меня будет четыре рога, на два больше, чем у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замолчала и посмотрела на Су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загрязнения…?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Ин проигнорировала серьезное выражение лица Фу Сюэ и небрежно сказала: — По оценкам, уже совсем скоро я стану полноценным загрязнителем.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не знала, что ответить: если пользователь способности начинает приобретать нечеловеческие черты, значит, до полного загрязнения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пользователя способности, ставшего загрязнителем, есть только одна судьба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замолчали, снаружи вдруг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личности завершена…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коридоре открылась, и они обе одновременно обернулись, чтобы посмотреть в окно на двери в их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Вэньсюэ и Цзян Ваня, Фу Сюэ кивнула им, взглянула на Су Ин и, поколебавшись мгновение, открыла дверь и впустила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кратко объяснил ситуацию снаружи. Фу Сюэ глубоко вздохнула, посмотрела в сторону двери лаборатории, но в конце концов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отдыхайте здесь и не подходите к ней слишком близко, она сейчас не в том состоянии, чтобы общаться, — тихо напомнила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началось проявление нечеловеческих черт, — сказала Фу Сюэ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кивнул, прислонился к стене и слегка опустил глаза, неизвестно о чем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не знал, как уснул, может быть, потому, что слишком устал, или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Загрязнители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Чэн Вэньсюэ услышал удивленный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проснулся, но кроме Су Ин, которая была заперта здесь,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подсознательно спросил Чэн Вэньсюэ.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смотрела на книгу в своей руке и сказала,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открыл дверь лаборатории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прозрачным стеклянном коридоре Фу Сюэ смотрела в определенном направлении и держа гарнитуру разговаривала с кем-то, в то время как Цзян Вань стоял в стороне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Бога покинул Второй центральный город. — Холодный механический голос раздался из устройства наблюдения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Мотара, Фу Сюэ явно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Чревоугодие и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затянул в страну грез Кошмар Бога, и они до сих пор не вышли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проснулась в растерянности, потерла спину руками и посмотрела на сцену вокруг себя. Разве она только что не закончила работу и не собиралась идти домой?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словно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кроме нее стояло еще много людей с таким же замешательством в глазах, как 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удобно. Я давно не спал так хорошо. — мужчина на диване проснулся, потянулся и посмотрел на дочь и жену, которые тоже спали рядом с ним: — Странно, почему они тоже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мужчина немного подумал, вынес из комнаты тонкое одеяло и накрыл им обоих по отдельности, затем выключил телевизор и молча упаковал купленные дочерью периферийные устройства от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виртуального кумира на белом костяном троне на периферийном устройстве, мужчина не мог не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вещи, которые нравятся маленьким девочкам, становятся все более и более странными. Разве он так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только лицо красивое. Какая разница между этим скелетом и бамбуковым шестом…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виртуального кумира по имени Бай Вэньчи на звездной карте, мужчина покачал головой, молча убрал вещи дочери, а затем левой рукой достал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пустыней чихнул какой-то скелет в белой костяной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в замешательстве потрогал свой нос: неужели загрязнитель может чихать?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взял носовой платок и продолжил вытирать цветы на белом костяном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центра управления были в некотором замешательстве и переспрашивали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нескольких сотрудников, Ши Юй и Лян Тин были озадачены и повернули головы, чтобы посмотреть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среди нас, кто знает больше об этом загрязнителе, — серьезно сказал Лян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кого-то из сотрудников на дежурстве, а остальные идите домой и отдыхайте, Кошмар ушел, а Чревоугодие и Красное Платье были втянуты им в какой-то сон, так что пока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домой и отдыхать?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сотрудника, который это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ребята, вы умеете телепортироваться или как-то можете справится с этими тремя загрязнителями уровня S? Вместо того, чтобы просто сидеть здесь, вы можете вернуться домой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нам делать, если этот загрязнитель снова вернется во Второй центральный город? — прошептал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сотрудника, Ли Байчэн прищурился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вернется во Второй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нахмурившись,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нашел меня там, — Ли Байчэн улыбнулся встревоженному сотруднику: — Если он появится снова, то точно не во Втором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так говорите, мы еще больше боимся идти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мгновение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Байчэн прав. Здесь нам остается только беспокоиться. Поскольку ситуация стабилизировалась, всем следует сначала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Черное Пламя развернулась и вышла,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уходили один за другим, Ли Байчэн тоже вошел в лифт. Лифт начал спускаться и спустя некоторое время остановился на одном из этажей и открылся. Там стояли несколько вооруженных солдат, увидев кого-то в лифте, они остановились. Стоящий внутри Лян Тин отдал воинское приветствие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Места еще есть. — сказал Лян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помолчали немного и вошли внутрь. Как только они вошли, лифт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спускался вниз, и когда он почти достиг первого этажа, один из солдат не удержался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высшее руководство планирует поступить с обычными людьми и солдатами, которые были заражены в результате инцидента с обезглавливанием?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замолчал на мгновение, посмотрел на Черное Пламя в углу,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говорят, будто Институт намерен позволить Черному Пламени сжечь их всех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Лян Тин, но и Ли Байчэн не могли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сказали, что спасти их невозможно, максимум через два дня все они станут загрязнителями... Если к завтрашнему вечеру Институт так и не найдет решения, он хочет, чтобы мы отправили их за городские стены, и пусть Черное Пламя сожжет их до смерти… — сказал мужчина, его голос немного задыхался. — Мы, очевидно, должны их защищать, но теперь нам придется их обманом уничтожить, но многие из них вернулись с нами из-за доверия к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глядя на молодого человека, который плакал от угрызений совести, не мог ничего сказать, чтобы утешить его: исследовательский институт сообщил о результатах исследования очень рано, и ситуацию можно было назвать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Тин не знал, что сказать, Ли Байчэн слегка кашлянул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доктора... возможно, он сможет чем-нибудь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