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Цзи Зэю развернулся и вышел из комнаты, он изменил свой слабый и жалкий вид, он не мог перестать ухмыляться.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яростно крикнул удаляющейся фигуре: «Кто, черт возьми, хочет быть твоим другом? Тебе лучше держаться подальше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Наньюн начал участвовать в шоу, он почти каждый день подвергался преследованиям со стороны Цзи Зэю. Несмотря на то, что последний был в классе B, а Лу Наньюн был в классе A, а это означало, что они не жили вместе в общежитии, Цзи Зэю все равно находил любой шанс преследовать Лу Наньюня.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прямо сейчас Цзи Зэю вел себя так, как будто он был жертвой. Неудивительно, почему Лу Наньюнь был в ярости. Успокоившись, Лу Наньюнь почувствовал,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много раз слышал, что семья Цзи баловала своего младшего ребенка. Позволяла ему делать все, что заблагорассудится, как если бы не было никаких законов, и не вмешивалась ни в один из его выборов. Почему мать Цзи Зэю внезапно отправила такое сообщение? Может быть, он обнаружил скрытую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взглянул на скрытую камеру рядом с кроватью, она показалась ему совершенно незаметной. Он быстро вынул камеру, открыл видео и внимательно просмотрел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они вошли в отель, Цзи Зэю внезапно написал ему в Вичате, сказав, что его душ не работает и что он хочет принять душ в его комнате. После того, как Лу Наньюн согласился, он спрятал камеру. На видео Лу Наньюн мог видеть нервозность и волнение Цзи Зэю, когда он снимал одежду, пытаясь показать свое тело. Затем он медленно пошел в ванную, как если бы он был моделью, но он никак не мог заинтересовать Лу Наньюня.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когда Цзи Зэю вышел из ванной, он выглядел так, как будто он был совершенно другим человеком. Его глаза были полны эмоций, которые Лу Наньюн не мог понять, и его действия также озадачили Лу Наньюня. Самое главное, когда Цзи Зэю сказал: «Если ты переспишь со мной, я гарантирую твой дебют в качестве центральной роли», это не было записано, потому что они были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 несколько раз просмотрел видео. Он заметил, что когда Цзи Зэю заговорил, его губы были слегка скручены, в то время как в его глазах вспыхивали намеки на лукавство, затем он также посмотрел в сторону камеры после своих слов. Выглядело так, будто камеру действительно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инцидента будет намного труднее осознать слабость Цзи Зэю в будущем. Лицо Лу Наньюня стало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считал, что сегодня это было просто совпадением. Цзи Зэю на сто процентов повторил бы подобные вещи снова, и в следующий раз он получил бы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после того, как Цзи Зэю покинул комнату Лу Наньюня, он получил множество сообщений от своей семьи. Они успокаивали его, напоминая, чтобы он не обращал слишком много внимания на комментарии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держал свой телефон. Идя и глядя на экран, он пробормотал: «Как ненавидят этого чувака… ??? Это был только один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не заметил идущей к нему стройной фигуры и случайно наткнулся на нее. Их плечи столкнулись, и Цзи Зэю чуть не уронил телефон. После многих лет пребывания в развлекательном кругу Цзи Зэю всегда уделял повышенное внимание своему этикету. Он быстро извинился: «Извини…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лицо, сравнимое с лицом Лу Наньюня. У него были чисто черные глаза, а под правым глазом была светлая родинка. Он выглядел отчужденным. Услышав извинения Цзи Зэю, человек на несколько мгновений застыл, его лицо было озадачено.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выражению лица Цзи Зэю мог сделать вывод, что этот человек знал его. Цзи Зэю не был уверен в том, как выглядел человек в оригинальной истории, поэтому он не мог вспомнить его имя. Цзи Зэю потер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что мы встречаемся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мальчик, его глаза метнулись по Цзи Зэю, глядя прямо на дверь комнаты Лу Наньюня. Затем он прямо посмотрел на Цзи Зэю, в его глазах было выражение эмоции, которую Цзи Зэю не мог понять: «Это действительно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занят в данный момент. До скорого.»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скрыл неловкость разговора, кивнул и ушел. Когда Цзи Зэю вернулся в свою комнату, его агент, Юнь, позвонила ему: «Зэю, не ходи сегодня вечером на Вэй Бо. В вашем разделе комментариев многие ваши оппоненты пытаются запятнать вашу репутацию, покупая спам-ботов. Они просто завидуют тебе. Не забудь хорошо отдохнуть сегодня вечером, а завтра хорошо провести время на встрече по продажам».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послушно пообещал ей и повесил трубку. Затем он быстро открыл панель поиска Вэй Бо, чтобы узнать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ввел два слова «Цзи Зэю» в строку поиска, выскочили ключевые слова, такие как «потрясающая внешность», «милый и умный» и «лицо, похожее на того мужского бога в школе, который тебе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должно быть, подвергла цензуре много слов, иначе, согласно оригинальной личности Цзи Зэю, слова, описывающие его в интернете, определенно были бы «бесполезная мразь» и «поторопитесь и выйдите из круга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пролистал результаты поиска и, без сомнения, увидел десятки унизительных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сети 1: «Что делают эти шоу талантов в наши дни? Как Цзи Зэю удалось попасть в класс B с его дерьмовыми движениями на прослушивании? Это смешно. Они думают, что публика слепа?»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 «Сначала я хотел проголосовать за Лу Наньюня. Когда я открыл опрос, мусор, Цзи Зэю, неожиданно оказался на седьмом месте. Я мгновенно потерял интерес к голосованию».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3: «А, помогите, посмотрев запись прослушивания Цзи Зэю, я думаю, что любые другие знаменитости в его компании были бы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пользователей сети, которые на самом деле сказали что-то относительно хорошее о Цзи Зэю, только похвалили его внешность. Ни в одном слове не говорилось о его силе ни в пении, ни в танцах. Страница Вэй Бо Цзи Зэю была заполнена негативными комментариями его ненавистников.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комментарий был: «Сколько людей хотят, чтобы Цзи Зэю покинул соревнование?»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лайков: 52 756.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глубоко вдохнул, чувствуя, как в висках начинает формироваться тупая боль. Через несколько минут Цзи Зэю открыл свое видео-приложение и нашел первый эпизод «Сияющего будущего». Он пересмотрел свое первое выступление и обнаружил, что у него слишком рано начал болеть висок.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Starworld Entertainment была компанией, основанной его старшим братом Цзи Цзефэном. Он послал четырех талантливых и симпатичных мальчиков стать его ступеньками, 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ступеньки, но он все еще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программа хотела поместить Цзи Зэю в класс A, они в конце концов должны были поместить его в класс B; хотя эта акция все же вызвала общественное возмущение. На видео можно было ясно заметить, что Цзи Зэю забывает биты, забывает движения и у него трещит голос во время пения. Как будто он потренировался всего 5 минут перед выходом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Starworld Entertainment сообщила руководителям программы, что у Цзи Зэю самые высокие оценки в команде, трое из «ступенчатых» мальчиков были исключены из программы, и только один из них остался в классе B. Цзи Зэю выключил видео и сел на кровать. Он задавался вопросом о том же, что и другие участники: как, черт возьми, он набрал 7 место в опросе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подумал о своей прошлой жизни: он упорно тренировался, но мог быть только второстепенным персонажем; он вкладывал сто процентов своих усилий в каждое шоу, но никогда не был в центре внимания. Все, что не ценил оригинальный Цзи Зэю в романе, было всем, о чем он когда-либо мечтал. Даже быть печально известным лучше, чем быть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лежа на мягкой большой кровати, уставился на ледяной потолок. Выражение его лица постепенно превратилось из чистого в решительное, чего никогда не было в глазах первоначального владельца этого тела. ТеперьЦзи Зэю очень четко понимал, что ему делать дальше - он собирался проявить себя в шоу и быстро избавиться от ситуации, когда его «ненавидят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людей, это было непросто. Тем не менее, Цзи Зэю был профессионалом на шоу талантов, поэтому был полон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второго дня агент Цзи Зэю, Юнь, специально приехала в отель, потому что беспокоилась за него. Удивительно, но Цзи Зэю была в очень хорошем настроении, и, похоже, на него вообще не повлиял голос публики.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