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Ли Чэн был в центре всего рекламного фильма. В одной из сцен они хотели снять, как он прыгает со стартовой площадки и погружается в воду, словно летящая стрела. Эту сцену снимали более 20 раз, варьируя яркость света, меняя фон и акустику. По просьбе режиссера Ли Чэн сыграл погружение в воду более 20 раз, сохраняя при этом высокую степень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часовая стрелка приблизилась к половине десятого, директор наконец "неохотно" кивнула, ее красные губы разошлись, и она произнесла два самых прекрасных слова в мире - "Заканчивайте".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команды, которые первоначально плавали в бассейне, как плавающие трупы, тут же воскресли, поддерживая друг друга за измученные тела, и, спотыкаясь, направились к раздевалке. Слишком утомительно, слишком утомительно... Черт, неужели так трудно было снять рекламу? Болезненность была сравнима с трехдневными тяжелыми тренировками!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минутку." Режиссер внезапно остановил их: "Блондина зовут Ли Чэн, верно? Вы придете в бассейн завтра утром в пять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объяснил: "Последняя сцена будет сниматься на рассвете. Я хочу снять сцену, где вы выбегаете из бассейна и смотрите на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Ли Чэна онемела. С этой режиссерской придирчивостью... Ах, нет, с ее стремлением к совершенству, эту сцену не нужно было бы переснимать снова и снова, верно? Если так, то не будет ли он долго мучиться?!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пришел в бассейн в пять часов, смогли бы они спокойно закончить съемки, позволив ему успеть на свидание к завтраку в шесть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6:25 утра, Сяо Ичэн вовремя вошел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учеников средней школы Хуачэн №1 жили в кампусе. В часы пик каждое утро столовая была переполнена, и было трудно найти свободный столик. Не раздумывая, Сяо Ичэн направился к самому заметному столу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 1 имела долгую историю. Все школьные столовые были построены в период Китайской Республики. Архитектура той эпохи обладала неповторимым шармом. Даже если это была обычная столовая с серо-красной плиткой, она была элегантной и изысканной, особенно окно столовой. Пейзаж был уникальным. Можно было увидеть самую высокую колокольню школы и усаженные деревьями извилистые дорожки. Поэтому многие молодые пары любили сидеть за столиком у окна, кормя друг друга порциями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за столом уже сидела другая фигура - Лю Кэ, контролер класса 3-1. Сидя у окна, он выглядел нетерпеливым и отказывал каждому ученику, который хотел разделить с ним стол: "Извините, здесь кто-то сидит. Так что вы не можете сидеть, вы действительно не можете сидеть... Старина Сяо, наконец-то ты здесь!!!".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поспешно уступил свое место Сяо Ичэну. Он похлопал по обеденному столу и торжествующе сказал: "Ну что, я сделал то, что вы приказали? Я ждал у входа в столовую с шести утра, чтобы занять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поблагодарил его, достал из школьной сумки буклет с экзаменационными вопросами и протянул его Лю Кэ: "Я решил этот конкурсный вопрос. Вы можете использовать его как справочник".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"Круто~!" Лю Кэ уставился на буклет яркими глазами, даже с преувеличенным вниманием взял его, поднес ко рту и поцеловал. Как ботаника, ничто так не увлекало его, как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отложил тетрадь и небрежно спросил: "Разве ты не дневной студент? Обычно ты завтракаешь дома. Почему ты пришел в столовую сегодня утром?".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нечаянно спросил, но другие студенты, сидящие за обеденным столом, навострили уши, их движения замедлились и стали более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Ичэн! Единогласно занявший первое место в списке "Альфа, с которым хочется общаться" на школьном форуме! Как он мог нехарактерно появиться в столовой в утренний час пик и позволить своему однокласснику заранее занять место, специально выбрав этот знаменитый "парный столик"?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страшного", - Сяо Ичэн, казалось, не замечал взглядов окружающих. Уголки его рта слегка изогнулись, и он легкомысленно ответил: "Просто у меня назначена встреча с одним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кем-то...? Окружающие студенты проигнорировали свой завтрак и начали строить догадки о том, с кем встретится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посмотрел на часы и добавил: "Мы встречаемся в половине шестого. Он должен быть здесь в ближайшее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вокруг: Кто? Мужчина или женщина? Та из первого или второго класса средней школы? Омега-та или бета-та! Мужское божество, не прикрывайся, когда говоришь. Не можешь просто назвать имя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вторя их словам, в этот момент позади Сяо Ичэна раздался звук шагов, и за столом пары, в двух шагах от Сяо Ичэна, появилась фигура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второкурсник...?!"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 не из команды по плаванию...?!"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Сяо Ичэн назначит ему встречу...!"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неожиданно!"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подавил улыбку в уголке рта, подумав, что Ли Чэн наконец-то сдержал свое обещание и не стал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встал, повернулся к фигуре позади него и протянул руку, чтобы взять тарелку с ужином у своего любовника. Но через мгновение выражение лица Сяо Ичэна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чрезвычайно холодные глаза Сяо Ичэна, человек, державший тарелку, задрожал и чуть не выронил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"Невестка... Сяо, брат Сяо..." Хуан Елун выдавил улыбку, которая была уродливее слез: "Ли-гэ был пойман тренером и пошел в бассейн. Он, он боялся, что тебе будет слишком одиноко завтракать в одиночестве, поэтому позволил нам пойти с тобой..."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Хуан Елун стояли другие члены команды по плаванию, держа в руках тарелки с едой, они улыбались заискивающе и льстиво.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