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Новая неделя наступила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понедельник с 4:00 до 5:00 все ученики средней школы Хуачэн No. 1 собирались на игровой площадке на еженедельное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еженедельного собрания было почти одинаковым. Две тысячи учеников школы должны были стоять на площадке рядами. Они не могли болтать или играть со своими мобильными телефонами. Короче говоря, было скучно. Все ученики вели обратный отсчет времени, с нетерпением ожидая окончания еженедельного собрания в пять часов, чтобы пойти поесть в школьную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сегодняшнее еженедельное собрание отличалось от тех, что были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спрятался за платформой, украдкой подглядывал за плотно набитыми "кольями" на игровой площадке и быстро втянул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знаешь, как быть застенчивым?" Тренер Ву постучал его по голове и рассмеялся: "Каждый раз, когда ты выигрываешь золотую медаль, ты кричишь: "Почему школа не устраивает для меня похвальное собрание?" Как тебе это? На этот раз твое желание исполнилось,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Чэну уже не терпелось ускользнуть: "Это слишком позорно... и если это похвала, то почему я должен выступать перед всей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директор школы Сюй Ваньли затянул и пересказал содержание своей речи: "Ли Чэн, ученик 2-13 класса, с момента поступления в школу неоднократно завоевывал почести для школы. Он выиграл xx муниципальных золотых медалей и x провинциальных золотых медалей. На недавних соревнованиях уровня U18 он завоевал три золотые медали, установив рекорд в истории школы! Благодаря выдающимся результатам Ли Ченга, через десять дней он отправится в столицу, чтобы принять участие в тренировках национальной команды. В будущем он сможет представлять страну и участвовать во "Всемирных играх 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Услышав громкий шум, Ли Чэн, который прятался за сценой, присел на корточки, закрыв голову руками, подобно экспрессивной стае Сиба Ину, которая не хотела идти домой. Он сопротивлялся всем сердцем и душой, чтобы не выйти на сцену и не произнести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тираны в других школах выходили на сцену, чтобы прочитать вслух свои эссе о самоанализе из-за драк и прогулов, а ему, тирану номер один, пришлось выходить на сцену, чтобы произнести речь, потому что его похвалили... Если эта новость распространится как лесной пожар, сможет ли он сохранить свой титул школьного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Ли Чэн увидел это - под платформой были установлены две камеры. Директор намеревался записать это собрание и сохранить его в школьной истории. Кроме того, запись будет смонтирована в видеоролик, который выпускники смогут посмотреть во время празднования годовщины.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чтобы скрыть свои светлые волосы, Ли Чэн был вынужден надеть уродливый парик. На его голове была наклеена черная прическа "три хороших ученика", из-за чего он выглядел некрасиво и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спросил: "Откуда взялся этот парик? Он такой старомодный, совсем не соответствует эстетике молодого человека! Разве это не сокровище директора, которое он использовал, чтобы скрыть свою лысину?"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Тренер Ву сказал: "Его лысина все еще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Ву не понимал, почему он отмалчивается: "Маленький предок, я подготовил для тебя речь. Просто поднимись и прочитай ее! После прочтения прими награду, поклонись и сойди с места. Тебе даже не нужно брать с собой мозги, достаточно просто открыть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Чэн все еще отказывался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учитель, отвечающий за логистику, поспешил к ним и призвал их: "Ли Чэн, ты готов? Когда речь директора закончится, Ли Чэну пора выходить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присел на корточки в углу, как маленький гриб: "Я не готов и никогда не буду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Ву: "Он готов!" Его голос был достаточно громким, чтобы затмить Ли Чэна: "Он может выйти на сцену в любое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логистики повернулся к Ли Чэну. Присмотревшись, он заметил, что значки Лазурного Дракона слева и Белого Тигра справа были закрашены черной маркерной ручкой. Он несколько раз неодобрительно покачал головой: "Почему твой пиджак школьной формы такой аляповатый? Как ты можешь выходить на сцену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был в восторге: "Тогда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Ву прервал его: "Все в порядке. В любом случае, сейчас жарко, так что просто сними пиджак школьной формы и выйди на сцену в футболке, которая на тебе сейчас". Yiv2m6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неохотно снял пиджак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футболка, которую он надел, оказалась еще более неприглядной - кто знает, где этот ублюдок купил футболку с четырьмя большими словами, напечатанными на груди: Surfing for the sky.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логистики: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Хехе, если вы хотите, чтобы Лаоцзы вышел на сцену, не говоря уже о дверях, для вас не останется ни одного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Ву смущенно сказал: "Или просто пусть выходит на сцену в пиджаке школьной формы,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логистики не захотел этого делать: "Забудьте об этом, давайте я найду ученика, который одолжит вам пиджак для школьной формы".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свой мобильный телефон и позвонила знакомому классному руководителю: "Алло? Учитель Ван, это я, Сяо Ян из отдела логистики! Я помню, что ваш класс находится очень близко к трибуне, верно? Дело срочное. Я хочу одолжить пиджак от школьной формы для мальчика. Она должна быть чистой, а размер должен быть не менее 1,8 метра. ...Э, э, я за кулисами! Поторопитесь, пусть кто-нибудь пришлет его. Попросите их идти через заднюю дверь, а не по игровой площадке, и не позволяйте слишком многим людям обращать на себя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Ву поднял большой палец вверх: "Все равно ты молодец. Ты можешь так быстро одолжить пиджак для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логистики скромно сказал: "У меня хорошие отношения с учителем Ван из ракетного класса, а старший класс третьего года обучения стоит впереди, недалеко от сцены. Они сейчас принесут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старшего ракетного класса, мальчик ростом 1,8 метра с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ключевые слова в сочетании...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догадки, через минуту за кулисами раздались знакомые шаги.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привстал и оглянулся. Как и ожидалось, человек, которого директор ракетного класса послал доставить пиджак для школьной формы, был Сяо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рефлекторно попытался спрятать черный парик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хризантем.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красил волосы в черный цвет уже восемьсот лет, тем более с такой безвкусной прической! Ему было невыносимо смотреть на себя в зеркало, не говоря уже о том, чтобы позволить разрушить свой блестящий и сильный образ перед своим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прятался, тем больше Сяо Ичэн хотел его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учителем логистики Сяо Ичэн улыбался, его взгляд скользил по черным волосам на макушке Ли Чэна, а затем упал на надпись "Серфинг в небо"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притворился незнакомым и спросил: "Это тот ученик, который хочет одолжить мою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обернулся: "Точно! Это Лаоцзы... кашель-кашель-кашель,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Ву не ожидал, что все так совпадет. Он знал об отношениях между Ли Чэном и Сяо Ичэном, поэтому он даже не раздумывал, прежде чем одалживать вещи у семьи.</w:t>
      </w:r>
    </w:p>
    <w:p w:rsidR="00BB20FC" w:rsidRPr="00357A74" w:rsidRDefault="00357A74" w:rsidP="00BB20FC">
      <w:pPr>
        <w:jc w:val="left"/>
        <w:rPr>
          <w:sz w:val="28"/>
          <w:lang w:val="en-US"/>
        </w:rPr>
      </w:pPr>
      <w:r w:rsidRPr="00357A74">
        <w:rPr>
          <w:sz w:val="28"/>
          <w:lang w:val="en-US"/>
        </w:rPr>
        <w:t>Сяо Ичэн снял пиджак и обменялся им с Ли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одной рукой прикрыл черный парик на макушке, а другой подобрал школьную форму. другой. Но по какой-то причине Сяо Ичэн отпустил пиджак раньше, чем Ли Чэн успел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чистый пиджак школьной формы вот-вот упадет на землю, он рефлекторно протянул руку и выловил его - в итоге, он спас чистый пиджак, и тщательно обнажил парик в стиле "Три хороших ученика" на своей голове перед Сяо Ичэном.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уродлив был этот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уродлив, что Ли Чэн боялся, что Сяо Ичэн посмотрит на него 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Сяо Ичэн не сочтет его уродливым. Наоборот, он улыбнулся и сказал: "Зачем ты его прячешь? Оно выглядит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Чэн никогда не смотрелся в зеркало, но в душе он предполагал слово "уродливый", поэтому считал, что будет выглядеть уродливо, когда наденет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в недоумении: "Разве это не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оно уродливое?" Ли Чэн вел себя как марионетка, пока Сяо Ичэн надевал на него пиджак от школьной формы. Как только Сяо Ичэн подцепил его пальцем, он послушно поднял руки, просунул их в рукава и позволил Сяо Ичэну помочь ему надеть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Сяо Ичэна ухватились за маленькую молнию и осторожно приподняли ее, цепкие зубцы кусали один за другим, скрывая тело мальчика-омеги.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обоих был около 1,8 метра, они носили слегка облегающую школьную форму, но при этом совсем не казались раздутыми. Наоборот, они казались высокими и прямыми. wjOnT9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застегнул молнию на Ли Чэне, расправил складки на его плечах, подтянул манжеты и, сделав два шага назад, тихо полюбовался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красивый",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взъерошенные перья на теле Ли Чэна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мой парень сказал, что я выгляжу красиво, значит, я должна быть очень красивым!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был вне себя от радости и больше не сопротивлялся выходу на сцену, чтобы произнести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для всей школы было в порядке вещей устроить для него похвальное собрание, верно? В истории их школы было не так уж много награжденных учеников, как он! В аудитории на него смотрели тысячи глаз, но это было неважно. В конце концов, разве он не собирался смотреть только на одну пару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вышел из-за кулис и тихо проскользнул обратно в классную группу.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приходил и уходил очень осторожно. Кроме Лю Кэ, стоявшего рядом с ним, никто не заметил, что он покинул площадку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вернулся, Лю Кэ с любопытством спросил: "Старина Сяо, что ты сейчас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не сказал правду: "Я ходил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настаивал на том, чтобы докопаться до сути дела: "Но перед уходом на тебе был пиджак от школьной формы. Почему ты вернулся только в футболке? А как же твой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легкомысленно ответил: "Пиджак упал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подошла с мрачным лицом, когда услышала движение с их стороны. "Сейчас время поболтать? Наш класс находится ближе всех к трибуне. Когда вы открываете рот, все на трибуне могут это хорошо видеть. Лю Кэ, особенно ты, ты же классный руководитель, а руководитель не может брать на себя инициативу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сжал шею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обидно.jpg.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директор на трибуне закончил читать длинную речь и произнес заключительное слово: "Далее, давайте поприветствуем Ли Чэна, который завоевал честь для школы, чтобы принять похвалу на сцене под горячие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 Чэна было известно всем в школе. Просто до сегодняшнего дня ученики оценивали его полярно. Некоторые ненавидели его за то, что он прогуливал уроки и постоянно ввязывался в драки. Они считали, что он был обузой для отличной атмосферы в школе No.1. Однако другие считали, что он был верным и честным и являлся для них примером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еженедельное собрание отражало отношение руководства школы к нему - это была легенда, которая завоевала славу для школы. Такую славу, которая заставила школу провести специально для него похвальное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игровой площадке раздавались нескончаемые аплодисменты, особенно со стороны младших братьев Ли Чэна. Их глаза были полны слез, а руки болели, когда они хлопали и хлопали.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Елун взволнованно схватил ученика рядом с собой и повторял: "Смотрите, это мой старший брат! Это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http://bllate.org/book/15731/1408022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