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созвал свою армию тигров. У каждого из этих братьев были разноцветные волосы, а на их одежде были отпечатки голов тигров, леопардов и собак. Они были олицетворением "светских бездельников".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послал им фотографию своей сестры и велел разделиться и расспросить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позвонил Вэй Жунгу. Вэй Жун был вне себя от радости, когда ему позвонил Ли Чэн. Он ласково спросил Ли Чэна, что он может для него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ответил: "Моя сестра сбежала из дома, а у меня не хватает людей. Попроси своих младших братьев помочь мне в ее поисках".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Вэй Жун все еще был в гипсе, он бы уже встал и помог Ли Чэну найти ее: "Невестка пропала? Это большое дело! Не волнуйтесь. Мы обязательно найдем ее!"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мрачно спросил его: "Ты называешь ее невесткой?"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"Эм, невестка тоже подойдет". "Вэй Жун тут же передумал".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не хотел опускаться до его глупости, поэтому он сердито сказал: "Слушай сюда, я твой дедушка, поэтому она сестра твоего дедушки!".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поведение Ли Чэна полностью проявилось. Он явно был еще не взрослым, но имел осанку человека, который командовал тысячами войск. Он попросил братьев найти его сестру отдельно по регионам, и они продолжали называть своих "братьев" и "сестер" в других регионах.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умело командует младшими братьями, приемные родители Юй подсознательно хотели держаться от него подальше, но, вспомнив о Юй, остановились.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краем глаза заметил их движения,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Приемные родители Юй недолюбливали его с давних пор, но сейчас их главной задачей было как можно скорее найти его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Приемная мать ждала дома, а приемный отец отправился в полицейский участок и наблюдал за работой полиции. Ли Чэн последовал за своими младшими братьями на ее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побывали в детском доме, в школе Юй и в парке, куда она часто ходила. Только в десять часов вечера они услышали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 Гэ, мы нашли ее!" Хуан Елун позвонил: "Твоя сестра сейчас находится в комнате охраны школы. Охранник нашел ее!!!"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был ошеломлен: "Комната охраны школы? Это комната охраны HC1?".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"Да!" Хуан Елун подтвердила: "Твоя сестра пришла в школу, чтобы найти тебя!!!"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Юй Юй сбежала из дома, чтобы найти своего брата после ссоры с приемными родителями! Однако она никогда не была в школе своего брата. Она только знала, что ее брат учится в старшей школе Huacheng No.1, поэтому она ходила и ходила в непонятках в течение трех часов, прежде чем смогла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быстро сходил с ума. Он немедленно взял такси и вернулся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из такси, Юй, прислонившаяся к окну комнаты охраны, увидела его и бросилась к нему, как ласточка, научившаяся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- Хуан Елун и другие младшие братья. В комнате охраны было полно закусок, игрушек, а также жареных цыплят на вынос и чая с молоком. Казалось, что о девочке внимательно заботились.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поспешно поймал сестру и обнял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был встревожен и зол: он волновался, так как сестра пропала несколько часов назад, а ночью было много машин. Ей повезло, что в этот раз она не попала в опасность. Если бы она встретила плохого человека, как бы она смогла устоять? Даже если бы она не встретила плохого человека, ее могла бы сбить машина; его злило, что она убежала из дома, не подумав о том, что это заставит всех волноваться и доставит всем много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Ли Чэн сразу стал неулыбчивым и с видом старшего брата спросил ее серьезным тоном: "Ты, знаешь ли ты, сколько людей волновались за тебя сегодня вечером? Ты когда-нибудь думала о том, что тебе делать, если ты не встретишь старшего брата, а встретишь плохого человека?".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младшие братья боялись его серьезного лица, не говоря уже о Юй, которой было всего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думала, что брат обязательно похвалит ее после того, как она прошла через все трудности, чтобы найти его, но она не ожидала, что первое, что сделает брат, это отругает ее!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обида, грусть и страх, накопившиеся в душе девушки, пока она шла в темноте, словно потоп, начали выливаться в виде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"Ты, ты, не плачь!" Ли Чэн не смог продержаться и минуты, так как под натиском слез сестры он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лежала на плечах Ли Чэна и плакала, задыхаясь. Ее лицо было совершенно красным, а волосы после плача прилипли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юности Ли Чэн редко плакал, за исключением тех случаев, когда уходили из жизни его родители. Он был человеком, который мог проливать кровь и пот, но не слезы, но его сестра была плаксой, которая могла плакать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младшие братья бросают на него осуждающие взгляды, Ли Чэн быстро погладил сестру по спине и утешил ее: "Ты, брат, извини. Брат не должен был сердиться на тебя....".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опустить сестру на землю, но неожиданно маленькие кулачки сестры вцепились в его рубашку,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и сопли маленькой девочки капали на его футболку, оставляя огромное мокрое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всхлипнула: "Братик, я скучал по тебе"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скучал по своей сестренке". Ли Чэн окружил сестру своим теплом: "Ты убежала, потому что скучала по брату?".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сначала покачала головой, а потом кивнула, выглядя так, будто испытывает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застонала: "Брат, я хочу остаться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 Ли Чэн не мог подобрать слов, чувствуя, как в его сердце медленно зарождается горечь и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был студентом и мог позволить себе содержать только себя. Если бы он мог, он бы очень хотел забрать свою сестру к себе. Однако есть вещи, которые он не мог получить, даже если бы захотел. Приемные родители его сестры усыновили Юй, используя совершенно справедливые и законные процедуры, и они делали все возможное, чтобы заботиться о ней. Несмотря на то, что Ли Чэн был родным братом Юй, он не мог забрать ее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"Юй, почему ты не хочешь жить со своими дядей и тетей?" Ли Чэн не позволил себя увлечь. Вместо этого он спросил ее о причинах: "Они плохо к тебе относятся? Может быть, они бьют тебя?".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наконец-то подняла голову с его плеча. Она покачала головой и вытерла покрасневшие глаза тыльной стороной ладони: "Папа и мама очень хорошо ко мне относятся".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почему?"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что......" Юй опустила голову, снова разрыдавшись: "Потому что мама плохо о тебе говорила".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 Ли Чэн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расспросил ее и, наконец, выяснил причину побега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очень любил Юй, поэтому подарил ей на день рождения игровую приставку. Ребенку в ее возрасте больше всего не хватало самоконтроля. Она спрятала игровую приставку и тайком играла каждую ночь. В результате она постоянно спала на уроках, и ее успеваемость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приемная мать Юй узнала причину, она так разозлилась, что конфисковала игровую приставку Юй. Она также бездумно говорила много плохого о Ли 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"Ли Чэн - просто хулиган. У него плохая мораль, а еще он хочет, чтобы его сестра училась у него, мешая ей учиться".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пример: "Только такие слабые студенты, как Ли Ченг, которые не могут сдать вступительные экзамены в колледж, будут тренироваться, чтобы стать спортсменами. У него одни мускулы и никаких мозгов. Это действительно позор".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пример: "Ли Чэн всегда хвастался тем, как он хорош в плавании. Если он действительно хорош, почему я не вижу его по телевизору или в газете? Он даже не выиграл чемпионат мира. Я действительно не понимаю, почему Юй продолжает говорить о своем брате".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"болтовню" сестры, Ли Чэн кипел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приемные родители Юй смотрят на него свысока, но разве нужно было клеветать на него перед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относился к ним с уважением и никогда не вмешивался в то, как они воспитывают его сестру. Конечно, это правда, что ему не следовало дарить сестре игровую приставку, но в конце концов он был ее настоящим братом. Его намерения были такими же, как и у них - дать ей всю любовь, на которую он способен! Почему же они смотрят на него с таким предубеждением?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вопрос возник внутри него, Ли Чэн принял решение.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вытер слезы сестры, и в его глазах появилась твердая решимость на будущее: "Когда вернешься, скажи им, что твой брат - тот, кем ты можешь гордиться. Я позволю им увидеть меня по телевизору, и я выиграю чемпионат мира".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поздний вечер. За своим столом Сяо Ичэн сосредоточенно писал пятерку в тетради по английскому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Сяо пришла взглянуть на него и удовлетворенно кивнула, увидев, что сын сосредоточен на учебе. Затем она осторожно закрыла дверь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Сяо Ичэн сразу же закрыл книгу, обнажив спрятанный под ней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веб-странице можно было увидеть вопрос, который он только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⸺ Как альфа может временно пометить омегу?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серьезным. Он даже делал заметки, пока читал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просто более внимательным, чем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телефонный звонок. Глаза Сяо Ичэна потемнели, когда он увидел имя звонившего. Он молча отсчитал несколько секунд, прежде чем нетерпеливо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"Алло?" Он прочистил горло, прежде чем сказать: "Ли Ченг?"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телефона было слышно только чистое и неглубокое дыхание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мягкое, очень тихое.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Ичэна была интуиция, поэтому он не стал торопить его, оставаясь таким же молчаливым, как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минут, а может быть, и несколько миров, человек на другом конце линии наконец заговорил.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Ичэн", - казалось, юноша принял важное решение. Его голос дрогнул, но он заставил себя сохранять спокойствие, задавая вопрос: "...... Когда ты свободен?".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"Почему?" Сяо Ичэн спросил спокойным голосом, но на самом деле он уже напряженно сидел за своим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веди себя глупо с Лаоцзы!" голос Ли Чэна внезапно повысился, как будто он был возмущен тем, что его поставили в трудную ситуацию; затем его голос внезапно стал мягким, как у кошки, которая прячется в своем тайном месте на цыпочках: "Это......". Его голос был очень слабым, когда он произнес, "Когда вы освободитесь для временной маркировки?".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ожидал этого, ему показалось, что он услышал взрыв фейерверка, когда Ли Чэн произнес слова "временная маркировка".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совершенно не понимал, как он смог ответить таким спокойным тоном: "Я свободен в любое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Ли Чэн сказал, что он нужен ему сейчас, он, скорее всего, вылез бы из окна, только чтобы дать светловолосому коту временную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завтра". Как будто боясь, что Ичэн пожалеет об этом, Ли Чэн поспешил объяснить: "Знаешь, я участвую в соревнованиях в начале следующего месяца, поэтому я хочу быстро привести себя в порядок, и чем быстрее я смогу получить эту временную метку, тем лучше!"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"Хм." подумал Сяо Ичэн, - Завтра? Я должен дать ему временную метку завтра? Но я еще не понял, как это нужно сделать". Сяо Ичэн наконец-то понял, каково это, когда посредственные студенты идут в экзаменационный зал, не сделав ни одной 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"......Тогда увидимся завтра?"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"......Хм."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"......Доброй ночи."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"......Хм."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Ичэну сегодня точно не светит "спокойной ночи", так как ему придется заниматься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уже собирался повесить трубку, Ли Чэн неожиданно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"А, не вешай трубку. Мне еще нужно кое-что с тобой обсудить!". Тон мальчика был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"Скажи это." подумал Сяо Ичэн. Неважно, что ты хочешь обсудить, я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сделал небольшую паузу, а затем сказал: "Я немного стеснен в средствах, поэтому могу ли я платить частями?".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http://bllate.org/book/15731/1407955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