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 Хэншэн погладил большую собаку по голове и приказал серьезным голосом: "Не лаять, это моя жена. Если она напугает ее, отруби собаке голову и сделай из нее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собака, казалось, поняла и тут же испуганно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пробормотал: "Я не хочу есть суп из собачьих голов, меня пугает, когда я слышу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обнял его за плечи и утешил: "Я пугаю его, это наш собственный дом, здесь нечего бояться. Пойдем, ты первый раз здесь, я тебе все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было старинное здание, но убранство внутри было вполне современным, за исключением того, что мебель была сделана в основном из дерева. Красное дерево, нанму, хуанхуали, палисандр, все, расположенное в разных комнатах в соответствии с различными узорами и цветами, очень сильно создает ощущение древнего благородства. Повсюду были резные балки, древние постройки соединенные между собой, и горячий источник, бурлящий под скалой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указал на горячий источник и сказал: "Этот горячий источник сделан искусственно. Когда у меня хорошее настроение, я купаюсь в нем, пью немного вина и думаю о тебе, наслаждаясь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посмотрел на небольшой холм за рокарием, где также стояла большая беседка: "Летом на нем хорошо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Одним из красивых приемов художественного обустройства земельного участка стал рокарий, каменный цветник на ровном грунте.)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ли Лян'эр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так подумал. Разве ты не говорил, что этому саду сотни лет? Я могу представить себе древние времена, когда хозяин этого сада сидел в этом павильоне и играл в шахматы со своими друзьями, это должно быть очень приятно". Линь Лян сказал, глядя на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владельцем этого сада был больной и криворукий императорский сын, который игнорировал весь мир. Он хотел спрятаться в этом саду, чтобы восстановить силы после придворных разборок и жить мирной и спокойной жизнью. Но через несколько лет после того, как он скрывался здесь, ему объявили импичмент! Ему объявили импичмент, заявив, что он намерен восстать, и посадили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попав в тюрьму, он обнаружил, что, поскольку он столько лет жил в глубине страны и не общался с миром, то, попав в беду, он не мог найти ни одного человека, который бы возместил его обиду. На самом деле он был просто козлом отпущения, а настоящим бунтарем был его брат. Но что поделать, к тому времени, когда все прояснилось, он уже был белым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вспоминал себя в прошлой жизни, он был больным человеком, "жонглировал" между братом и родственниками, и, мягко говоря, вся семья его любила. Но подумайте об этом с другой стороны, как трудно было понравиться всем в большой семье, не говоря уже о многочисленных переплетениях интересов. Есть даже некоторые сомнения в том, почему он болен и просто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мой дедушка и дядя Цяо любят жить в старом саду?". интимно спросил Гу Хэншэн, обняв Линь Ляна сзади и положив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старом саду есть истории! Сколько людей и сколько семей поднялось и упало за сотни лет существования великого сада? Древние люди говорят, что история - это урок, а старый сад - это живая история, и в высоком положении в богатой семье легче всего быть ослепленным окружающими, а этот сад - живой предупреждающий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один живешь в таком большом саду, разве тебе не одиноко?". спросил Линь Лянь, прислонившись к Гу Хэншэну.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что у тебя нет семьи?" Гу Хэншэн облегченно рассмеялся: "Вот почему мы должны усердно работать! Ты видишь, что только на этом острове так много пустых комнат, а этот сад просто огромен? Домов много, нам двоим придется потрудиться и сделать детей, чтобы заполнить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сердито хлопнул его по руке: "У тебя есть хоть какой-то талант, почему ты не можешь перестать говорить о детях, я не свиноматка."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не торопимся, мы не будем торопиться делать их, неважно, если мы не сможем их сделать, но усилия - это ключ, делать детей - это на самом деле так прекрасно". Гу Хэншэн нетерпеливо поцеловал Линь Ляна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холодно фыркнул в своем сердце, неужели он просто не хочет вести себя более ответственно в этом вопросе? Он сказал это в такой величественной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поцелуи Гу Хэншэна становились все более и более интенсивными, он целовал шею и плечи Линь Ляна а в середине расстегнул пуговицу на его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тяжело дышал и схватился за пояс брюк, целоваться было хорошо, но не по-настоящему, ведь он знал, какой сильный и длинный член у Гу Хэншэна. Он решил защищаться до смерти с тех пор, как узнал, насколько сильным и длинным был член Гу Хэншэна. Он держался только за пояс брюк, что бы он ни говорил. Не давая малышке Шэншэну ни единого шанса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Гу Хэншэн целовал его одежду, он залез в его жилет и расстегнул рубашку внутри. Как только пуговицы были расстегнуты, его рука проникла внутрь рубашки и схватила грудь Линь Ляна! Все тело Лин Ляна слегка задрожало, зазвенели тревожные колокольчики, он зарычал тонким, мягким голосом: "Шэншэн, не делай этого, здесь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они стояли, была единственная чайная комната на первом этаже с окнами от пола до потолка, обе стены чайной комнаты были стеклянными, чтобы лучше видеть внешний вид. Время от времени, стоя внутри, они могли наблюдать за слугами, спешащими на улицу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они не видят". Гу Хэншэн стянул с Лин Ляна одежду, обнажив его красивый позвоночник, он зарылся лицом в гладкую спину Лин Ляна и нежно поцеловал его: "Кроме того, не думаешь ли ты, что это более возбуждающе! Разве это не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потерял дар речи, что в этом плохого, паранойя вуайериста?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Гу Хэншэна легко дотронулся до его соска! Когда Гу положил сосок в рот, Линь Лян почувствовал мгновенное покалывание в центре ступней, сжигающее последние остатки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испытывал подобного за две свои жизни и чувствовал, как постепенно превращается в огонь под легкими поцелуями и поглаживаниями Гу Хэншэна. Огонь манил каждый сантиметр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успокаивает Успокаивает, так успокаивает! Так приятно, что он неосознанно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на это, он крепко дернул за пояс брюк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будь умницей, не волнуйся, я буду осторожен, я не сделаю тебе больно". Гу Хэншэн похлопал Линь Ляна по руке, который держался за пояс его брюк,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Линь Лян открыл свои мокрые глаза из состояния сна и жалобно покачал головой: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Гу Хэншэна смягчилось, и он поцеловал его лицо: "Ты мне нужен, я буду любить тебя всю жизнь,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разинул рот и моргнул глазами, прежде чем слезы потекли по его лицу: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действительно испугался, член Гу Хэншэна был горячо прижат к его ягодицам прямо через брюки! Размер его члена был не таким, который мог выдержать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поцеловал слезы на лице Линь Ляна: "Не бойся, не бойся, я не войду, я буду снаружи". Его член прижался к заднице Линь Ляна! Его член шевелился, горячо скрежеща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мгновенно сдержал слезы, а мозг начал кипеть, что его сознание почти остановилось.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уже не смел сопротивляться, разум подсказывал ему, что с этим человеком в данный момент совершенно нельзя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полчаса, Линь Лян прислонился к окну от пола до потолка, а человек позади него, после получаса перемалывания железных пестиков в иголки, наконец, издал низкий рык. Он был прижат к спине, его лоб покрывали мелкие бисеринки пота. Он взял подбородок Линь Ляна в руку и нежно попробовал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Лянбао, расти быстрее! Когда ты вырастешь, ты не будешь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 не ответил, он не знал, как ответить, Гу Хэншэн подумал, что он боится, потому что слишком мал. Но на самом деле это было потому, что член Гу Хэншэна был слишком мужественным, как это сказать, сказать было невозможно, поэтому Лин Лян мог только молчать и позволять Гу Хэншэну 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