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и Ронг Юаньдун  только что закончили встречу в Hengsheng Capital, они получили видео от Фэн Чжэна, он и Ронг Юаньдун сидели вместе на офисном диване, чтобы отдохнуть. Ронг Юаньдун увидел, что он смотрит так серьезно и задрал голову, он не ожидал увидеть маленькую Цзяминаиз своей семьи в телефоне Гу Хэншэна, "Как получилось, что у тебя есть видео моей жены в твоем телефоне!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деятельностью компании является предоставление широкого спектра продуктов и услуг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"Основной деятельностью компании является предоставление широкого спектра продуктов и услуг на рынке. Какой смысл нам смеяться друг над другом на расстоянии ста шагов?".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выглядел отвратительно: "Не подступая на пятьдесят шагов ближе, чем ты, как я могу показать свое превосходство?".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Юаньдун скрипел зубами от злости и тихо молился в своем сердце, надеясь, что Линь Лян в будущем накормит его брата еще несколькими бутылками выдержанного уксуса, чтобы посмотреть, будет ли он по-прежнему унывать.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увидели, как Линь И поднял Линь Ляна, камера в комнате Линь Ляна была накрыта Цзи Хуном скатертью, поэтому на видео больше не было изображения, и они могли только слышать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Хэншэн не глядя понял, что происходит, потому что это была та самая операция, которую Линь Е делал все это время, когда одевал Линь Ляна. В душе Гу Хэншэн ненавидел Линь Е и Цзи Хуна, которые теперь были двумя самыми ненавистными людьми в его списке ненависти. По мнению Гу Хэншэна, отказ Линь Е позволить ему жить в семье Линь был проявлением ревности и желанием лишить его возможности иметь Линь Ляна в своем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Хмф! Если бы он жил сейчас с Лин Ляном, то именно он одевал бы его каждый день, а не Лин И. Он должен был не только одевать маленького Лянбао, но и кормить его, спать с ним и позволить Маленькому Лянбао родить для него несколько обезьянок.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 Юаньдун услышал, что Цинь Цзямин хочет переехать в семью Линь, он встревожился, потянул Гу Хэншэна за рукав и сказал: "Ты не можешь позволить моей жене жить в семье Линь, они выросли вместе, эта зима будет холодной и долгой, что если они будут счастливы и спать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тут же скорчил гримасу: "Так, может, ты будешь лучше и придумаешь, как избавиться от своей жены как можно скорее? Мало того, что ты не в состоянии сделать это сам, так еще и постоянно создаешь мне проблемы. Раньше я думал, что ты нежеланный, но теперь я думаю, что ты просто отвратителен".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Юаньдун был в ярости, никто в этом мире, кроме Гу Хэншэна, не имел смелости сказать при нем, что он не только нежелателен, но и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только ты способен на это. Ты способен научить меня, что делать, чтобы я не был неприятен?". Сколько весит Гу Хэншэн и сколько он не знает? Он любитель любви, и теперь, когда он влюбился, это была полная задница! Он хотел посмотреть, какие трюки он сможет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"Первое, что вы можете сделать, это попросить мать Цинь Цзямина притвориться больной, или отца и жену притвориться, что они спорят о разводе, неважно, какую причину вы используете, лишь бы обманом вернуть Цинь Цзямина".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Ронг Юаньдуна загорелись, и он поднял большой палец вверх: "Брат, я не ожидал этого! Ты выглядишь холодным, как большая льдинка, сбежавшая с Северного полюса, но когда дело доходит до любви, у тебя это неплохо получается".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двигаюсь, но когда я наношу удар, гремит гром и молния".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приятель!" Ронг Юаньдун всегда умел ворковать и растягиваться перед Гу Хэншэном, и он никогда никому не проиграет под началом Гу Хэншэна.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"Помни, после того, как ты обманом вернешь Цинь Цзямина на этот раз, не ходи к нему домой, чтобы не спровоцировать его в это время. Единственное, что тебе нужно знать, это то, что ты не сможешь добраться туда достаточно быстро.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экспертом в любовных делах, и главной причиной этой неразберихи было то, что его переполняла любовь. Ему слишком сильно нравился Цинь Цзямин, и он так скучал по нему, что не хотел видеть его какое-то время, поэтому он не обращал внимания на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сегодня должен был пойти в Plum Video на шоу талантов "Кристальное поколение", которое транслируется уже два эпизода, а группа стажеров "Mint Girls", которую прислали из Hongliang Media, довольно популярна. Они также попали в первую десятку чартов, заняв пятое место, и, скорее всего, дебютируют как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нашел время и сам отправился в Plum Video, якобы чтобы позаботиться о своих артистах, но на самом деле он хотел использовать "искушение босса" для привлечения трафика к "Mint Girls", чтобы хотя бы поклонники Ляна помогли проголосовать после просмотра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группа стала хитом в Поколении Кристаллов, Линь Лян считал, что если Мэн Я Си не глупа, и у нее есть ресурсы для последующих действий, то не исключено, что она станет большим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Лянь взял Цинь Цзямина и Сяо Яня в торговый центр, чтобы купить любимые закуски и средства по уходу за кожей, и отвез их в Plum Video.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Plum Video девушки были очень рады увидеть стол, полный подарков, купленных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вам, ребята, что-нибудь понадобится, просто дайте знать сотрудникам программы, я попросил своего помощника разослать телефонные визитки тем, кто здесь работает". Линь Лян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кивнули, демонстрируя сдержанность, Линь Лян рассмеялся: "Хотя я, очевидно, ваш босс, на самом деле я примерно одного возраста с вами, считая, что мы все еще известны публике примерно одинаковое количество времени, мы ровесники по мнению артистов, так что просто говорите все, что хотите, не нужно быть слишком сдержанными".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была более смелой, она положила чипсы в руку и с любопытством спросила: "Вы действительно двоюродный брат Чжан Шусюэ?".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Шусюэ также участвовала в шоу, а Линь Лян узнал об этом только после выхода в эфир "Кристального поколения", потому что она использовала титул "двоюродная сестра Линь Ляна", чтобы привлечь внимание как во время интервью за кулисами, так и когда ей задавали вопросы учителя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"двоюродная сестра Лин Ляна Чжан Шусюэ" даже попала в топ поисковых запросов после выхода шоу в эфир. Чжан Шусюэ использовала титул двоюродной сестры Лин Ляна, чтобы привлечь к себе внимание, и ее популярность взлетела на вершину чартов.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она дочь моей тети". безразлично сказал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она тоже из богатой семьи, почему бы ей не записаться в нашу компанию и не дебютировать напрямую, вместо этого ей приходится участвовать в таком шоу". Мэн Я Си спросила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нахмурился, он чувствовал, что Мэн Я Си была немного слишком встревожена, слишком хотела сдать империю Чжан Шусюэ, но не мог скрыть своего желания устроить неприятности. Это было не в стиле великого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потому, что она происходит из богатой семьи, выбор у нее будет больше, чем у вас. Тот факт, что она сделала такой выбор, должен быть в ее интересах". Линь Лян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первой начала вопрос, рассмеялась: "У каждой девочки есть мечта стать принцессой, нам просто немного интересно, что думает настоящая принцесса".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улыбнулся, он понял, что эта девушка была очень умна и разрядила остроту Мэн Я Си одним предложением: "Как тебя зовут?".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засмеялась: "Босс, вы слишком высокомерны, хотя я в классе Б, я девятая по популярности, а вы меня даже не знаете".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у меня несносный кузен, из-за которого я теперь держусь подальше от женщин, когда их вижу, неудивительно, что я не знаю вашего имени".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ожидала, что Линь Лян откроет рот и бросит тяжелую бомбу, она выплюнула язык: "Меня зовут Сюй Цзысюань".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говорил это не для того, чтобы очернить Чжан Шусюэ, а чтобы сказать "мятной девчонке", что хотя Чжан Шусюэ - его двоюродная сестра, он не обязательно будет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встретившись с девушками и поболтав с ними за едой, Линь Лян увидел, что уже почти пора уходить, и дал несколько слов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"Линь, господин Линь, я хочу вам кое-что сообщить". Мэн Я Си встала и немного робко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такое?" спросил Линь Лянь,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 Си оглядела людей, ее глаза мерцали, когда Лин Лян подозвал ее к боковой стене: "Что такое? Ты скажи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 Си закатала рукав, на ее руке был очень заметный синяк, она со слезами на глазах посмотрела на Лин Ляна и сказала: "Чжан Шусюэ сделала это, у меня синяки по всей талии и на спине".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