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Хэншенг погрузился в глубокую задумчивость. На самом деле, он не так уж много думал об этом. Ему просто нравился Линь Лян, и он хотел быть с ним. Он никогда не предполагал, что в будущем это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хотел использовать эту возможность, чтобы слезть с Гу Хэншенга, но когда он пошевелился, тот обнял его еще крепче. Линь Лян бросил на него сердитый взгляд, но Гу Хэншенг улыбнулся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обнимались и целовались, пока Линь Лян не начал задыхаться из-за недостатка кислорода и не потерпел поражение. Линь Лян лежал в объятиях Гу Хэншенга и не мог понять, почему он всегда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коснулся его головы и целовал в лоб снова и снова, пребывая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больше ни в кого не влюблюсь, потому что в этом мире нет никого лучше тебя?" Гу Хэншенг наконец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мне все равно не понравятся. Потому что мне нравишься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совсем не был удовлетворен ответом, но если бы ему задали тот же вопрос, он на самом деле не смог бы ответить на него, и он необъяснимо надулся с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увидел его несчастье, коснулся руки и сказал: "Прости, если ты спросишь меня сейчас, то будущее, которое вижу я - это картина жизни с тобой, любящими друг друга. Я не могу думать о том, что мое будущее закончится тем, что ты мне больше не будешь нравиться. Я все еще хочу, чтобы у нас было много детей, но после родов я отдам их няне, чтобы они не нарушали мир нашей семьи, состоящий из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был полон чёрных линий. Этот большехвостый волк снова говорит о том, чтобы завести детей, как сильно он в действительности хочет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Большехвостый волк сказал, что многие мужчины хотели бы иметь обезьянок. У него не было секса в течение 28 лет в его жизни (!), заимев того, кто тебе нравится, конечно же захочется с ним маленьких обезьянок.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нуждается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я тебе больше не понравлюсь, я отрежу твоего брата". Линь Лян посмотрел на Гу Хэншенга, думая о том, чем ещё можно пригрозить.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схватил Линь Ляна за руку и улыбнулся: "Если тебе понравится кто-то другой, я запру тебя и позволю сопровождать меня, чтобы делать обезьян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вздрогнул, похлопал Гу Хэншенга по плечу и рассмеялся: "Мистер Гу, я просто шучу, как я посмею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коснулся талии Линь Ляна: "Всё в порядке, я верю, что этот день не наступит. Но ты должен помнить, что с этого момента ты можешь любить только меня,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тысячу раз закатил глаза в своем сердце. Эй, разве я сейчас не говорю о твоей будущей проблеме с изменой?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Ненавистный большехвостый волк очень злобен, зловещ, хитёр и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Лян молчит, Гу Хэншенг нахмурился и сказал: "Я внезапно обнаружил, что твои шансы понравиться другим в будущем выше, чем мои. Как ты думаешь, что я должен сделать, чтобы мой драгоценный малыш не попался на крючок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поспешно сменил тему: "Ах! Ты ещё не был в моем антикварном магазине! Как насчет того, чтобы я провел тебя по окрестностям? Также в магазине есть чайная комната, если тебе понравится, то в будущем ты можешь обсудить там дела со своими друзьями. Место тихое, и повсюду есть предметы старины, это очень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погладил Линь Ляна по голове: "Маленький умный дух, я приведу туда кого-нибудь позже, и я отправлю Ронг Юаньдуна завтра в твой антикварный магазин, чтобы купить картину. Старику Цяо исполняется 80 лет, и он не знает, что подарить. Просто продай ему картину Сюй Яньциня за 80 миллионов! Он даже не может найти себе жену, так что зачем ему ещё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улыбнулся и поцеловал Гу Хэншенга в лоб: "Ты действительно профессиональный друг-питчер, ха-ха, здорово, разве он не запугивал Цинь Цзямина? Будет весьма забавно позволить ему потратить 80 миллионов на картину, которую купил Цинь Цзямин. На эти деньги пусть Цинь Цзямин купит мне ещё пару булавок для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подарков от чужих людей, скажи мне, что ты хочешь, и я куплю это для тебя", - сказал Гу Хэншенг с некоторым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вздернул подбородок: "Цинь Цзямин - мой близкий друг, а ты пока ещё не мой парень, так почему я должен что-то принимать от тебя?! Хотя я, мастер Лян, люблю деньги, но у меня также есть самоуважение".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Хэншенга разболелась голова, он взъерошил волосы Линь Ляну и сдался: "Ну, хорошо, я не твой парень, я твой дикий мужчина! В любом случае, любому кто посягнет на тебя определенно не поздоровится. Просто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не мог быть спокоен. Когда Гу Хэншенг сказал эти слова, он действительно почувствовал, что тот способен на это. Что если действительно однажды встретится мужчина, более красивый и привлекательный, чем Гу и он будет соблазнен? Что ему делать, если он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представил себе картину, как Гу слизывает кровь с кончика ножа, закидывая себе на спину мужчину (который флиртовал с Линь Ляном), и действительно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нервно рассмеялся. Гу Хэншенг был раздражен, он ущипнул его за подбородок, а затем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привел Гу Хэншенга в антикварный магазин, но обнаружил, что перед витриной с картинами Мо Фаньчжи стоял красивый мужчина в стильной одежде и с высокой фигурой. Линь Лян узнал его с первого взгляда. Этот человек сейчас самый популярный певец страны Хань 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трагическое пушечное мясо, погибшее в оригинальной книге. Он и актер Лян Янь - соперники, поэтому Вэнь Юцин, которого любил Лян Янь, раздражал его не меньше. Человеком, который доставил неприятности Вэнь Юцину на семейном банкете Ронг в прошлый раз, был его двоюродный брат Хань Си. До того, как Вэнь Юцин стал популярным, Хань Си использовал разные способы, чтобы досадить Вэнь Юцину, ведь он был камнем преткновения, что заставило того ненавидеть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Юцин пришел к власти с помощью Гу и Линь, Хань Си был уничтожен, и семья Хань также была разрушена двумя командами. В конце концов, Хань Си превратился в низкопробного барного певца, из-за его приятной внешности он часто занимался сексом за деньги! В конце концов, он не смог этого выносить и кончил тем, что порезал себе запястье, совершив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принципа "враг моего врага - мой друг", Линь Лян всё ещё сочувствовал Хань 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"Мистеру нравится эта картина?" Лин Лян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работы Мо Фаньчжи редки. Я искал их в течение долгого времени. Мой двоюродный брат сказал, что вы забрали эту картину у Вэнь Юцина и Лян Яня, поэтому я пришел взглянуть". Хань Си повернул голову, чтобы посмотреть на Линь Ляна, и спросил: "Сколько стоит эта картина? Вы можете назначить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почувствовал себя немного странно: "Мы знакомы?" Будучи одним из лучших актеров, Хань Си всюду мелькает на телевидении и в рекламе, поэтому неудивительно, что он смог легко узнать его, но в его памяти первоначальный владелец никогда не встречался и даже не видел Хань Си, поэтому было странно, что тот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многозначительно улыбнулся: "Фотографии, на которых ты бьёшь своего двоюродного брата, разошлись в кругу богатых друзей. Трудно не узнать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положил руку на плечи Линь Ляна и подозрительно посмотрел на Хань Си: "У нас нет недостатка в деньгах, эта картина не продается,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не собирался отступать. Он показал четыре пальца и сказал: "Я куплю эту картину за двойную цену в 40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был немного тронут. Он любил деньги больше, чем эту картину, но Гу Хэншенг был другим. В присутствии Линь Ляна он никому не позволил бы бросить вызов его власти. У него было холодное лицо, и он протыкал Хань Си острым взглядом. "Человеческих слов не понимаешь? У нас нет недостатка в деньгах, поэтому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