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детского дома находилась прямо рядом со спортплощадкой. Как только заехали грузовики, несколько детей выбежали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 это время чистил детям яблоки. Только когда от входа в столовую донеслись приглушённые голоса, он немного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пасмурно, а в столовой ярко светили люминесцентные лампы. Две раскрытые двери словно служили границей между ночью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Линь распахнул дверь и вошёл, его силуэт из размытых очертаний стал чётким. И в тот момент Янь Хэцин понял: его план начал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Под пальцами блеснуло гладкое, маленькое яблоко. Он протянул его девочке, которая ждала с нетерпением, и, глядя ей прямо в глаза, с мягкой улыбкой, изогнув брови и глаза, как полумесяцы, сказал: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вежливо поблагодарила: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радостно улыбаясь, начала грызть яблоко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собрал кожуру, уже собирался встать, когда в его поле зрения попала пара чёрных начищенных ботинок: кто-то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высокая фигура заслонила свет. Лицо мужчины было неясным, выражение —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быстрых шагов прервал его взгляд — директор спешил следом. Увидел Янь Хэцина, не разобрал, кто это, но, поскольку тот был в белом халате персонала, сразу сказал: “Скорее подготовь для господина Лу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поднялся, вежливо кивнул Лу Линю — это было его приветствие. А затем повернулся и пошёл обратно к окну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Лу Линя слегка прищурились. Под правым глазом у Янь Хэцина был пластырь. Он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оглядел столовую, нашёл подходящее место и пригласил Лу Линя: “Господин Лу, присядьте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отвёл взгляд от окна и последовал за директором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вернулся к раздаче и заметил, как под столом в испуге прячется Сюй Цяоин — она узнала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Сюй Цяоин, явно смущённая, опустила голову. А Янь Хэцин сделал вид, что не заметил её, и пошёл к стойке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ничем не отличался от детского: в подносе лежали ю тяо, мясные баоцзы и яблоко, только порции были взрослые. Он также наложил две миски рисовой каши и поставил в углубление для супа на подносе, добавил две пары палочек. Взял два подноса, по одному в каждую руку, и отнёс их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мороз, температура ниже нуля, а в столовой ни кондиционера, ни отопления. Только что горячая каша остыла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застыл от неожиданности и тихо выговорил Янь Хэциню: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принести такое? Быстро скажи на кухне, чтобы сварили лапшу, мяса побольше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сказал: “Пусть будет как у всех, не нужно устраивать мне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сохраняя улыбку, закивал: “Конечно, конечно. Но вы ведь впервые у нас в столовой, по-хорошему, надо бы как следует вас угостить. А тут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 “Погода холодная, горячее быстро остывает. А если у вас от этого живот заболит? Как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скользнул взглядом по Янь Хэциню. Пластырь под глазом выглядел не новым, значит, рана старая. Затем он снова повернулся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“Кондиционеры будут доставлены позже. Согласно вашим данным, в столовой должно быть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засияли. Больше всего его беспокоили именно зимы. Средств не хватало, чтобы оплачивать отопление на всём объекте. Приходилось в первую очередь обогревать спальни детей, а классы и столовую не отапливали.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дети ужасно страдали. Он и сейчас немного разыгрывал жалость — хотел выпросить у корпорации Лу ещё несколько кондиционеров. Но кто бы мог подумать — Лу Линь уже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глубоко тронут. Если бы Лу Линь не был таким сдержанным и внушающим уважение, он бы схватил его за руку и благодарил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сказал он, поднимая кашу: “Пожалуйста, ешьте скорее,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ещё…” — но, осознав, что вопрос был не ему, повернул голову. И правда, Лу Линь смотрел не на него, а на волонтёра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“Дома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удивился: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объяснил: “Господин Лу однажды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остался не вполне доволен таким объяснением,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понимающе кивнул: корпорация Лу активно занимается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пожертвований денег и вещей при стихийных бедствиях, ходили слухи, что они учредили крупные стипендии в вузах. Пару дней назад секретарь упоминал, что в приют пришёл волонтёр-отличник. Судя по внешнему виду юноши: интеллигентный, воспитанный — это должен быть он. Вероятно, и вправду получил стипендию от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знакомыми людьми проще договариваться. Директор тут же вспомнил о планах по строительству нового медпункта, библиотеки и общежития. Бросив взгляд на бейджик Янь Хэцина и увидев фамилию “Янь”, он сразу ловко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тогда позже пусть младший Янь проведёт для вас экскурсию по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взял палочки, поднял жареную ю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торопливо доел завтрак и под предлогом похода в туалет сбегал сначала к Янь Хэциню. В тихом месте он ему вполголоса сказал: “Младший Янь, когда будешь показывать приют господину Лу, упоминай побольше про те корпуса, что будут построены на пожертвования Лу. Особенно про медпункт и библиотеку. Нам это всё очень нужно, лучше бы начать строительство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излишне подозрителен, просто уже не раз сталкивался с подобным. Некоторые компании обещали профинансировать строительство, но всё заканчивалось на бумаге или на залитом фундаменте, который потом зарастал травой. Только когда здание уже стоит, можно быть уверенным. Даже если это "Лу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сначала думал, что Лу Линь просто привёз подарки, а оказалось, ещё и корпуса финансирует.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столовую, Лу Линь уже закончил завтрак. Директор, сославшись на необходимость проверить содержимое грузовиков, вежливо попрощался и быстро ушёл. Остались только Янь Хэцин, Лу Линь и стайка любопытных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обратился к Лу Линю: “Господин Лу, пройдёмся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взглянул на него и сначала спросил: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кто это спросил. Янь Хэцин слегка прищурился и улыбнулся: “Пустяковая царапина. Неловко задел, уже почти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смотрел внимательно: “Осторожнее. Это рядом с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чуть опешил, а через пару секунд кивнул с улыбкой: “Спасибо, что напомнили. Глаза для меня очень важны,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сделал шаг вперёд: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пошёл следом, а дети с радостными криками ринулись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смешанное здание”, — начал объяснять Янь Хэцин, ведя Лу Линя к жилому корпусу: “Первый и второй этаж — административные помещения, третий, четвёртый и пятый — спальни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 прошлый раз уже поднимался сюда. Вдруг он спросил: “Ты раньше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покачал головой и указал на стоящее неподалёку заброшенное здание, где были выдраны двери и окна: “На третьем этаже вон того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было лет?” — спросил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ответил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помолчал немного, прежде чем снова заговорить: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и повёл Лу Линя на третий этаж. Дети ещё играли, в классах стоял шум и гам. Завидев их, сразу несколько малышей подбежали с криками: все просили подарки. Один маленький мальчик, руки у него были грязные, в полном неведении схватился за пальто Лу Линя: “Дядя, где твои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взглянул на Лу Линя. Тот не рассердился и даже не отстранился. Он просто достал из кармана платок, присел, взял малыша за руку и стал аккуратно вытирать грязь: “Ручки должны быть чистыми, только тогда можно брать подарок. Иначе подарок испачкается,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всё понял, но то, что его подарок испачкается, дошло до него сразу. Он тут же поспешил вытереть руки сам, боясь, что испортит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были чистыми, Лу Линь встал. Янь Хэцин заметил, что он аккуратно сложил использованный платок и держал его в руке, не выбрасывая. Другой рукой он достал телефон, набрал номер и коротко отдал распоряжение: вызвал сотрудников с подарками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один за другим вошли сотрудники корпорации Лу в одинаковых синих футболках с вышитым логотипом фирмы на груди, несущие большие и маленькие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шёл молодой человек в очках без оправы. Он, видно, не был привычен к тяжёлой физической работе. Даже от небольшой коробки запыхался 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прибежал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Хэцина его брови слегка дёрнулись. Разве это не тот самый парень из кофейни, которого босс однажды пригласил пообедать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глянул на бейджик Янь Хэцина — всё стало ясно. Помощник понял, почему босс изменил планы и приехал в детский дом раньше. Просто истинная цель была совсем не в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почтением посмотрел на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подарки для детей уже поднимают наверх. Раздавать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видя, что они собираются работать, собрался уходить, чтобы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действуя быстро, шагнул вперёд и протянул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помоги нам, пожалуйста, раздать. Сегодня людей не хватает, а детишек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“Нам будет непросто справиться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ловко разорвал фирменную клейкую ленту с логотипом корпорации Лу, открыл крышку: внутри были яркие разноцветные пеналы. Он поднял голову и спросил помощника: “Сразу всё раздавать или чтобы подходили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привезённые корпорацией Лу, вскоре заполнили всё пространство у стены. Их было очень много и самых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ожидал, что Янь Хэцин так быстро сообразит. Он бросил взгляд на Лу Линя: “Ты тут работал, разбираешься лучше меня. Как, по-твоему,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немного подумал: “Лучше по одному. Тогда они смогут подходить несколько раз. А значит, несколько раз обрадуются. Детям из приюта не хватает не столько вещей, сколько внимания. Их мир слишком тесен, слишком мало людей, с кем они могут общаться. Каждый приезд волонтёров, каждая благотворительная группа — это для них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снова посмотрел на Лу Линя. Тот не возразил. Тогда помощник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“Сделаем,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больше ничего не сказал и энергично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разрезали клейкую ленту ножницами или канцелярскими ножами, а он просто рвал руками. Подарки раздавал чётко и упорядоченно. Лу Линь, стоявший неподалёку, тихо наблюдал за ним. В глубине его тёмных глаз поблёскивали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и пятый этаж тоже поднимались, чтобы раздать подарки. К полудню все пёстрые подарки были розданы.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пришли рабочие устанавливать телевизоры.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классная комната получила по новому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тёти Чжан сияла радость. Она пригласила сотрудников корпорации Лу в столовую на обед. За утро дети уже привыкли к ним и, перебивая друг друга, стали звать всех поесть вместе. Помощник сразу спросил Лу Линя, получил его одобрительный кивок и, вежливо улыбнувшись, сказал: “Мы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тоже пошёл в столовую, но не чтобы поесть. Он набрал больше десятка порций еды и отнёс их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детям приносили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девичьей спальне остальные девочки, получив еду, тихо начали есть. Лишь одна маленькая девочка негромко позвала Янь Хэцина: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подруга той немой девочки, которую он встречал в прошлый раз. У неё были парализованы ноги, и она всё время находилась в постели. Янь Хэцин подошёл, наклонился и терпеливо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немного стеснялась, но запомнила, что утром именно этот брат помог ей поменять подгузник. Она достала из-под подушки полученный подарок: прозрачный кубик, похожий на хрустальный, правильной квадратной формы. С любопытством спросила: “Братик,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внимательно осмотрел предмет. Он был похож на украшение, немного напоминал прозрачный кубик-рубик, но, похоже, его нельзя было поворачивать. Он собирался взять его, чтобы рассмотреть поближе, когда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рядом с ним появился силуэт, вместе с лёгким ароматом. Пахло чем-то свежим, похожим на сосновые иголки после снега. Стройная рука с длинными пальцами приняла из рук девочки её подарок: “Это “Куб света”, — сказал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пошевелился. Если он сейчас обернётся, то столкнётся с Лу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продолжила спрашивать: “А что делает Куб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волос доносился лёгкий запах шампуня с ароматом сливы. Лу Линь не двигался и объяснял ей: “Он может улавливать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солнечный свет, глаза девочки мгновенно засверкали. Она так давно его не видела. С нетерпением спросила: “А как он ловит? Дяденька, вы меня научите?”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ответил: “Сегодня — нет. Солнца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девочки было видно невооружённым глазом, она совсем сникла. Тогда Лу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можно увидеть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девочек тоже перестали есть и дружно обернулись. Им тоже захотелось увидеть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Лу Линь слегка похлопал Янь Хэцина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Янь Хэцин понял, как работает этот Куб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преломления света в призме — разделенный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видел такое впервые, ему тоже было интересно. Он кивнул, слегка выпрямился и подошёл к окну,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стало темно. Как только Янь Хэцин обернулся, луч света осветил пол перед ним — это Лу Линь включил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пользуясь этим светом, вернулся обратно. Лу Линь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Лу Линь сказал девочке: “Раскрой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волнением и надеждой раскрыла ладонь. Лу Линь настроил угол куба и поднёс его к свету. В следующую секунду несколько радужных лучей упали прямо на её ладошку. В спальне раздались радостные восклицания: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Хэцина тоже на мгновение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краем глаза заметил это. Он вернул кубик девочке в руки, затем взял обратно телефон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закончив обед, получил звонок от Лу Линя. Он пару раз ответил: “Да, хорошо”, — схватил ключи от машины и выбежал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ушёл, но поддержка корпорации Лу не прекратилась. Янь Хэцин вместе с сотрудниками был занят до шести вечера. Поужинав в столовой, он потёр плечо, взял сумку и собрался уходить, как вдруг его окликнули: “Младший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ушёл, но только теперь Сюй Цяоин осмелилась выйти. Подойдя к нему с чёрным зонтом, она неловко протянула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который ты мне тогда одолжил…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 улыбкой принял зонт: “Не за что. Если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стал упоминать утренний случай. Уже почти дойдя до двери, услышал за спиной: “И ещё… Спасибо за утро. У меня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обернулся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право на личное. Вам не нужно мне объяснять. Я не стану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остолбенела. А когда пришла в себя, Янь Хэцин уже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приют, Янь Хэцин прошёл всего несколько шагов, как сзади кто-то позвал: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это был помощник Лу Линя. Янь Хэцин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подбежал, держа сумку из плотного хлопкового полотна, и достал из неё коробочку, обтянутую тёмно-синим бархатом. Протянул ему: “Господин Лу просил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 удивлением принял коробочку: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вежливо улыбнулся: “Это моя работа, не за что. До свидания.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ушёл, Янь Хэцин открыл крышку коробочки. Внутри спокойно лежал “Куб света”, такой же, как те, что дарили детям, только немного больше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Хэцин после душа сразу начал повторять материалы к завтрашнему экзамену. Только в одиннадцать он отложил книгу. Погасив свет и собираясь лечь спать, он случайно заметил кубик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он молча постоял, затем подошёл с кубом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настольную лампу, он присел и аккуратно поднёс куб к самому плафону.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вспыхнули яркие многоцветные лучи. Каждый из них был чистым и ярким, даже красивее, чем днём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медленно поворачивал куб. Переливы света кружились в воздухе, словно солнечные лучи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правую руку очень мягко, но крепко словно сжал в ней весь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Лу Линь возвращался в старый особняк семьи Лу. В гостиной горел свет. Лу Линь открыл дверь и, пока переобувался, вдруг услышал быстрые шаги, кто-то подбежал: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обулся и взглянул. В прихожей стоял незнакомый подросток. Лу Линь спокойно спросил: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застыл. После того вечера он два дня метался в сомнениях, но в итоге всё же решил прийти и всё объяснить Лу Линю. Между ним и Лу Мучи ничего нет! Но Лу Линь…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тогда, в ту ночь, Лу Линь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крепко прикусил губу. Он сделал это так сильно, что во рту сразу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гостиной вышёл ещё один человек: высокий, черты лица немного напоминали Лу Линя, только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Хань. Он всегда держался от Лу Линя на расстоянии и в целом не питал тёплых чувств к младшему брату, с которым почти не общался. Но теперь Лу Линь — глава семьи и руководитель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натянуто улыбнулся: “А Линь, ты что, не помнишь? Это младший сын Линь —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Хань заехал в родовое поместье, чтобы забрать кое-какие вещи. У ворот он столкнулся с Линь Фэнчжи и провёл его внутрь. И только сейчас спохватился спросить: “Ах да, Фэнчжи, ты ведь пришёл к Мучи? Но он сегодня вечером сюда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опустил голову. Ему было невыносимо тяжело, в голове билась одна мысль: Лу Линь не может его любить, даже не запомнил,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там дальше он просто не мог. Боялся, что не выдержит и сорвётся. С трудом опустив голову, он сказал: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поспешно убежал в полном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снег, холодный ветер с ледяными хлопьями бил в лицо. Линь Фэнчжи, не поднимая головы, долго бежал вперёд, пока не остановился, сжал колени руками и заплакал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нащупал телефон, хотел позвонить маме. Пальцем уже почти нажал кнопку, но потом передумал, не хотел, чтобы мама волновалась, и отменил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 вкус крови, в горле — ком. Он не знал, к кому ещё можно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наверняка расскажет маме. Со старшим братом такие вещи не обсудишь. Второй брат тем более, он вообще запретил ему думать о любви, всё твердит, что в университете нужно только учиться. Остальные друзья… Ему и в голову не приходило делиться с ними таким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бы первым делом обратился к Лу Мучи. Но после того, что случилось… Он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почувствовал себя ещё хуже. Он долго беззвучно плакал. И вдруг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бы обязательно утешил его безо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только-только заснул, как его разбудила вибрация телефона. Он открыл глаза, потянулся за телефоном, увидел входящий вызов, немного подумал и только к самому концу дозвона ответил: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На том конце заплаканный голос закричал: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