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бар Oxygen.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всё это время не сводил глаз с барной стойки. За стойкой кто-то из барменов был занят делом. Он подозвал официанта: “Младший Янь ещё не пришёл?”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покачал головой: “Он сегодня взял отгул”.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послышалось движение. Фэн Чжисянь посмотрел в ту сторону. Менеджер бара как раз заходил, сопровождая Се Юньцзе и ещё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знал, кто такой Се Юньцзе. А вот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него повнимательнее и не ожидал, что в тот же момент встретится с ним взглядом. Их глаза пересеклись и Фэн Чжисянь почему-то вздрогнул, тут же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 “Кто тот мужчина, что с господином Се?”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тоже взглянул в ту сторону и заговорил тише: “Господин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людей с фамилией Лу множество и среди них немало бизнесменов. Но если кто-то просто говорит “господин Лу”, то речь может идти лишь об одном человеке: главе корпорации Лу, Лу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втянул воздух сквозь зубы, неудивительно, что такая мощная аура. Так вот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Хэцин сегодня взял выходной, Фэн Чжисянь решил не задерживаться. Затушил сигарету, обнял мальчика, сидевшего рядом, что-то тихо ему прошептал. Щёки у парня вспыхнули и он поднялся,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смотришь?” — спросил Се Юньцзе, проследив за взглядом Лу Линя. Он увидел, как двое мужчин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спокойно отвёл глаза: “Ничего”.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почувствовал, что Лу Линь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сам захотел выпить, теперь вот ещё и вошёл через главный вход бара. Хотя обычно они заходили с другой стороны, через приватный вход прямо в вип-комнаты.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менеджер расплылся в приветливой улыбке: “Господин Лу, господин Се, сегодня как раз пришло несколько бутылок Petrus. Откроем?”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плюхнулся на диван: “Не надо, принесите лучше по стакану Негрони от младшего Яня”.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поклоном: “Сегодня… к сожалению… младший Янь взял отгул”.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в его сторону. Менеджер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явным волнением ждал реакции, но Лу Линь всего лишь спросил: “Какие года у Petrus?”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ответил: “Шестнадцатый, пятнадцатый и есть одна бутылка девяностого”.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“Открывайте девяностый”.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“Есть, сейчас всё будет”, — менеджер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не сводил глаз с Лу Линя. Прижав язык к коренным зубам, он прищурился: “Старина Лу, ты же вроде собирался сегодня на рыбалку?”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был одет в спортивную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дороге начался снегопад”, — он поднял стакан с водой, взгляд его был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Юньцзе вспомнил, что и вправду вечером пошёл сильный снег. Пока он ехал сюда, по сводкам сообщали, что на многих дорогах обледенение и их уже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пошутить: Ну ты же и в тайфун в море выходишь, но, только открыв рот, заметил, что Лу Линь совершенно не настроен разговаривать. Он молча крутил в руках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так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Хэцин вернулся в свой жилой комплекс. Сегодня день выдался удачным. Он оставил у места, где обычно появлялись бездомные кошки, несколько почищенных рыб и только потом поднялся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 съел прямо у озера, так что теперь переоделся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 был очень тесным: одна половина — унитаз, другая —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раньше не было, он сам её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тесное пространство с занавеской стало ещё уже, но Янь Хэцин был слишком худым, так что едва-едва, но помещался и мог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плитка на стенах, прослужившая уже не один год, пожелтела, но Янь Хэцин отдраил её до блеска. Горячая вода лилась сверху, он закрыл глаза, в голове снова прокручивалась сцена у подножия горы — та самая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марку, но номер машины помнил точно: A1111.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вечером поехал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звук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предыдущие “случайные” появления сработали — Лу Линь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Янь Хэцин надел чистую, мягкую пижаму. Было уже почти одиннадцать, но он всё равно открыл ноутбук и, как по расписанию, стал решать задания из базы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закончил позже обычного, только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снова разболелась шея: у него шейный остеохондроз.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он жил на маленьком балконе дома семьи Янь, где большую часть года стояла сырость, а кровать позволяла лишь свернуться клубком; его шея давно уже пострадала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ноутбук, немного помассировал шею и только потом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запирался в комнате на замок и не откликался, кто бы ни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состояла из нескольких комнат: с игровой комнатой, тёмной комнатой для проявки фотографий и отдельной гостиной. В гостиной стоял холодильник и шкафчик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каждую неделю пополняли запасы мороженого и напитков в холодильнике, а также закуски в шкафу — Линь Фэни знал, что брат с голоду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понедельнику он всё-таки забеспокоился, что одни снеки могут испортить желудок и вынужденно снял замок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плотно занавешена шторами, не пропускавшими ни луча света, лишь тусклый свет из коридора пробивался внутрь. На широкой мягкой кровати под одеялом виднелся маленький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осторожно вошёл с подносом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поставил поднос на тумбочку и, присев на корточки, тихо стал уговаривать Линь Фэнчжи: “Чжичжи, поешь немного каши, потом опять поспишь. Это твоя любимая каша с королевским крабом”.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не ответил, продолжая лежать, зарывшись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попытался приподнять одеяло: “Под одеялом душно, тебе будет нехорошо…”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Фэнчжи тут же крепко схватился за одеяло, не давая ему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вынужден был отпустить. Он сел прямо на ковёр: “Если ты не ешь, я тоже не буду и мама не будет, мы всей семьёй вместе с тобой голодать будем”.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одеяло приоткрылось с краю: “Мама не 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 улыбкой, полной нежности, ответил: “Ты же её сердце. Если ты не ешь, как она может? Сейчас мама лежит в постели... кажется, у неё желудок…”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одеяло взметнулось, Линь Фэнчжи поспешно вскочил с кровати и босиком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не удержался от улыбки и тут 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добежал до комнаты матери. Та как раз возилась с бутылкой где были гвоздики.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она обернулась и радостно сказала: “Чжичжи проснулся”.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Фэнчжи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неё круглыми глазами, но вдруг вся злость из него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он, по сути, уже смирился с тем, что он приёмный.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тяжело из-за того, что Лу Линь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тому несколько сообщений, но в самые тёмные дни своей жизни так и не получил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Лу Линь безразличен к нему, глаза Линь Фэнчжи моментально покраснели от слёз. Мать тут же поставила цветы, подошла к нему и нежно обняла: “Моё солнышко обиделось… не плачь, не надо плакать”.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внезапно расплакался, слёзы хлынули ручьём. Он уткнулся в мамины объятия и дал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“У-у-у, мамочка, мне так плохо…”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и Линь Фэни. Увидев, что младший брат наконец-то проявляет хоть какие-то эмоции, он одновременно почувствовал облегчение и в душе принялся яростно проклинать Янь Хэциня.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так просто отпускать того, кто довёл его дорогого братишку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плакал долго, пока не выдохся и только тогда его настроение постепенно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Глаза были красные и распухшие. Сделав несколько глубоких вдохов, он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я пойду к Янь Хэциню”.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облегчением улыбнулась. Утирая слёзы с его лица, она сказала: “Хороший мальчик. Мама тобой гордится”.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Фэни был этим совсем не доволен. Он боялся, что Фэнчжи снова сблизится с Янь Хэцинем. Но раз уж брат сам так сказал, перечить он не стал: “Я тебя отвезу”.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Линь Фэнчжи было слишком много вопросов, которые он хотел задать Янь Хэциню и ему удобнее было пойти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“Я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Фэнчжи один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адрес Янь Хэциня.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подъезда. Линь Фэнчжи вышел и, увидев обстановку вокруг, на мгновение растерялся, всё было довольно старым и обшарпанным.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ошибся? Разве Янь Хэцин живёт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третий этаж по номеру квартиры. Линь Фэнчжи остановился перед ржавой железной дверью, не стал стучать, набрал Янь Хэциня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дома?” — немного неловко спросил он: “Я у тебя под дверью”.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в фартуке, в руке — лопатка для жарки, на лице — тёплая улыбка: “Заходи”.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Янь Хэциня, Линь Фэнчжи всё ещё чувствовал себя неуютно. Он избегал взгляда, кивнул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порог, как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Янь Хэциня?! Да он даже меньше, чем комната его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упустил выражения его лица. Кивнул в сторону обувной полки: “Голубые — чистые тапочки. Я как раз жарю еду, садись где хочешь”.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послушал звуки готовки, колебался несколько секунд, потом снял пальто, повесил его, снял уличную обувь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оказались как раз по размеру, мягкие и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внутрь и сразу охватил взглядом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диван, один чайный столик, одна кровать.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в комнате было очень чисто и аккуратно. Рядом с диваном стояла большая ваза с цветами восковой сливы, тонкий аромат разносился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подлокотнике дивана была аккуратно сложена стопка из десяти книг. Линь Фэнчжи мельком взглянул: “Клеточная биология”, “Иммунобиология”, “Науки о жизни”, “Молекулярная и клеточная биология”…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книги на японском, русском и каких-то других, незнакомых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отвёл взгляд и сел на другую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Янь Хэцин вышел с блюдами: жареные яйца с помидорами и обжаренное мясо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их на чайный столик, потом вернулся на кухню и вынес две миски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первый раз, когда ты ешь то, что я приготовил”, — Янь Хэцин улыбнулся: “Я очень рад”.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слегка поджал губы и взял палочки. Он никогда не ел такой простой еды, но, стоило попробовать кусочек яичницы, как он неожиданно обнаружил, что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кусочек. Атмосфера стала куда легче, чем в начале, и Линь Фэнчжи начал понемногу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живёшь один? А твои родители? Они не с тобой? Или они в другом городе?”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спокойным голосом сказал: “Мои родители умерли. Если ты имеешь в виду приёмных — я с ними разорвал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Фэнчжи почувствовал неловкость от первой фразы, но вторая сразу вызвала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родителями были тёплые отношения и он совершенно не мог понять поступка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как только узнал, что они тебе не родные, сразу с ними порвал?”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замер в движении, но очень быстро вновь как ни в чём не бывало продолжил класть еду в тарелку: “Я не терял память. У нас были другие причины прекратить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 по какой причине”, — сказал Линь Фэнчжи, откладывая пиалу: “Они ведь тебя вырастили. То, что ты сделал, должно было сильно их ранить”.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вдруг вспомнил, как в романе Лу Мучи описывал Линь Фэнчжи: “Мой наивный, добрый и глупенький оленёнок”.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младший брат — чистый, как хрусталь, прозрачный, невинный… и до невозможности раздражающе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улыбнулся, отложил палочки: “Я в туалет. Будь добр, убери за собой посуду на кухню, просто поставь в раковину”.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чувствовал, что есть у Янь Хэцина на халяву не очень хорошо. Хоть он и никогда не мыл посуду, всё же сам вызвался: “Ничего, я помою!”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чуть улыбнулся: “Спасибо тебе, это тяжело”.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зашёл на кухню. Услышав оттуда звуки неразберихи, Янь Хэцин поднял стакан с водой, прошёл в прихожую и спокойно плеснул на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голос у него был мягкий: “Фэнчжи, я не очень хорошо себя чувствую. Не мог бы ты заодно заехать в мой университет и забрать одну вещь?”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голос Линь Фэнчжи: “Когда?”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взглянул на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и Янь Шэнбинь, вероятно, уже пообедали и снова отправились его поджидать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