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того же дня руководство Улинь наконец опубликовало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техническими специалистами мировой рекорд в подземелье тридцатого уровня Ночное расследование в Зале прославленных мечников признан действительным. Команды с седьмого сервера провайдера Электросеть Клич водного дракона и с пятого сервера провайдера CNC Небесный сорочий мост, поочередно побившие мировой рекорд, получат положенные награды. Рейтинг в Списке героев Улинь официально обновлён. Текущий мировой рекорд установлен игроками с пятого сервера провайдера CNC: Старый кот, Белый лис, Феникс, Леопард, Ненасытный волк, Синий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вышло заявление, на форуме тут же поднялась буря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рекорд, установленный давным-давно, дважды побит за ночь без читов? Многие игроки подозревали, что это дело рук профессиональных киберспортсменов, все высказывали свои догадки 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Зал прославленных мечников — всего лишь маленькое подземелье тридцатого уровня, и большинство игроков, занятые прохождением подземелий максимального уровня, не обратили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команда из гильдии Лохуаци с первого сервера Воспоминания о Цзяннане одолела первого босса в большом рейде семидесятого уровня Собрание мастеров меча. Эта новость быстро стала главной темой дня, а обсуждение Зала прославленных мечников опустилось в конец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шум вокруг мирового рекорда в Зале прославленных мечников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вечером в игру, Лю Чуань увидел уведомление о том, что его ждёт новое письмо в почтовом ящике, а ещё в левом нижнем углу экрана мигал и требовал к себе внимания целый список чатов с личными сообщениями. Лю Чуань скрыл все уведомления и полез в почтовый ящик. Открыв письмо, он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мировой рекорд действительно оказалась завидной: руководство игры расщедрилось на десять тысяч золотых, редкие оранжевые материалы и камни пяти стихий по сто штук каждой стихии. Собирая материалы, Лю Чуань не без удовольствия написал в групповой чат: «Ученик, зайди на аккаунт Е-Е и помоги мне забрать награду, у меня уже не хватает места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«Хорошо, сложим всё в хранилище гильдии!» — и тут же зашёл под учёткой Семь снежных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удивился: «А как ты вошёл без кода подтверждения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«Е-Е дала мне свой номер, когда была онлайн, я и спросил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вздохнул: «Когда вы успели так сдружиться?»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захихикал: «Она сегодня заходила, пока тебя не было, сказала, что будет сильно занята, попросила меня попрокачивать её персонажа и оставила свой номер. Раз уж я всё равно целыми днями фармлю подземелья, решил заодно и её прокачать».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подумал, что Цинь Е сейчас действительно по горло занят делами команды, и раз уж он хочет иногда порасслабляться в онлайн-игре, то что тут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«Ну тогда пока продолжай прокачку. Приходи в торговый квартал Цзянлина, я отдам тебе вещи для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«Хорошо,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тоже не остался в стороне и подошёл помочь. Материалов, полученных в награду, было так много, что их нужно было разобрать и разложить по порядку. Ли Сян просто сваливал всё в кучу, но настоящим специалистом по хранилищу был всё-таки У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наградой, Лю Чуань наконец обратил внимание на левый нижний угол экрана и открыл окно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писем было от глав различных гильдий с одним и тем же предложением: «Эксперт, не хочешь ли ты вступить в нашу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главы гильдий увидели, что он побил мировой рекорд, и кинулись переманивать его к себе. Лю Чуань отклонил все предложения по шаблону: «Спасибо за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всех этих сообщений было одно, сумевшее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Старый кот: «Эксперт, найдётся ли у тебя минутка? Хотелось бы кое-что обсудить. Буду рад, если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озадаченно смотрел на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Кажется, я его не знаю, но имя почему-то всё равно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написал: «Здравствуй, я капитан команды с пятого сервера CNC, которая побила рекорд в Зале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призадумался было, но быстро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имя показалось ему знакомым: он видел его вчера в объявлении о новом мировом рекорде, где была команда с пятого сервера CNC, в которой все шесть ников игроков представляли разных животных, а их лидером и был как раз Старый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«Чем могу тебе помочь,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не стал ходить вокруг да около: «Я собираю команду, чтобы в следующем году принять участие в Национальном чемпионате представителей городов. Нам сейчас очень не хватает людей. Если тебе это интересно, может быть, присоединишься к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 нему обратится капитан другой команды! Да ещё и набирающий команду для участия в Национальном чемпионате представителей городов в следующем году, как и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Донельзя заинтригованный, Лю Чуань спросил: «В вашей команде тоже есть профессиональные игроки? Иначе бы вы не смогли так просто побить мировой рекорд в Зале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ответил: «Все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почему директор Гао и председатель Ли прекратили расследование: команда с пятого сервера CNC оказалась слишком непростой. Все шестеро — профессиональные игроки? Они что, всей командой перешли из другой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пояснил: «Я искренне приглашаю тебя вступить в нашу команду, поэтому сразу скажу. Мы — команда FTD из игры Чудо, теперь играем в Улинь. Я слышал, что в про-лиге увеличивают количество команд, и решил, что мы с командой полгода потренируемся в онлайн-игре, а потом подадим заявку на Чемпионат городов следующего года. Если всё пойдёт хорошо, то пройдём в финал и сможем попасть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удивлением смотрел длинное сообщение, появившееся в чате за какие-то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у этого Старого кота просто сумасшедшая — сколько слов в секунду он набирает?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Команда FTD?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киберспортсмен со скоростью рук больше шестисот? Молниеносный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тот самый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вспомнить, то Лю Чуань и Старый кот уже однажды пересекались на соревнованиях TGA Grand Prix!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 делится на множество отдельных дисциплин, у каждой дисциплины есть своя профессиональная лига, своя система управления и свои правила, обычно никак не пересекающиеся между собой. Но есть и исключение — национальный турнир TGA Grand Prix.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TGA Grand Prix проводится два раза в год, в летнем и зимнем сезонах. Это настоящий праздник киберспорта, объединяющий практически все дисциплины: League of Legends, CrossFire, Dungeon &amp;amp; Fighter, StarCraft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TGA Grand Prix можно встретить топовых игроков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совместных турнирах могут случайно пересечься мастера из совершенно разных дисциплин, обычно не имеющие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Лю Чуань всё-таки вспомнил, как познакомился со Старым котом ровно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сопровождал новичков команды Хуася на турнир по арене Улиня, в то время как на главной сцене как раз проходил полуфинал одиночного турнира по Чуду. На таких масштабных соревнованиях расписание всегда очень плотное. Главная сцена обычно зарезервирована для финалов и полуфиналов ключевых дисциплин, а групповые этапы проводят на соседних, меньших по размеру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командой Хуася как раз играл групповой этап на небольшой сцене, и, когда их матчи закончились, на главной сцене как раз играли полуфиналы.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и Улинь были играми одного жанра: MMORPG-игры* с командными сражениями, но Чудо было в западном фэнтезийном сеттинге с такими игровыми классами, как воины, жрецы и маги, а Улинь — в сеттинге китайского уся с разнообразными школами боевых искусств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игровые классы и их навыки различались, основные принципы игр жанра MMORPG в целом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 Лю Чуань взглянул на экран с прямой трансляцией и моментально увлёкся происходящим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сцене демонстрировал не только феноменальную скорость рук, но и невероятно продуманную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за призывателя, он окружал противника своими питомцами и методично изматывал его до смерти — это был стиль игры, до боли напоминающий Лю Чуаню его собственную тактику кайта, у него даже возникло чувство, будто он встретил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удержался от любопытства и взглянул на сцену: в звуконепроницаемой кабинке сидел молодой человек с правильными чертами лица, смуглой кожей, короткой аккуратной стрижкой и невероятно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нажимая на клавиши, его рука как будто танцевала по клавиатуре — стремительно, твёрдо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игру, парень будто излучал особую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прочитал его ник — Old cat, что переводится как Старый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шаг за шагом заманивал оппонента в ловушку, чтобы буквально взорвать его сокрушительной атакой — поистине неудержимая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даже Лю Чуань не удержался от пары одобрительных хлопков.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его знакомая, комментатор Чэнь Фэйфэй. Обратив внимание на его интерес к происходящему на сцене, она спросила: «Капитан Чуань, ты тоже играешь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«Нет, не играю,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Фэйфэй пояснила: «Этого игрока зовут Старый кот, и его скорость рук такая же бешеная, как у тебя. Настоящий король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Лю Чуань заинтересовался ещё больше: «Он прошёл в полуфинал одиночного турнира, должно быть, топовый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Фэйфэй кивнула: «Точно. В Чуде его зовут молниеносным Кошачьим богом, он один из сильнейших призывателей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плохо разбирался в Чуде, но эта игра была похожа на Улинь: западные жрецы соответствовали китайским лекарям, западные призыватели — призывателям ядовитых тварей Пяти ядов или кукловодам Танмэнь, полагающимся на призыв питомцев или марионеток. Игра за класс призывателей так или иначе сводилась к похожей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разглядывая выведенную на большой экран статистику матча, Лю Чуань пробормотал: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Фэйфэй улыбнулась: «По сути, вы играете за один и тот же класс. Хочешь, я познакомлю вас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согласился: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на таких крупных турнирах обычно знают всех киберспортсменов, а очень общительная Чэнь Фэйфэй была лично знакома со многими капитанами. После матча она позвала двух божественных игроков из разных киберспортивных дисциплин встретиться в кафе, которое специально организовали для того, чтобы участники турнира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закончивший игру Старый кот уже не излучал собранную, острую как клинок энергию, которую наблюдал Лю Чуаня во время матча, а наоборот, выглядел довольно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он оказался ещё смуглее — бронзовая кожа, как будто покрытая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белая кожа скрывает три недостатка, а красивые женщины должны заботиться о белизне кожи, чтобы лучше выглядеть. Но для мужчин это не имеет значения, лёгкая смуглость может, наоборот, придать особый шарм. Слишком светлокожих парней дразнят белолицыми красавчиками, намекая на внешность, свойственную продающим свою любовь за деньги, в то время как высокие и смуглые мужчины в глазах обывателей выглядят по-пацански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кота была именно такая, крутая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Фэйфэй представила их: «Это Старый кот, капитан FTD. А это Океан вмещает сотню рек, капитан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улыбаясь, протянул руку: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тоже улыбнулся: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познакомились, пожав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графика соревнований и капитанских обязанностей у них не было времени на долгую беседу и после чашки кофе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яркими впечатлениями Лю Чуаня о Старом коте стали его острое и хладнокровное тактическое мышление, феноменальная скорость рук и… очень смуглая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через два года команда FTD распадётся, и уж тем более никому бы в голову не пришло, что Старый кот поведёт всю свою команду в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своими навыками и силой Старый кот мог бы без труда найти себе место в другой команде, но вместо этого он решил вместе с товарищами уйти в новую игру, по всей видимости, не желая их бросать. Будучи капитаном, он отказался от индивидуальной карьеры в пользу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не восхититься такой решимостью, граничащей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кот продолжил диалог в личке: «Эксперт, присоединяйся к моей команде и вместе сыграем на турнире,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«К сожалению, наши с тобой цели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удивился: «Ты тоже собираешь команду на чемпионат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«Именно так. Поэтому мы с тобой скорее соперники, чем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«Если только мы не объединим наши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решительно отказался: «Объединиться не выйдет. Раз уж твоя цель — тоже чемпионат городов, забудь о моём предложении. Собирай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поинтересовался: «Ты уже решил, от какого региона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не стал секретничать и прямо ответил: «Мы вшестером сейчас в Чжэцзяне, будем участвовать от Восточного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«Если ничего не изменится, я буду от Южного».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ответил: «Тогда мы вряд ли столкнёмся».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написал: «Столкнёмся. На национальном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на секунду задумался, затем заинтересованно спросил: «Ты настолько уверен? Уверен, что твоя новая команда сможет пройти в национальный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«А разве ты не уверен? Что твоя команда сразу после перехода сможет пройти в национальный финал? В Улине хватает талантливых игроков-любителей».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решительно ответил: «Тогда хватит болтать. Покажем,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смайлик с рукопожатием: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знакомы мельком, но оба играли призывателями и использовали похожий стиль игры, так что Лю Чуань испытывал к нему уважение и профессиональную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мастер в одиночку перешёл в Улинь, Лю Чуань любой ценой попытался бы заполучить его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соперник оказался амбициозным капитаном, который привёл с собой преданных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объединиться невозможно, остаётся 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противник на любительском чемпионате городов — поистине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подумал немного и написал в личку Даосу свежего ветра: «Даос, где ты сейчас работаешь?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ответил: «Я сейчас в Чанша, работаю в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у него такой деловой подход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с улыбкой: «У тебя будет время на День КНР? Хочу с тобой встретиться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удивился: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Даос уже решил играть в его команде, то Лю Чуань не стал ничего скрывать: «Команда с сервера провайдера CNC, побившая наш рекорд, оказалась профессионалами, которые перешли из другой игры. Они будут соревноваться с нами за места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опешил: «Вся целиком команда перешла?»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«Да, вся команда FTD из Чуда. Будет неприятно, если случайно столкнёмся с ними в национальном финале. Они и так давно вместе играют, а сейчас усиленно тренируются в онлайн-игре. К началу турнира в следующем году их тактика и координация будут на высоте. Нашей новой команде будет тяжело играть против таких ветеранов. Честно говоря, наши шансы не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городов — любительский турнир, у большинства участников нет соревновательного опыта, тем более, что собрать сильную команду, в которой все игроки были бы экспертами, очень сложно. Поэтому он думал, что с Лю Чуанем во главе команды они без проблем пройдут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ни возьмись на горизонте появился грозный соперник — целая профессиональная команда из другой киберспортивной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серьёзность ситуации, Цзян Шаоцин спросил: «Капитан Лю,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«Надо ускоряться с формированием команды и пересмотреть наши планы. На День КНР я могу приехать к тебе в Чанша или ты приезжай ко мне в Гуанчжоу. Как тебе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написал: «Давай я к тебе. У меня там друг, сяду на скоростной поезд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«Хорошо, тогда всё лично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беседу, Лю Чуань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Старого кота создало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не торопиться и потихоньку собирать команду, чтобы быть готовым к началу чемпионата в июне следующего года, но у Старого кота уже была команда, которая начала тренировки. С таким серьёзным подходом он твёрдо решил с помощью чемпионата городов пройти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Запланированное в следующем году увеличение команд в лиге даёт возможность и финалисту, и полуфиналисту чемпионата городов автоматически получить места в про-лиге, без отборочных игр против вылетевших из неё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проходных места два, так что и Лю Чуань, и Старый кот могут оба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если их команды случайно встретятся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городов проводится в четырех регионах: Восточном, Западном, Южном и Северном. Старый кот будет играть в Восточном, а Лю Чуань в Южном, так что на региональных этапах они не пересекутся. Но если они пройдут в национальный финал, их распределят по группам в случайном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национальный финал проходят восемь команд, топ-два из каждого региона, и, для того чтобы распределить команды по турнирной сетке, проводится жеребьевка. Велика вероятность того, что команды из разных регионов попадут в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очень повезёт, то Лю Чуань и Старый Кот попадут в разные группы, и оба смогут из них выйти, тогда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вытянут на жеребьёвке одну и ту же группу — это будет настоящая группа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появился такой сильный соперник, то Лю Чуань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соперник привёл всю команду, когда у тебя всего один игрок — это вообще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MMORPG — Massively Multiplayer Online Role-Playing Game — массовая многопользовательская ролевая онлайн-игра — жанр компьютерных игр, сочетающий элементы ролевых игр (RPG) и многопользовательских онлайн-игр (MMO). Характеризуется большим количеством игроков в одном постоянно существующем виртуальном мире, ролевой системой, социальным взаимодействием и наличием внутриигровой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