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Бонсай Гу не перекладывал весь свой вес на его львиные руки. Корни, упавшие на землю, тихо скользили.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Чи Джун взял машину со свободной подвеской, держа в руках большое гинкго. Несмотря на странные выражения лиц пассажиров, его лицо не изменило цвет. Он притворился, что просто обнимает елку и может сохранять спокойствие. Он даже немного повеселился.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Чи Джун вышел из машины и окружающие пешеходы отступили, бонсай выпрыгнул из рук его льва. Его корни ушли глубоко в золь и начали проскальзывать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посмотрел на следы, оставленные на земле, и решил, что они не очень заметны. Он поднял руку, будто держал дерево за талию. Тонкая белая рука сознательно двигалась вокруг его талии, и Бонсай Гу сдвинул свой балдахин. Он поднял ветку и схватил Чи Джуна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повернулся и посмотрел на ветку на своем плече. Он подумал о том, что это была рука Гу Яньчжэна, и посмотрел на дерево гинкго, говоря то, что он хотел сказать в ресторане. «На самом деле, ты сейчас очень хорош. К сожалению, лица у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Безликий бонсай,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и одно дерево спокойно шли по дороге. Вокруг никого не было, но листья бонсай настороженно вздымались. В то же время Чи Джун остановился и быстро посмотрел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прятался за ними, был потрясен и нежно погладил карту чистого черного зверя.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поднял ноги и осторожно наступил на корень дерева бонсай. «Не двигайся,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этот мир и не сражался. Он хотел практиковаться, а также хотел знать, как сражаются люди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немедленно встряхнул свой навес. Как он мог еще привыкнуть к своему льву? Последние семь лет апокалипсиса он баловал своего льва, который повсюду бросался убивать. У этого льва не было угрызений совести, и он, наконец, сделал нечто столь же беспринципное и высокомерное, как взорвать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почувствовал боль и панику, когда подумал об этом! Ему не терпелось крепко прижать этого человека к стволу своими листьями. Таким образом, прежде чем его лев смог действовать, Бонсай Гу сдвинул свои листья и напал на человека, скрытого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Зеленые листья были переброшены, и человек немедленно активировал свою боевую карту.  Гигантский черный механический кот выскочил из карты зверя и замахал лапами, чтобы заблокировать листовые пластинки. Плотные лезвия моментально вонзились в тело черной механической кошки, издавая непрерывные стучащие звуки. Некоторые из лезвий даже пробили механическую кошку и глубоко вонзились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спине механического зверя и манипулирующий им почувствовал, как его подбородок отвисает. Умственная сила, которую он вложил в механическую кошку, могла ясно почувствовать повреждения, нанесенные механической кошке.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механический зверь, отпечатанный на карте из самого твердого сплава высокой плотности, и он мог противостоять ионной пушке. Это был механический зверь, непобедимый в поясе астероидов против звездных воров. Но он не выдержал даже такой простой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увидел, как действует бонсай, и шагнул вперед, пнув ствол бонсай. «Не кради это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стряхнул ветку гинкго, державшую его за плечо, и, сосредоточив свою металлическую силу в руках, бросился к большому механическому коту. Бои раскрыли истинный облик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секунды спустя две кошки двигали лапами с частотой и скоростью, которые были почти невидимы невооруженным глазом. Чи Джун превратился в большого льва в тот момент, когда он вошел в контакт с механической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уставился на льва, размахивающего лапами. Большой лев не нарушал действий кошки. Когда он размахивал лапами, он даже гладил свою густую львиную гриву, и его хвост радостно 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другой способ борьбы по сравнению с апокалипсисом. Во время апокалипсиса Чи Джун мог превращаться в зверя, но в основном это было сделано для того, чтобы улучшить использование своих металлических способностей. В основном он контролировал различные металлы, чтобы проникать или разбивать головы зомби. Он действительно впервые так замахал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Джун остался доволен таким боевым приемом. Всякий раз, когда его лапы приближались к механическому зверю, его металлические способности также могли исследовать узор зверя. Конечно, он обнаружил, что человек, отвечающий за механическую кошку, не собирался их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нравились львиные лапы, и он хотел схватить лапы большого льва. Однако в его сердце также были гнев и настойчивость. Такой упорный бой означал, что его непослушный лев будет в опасности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лев явно полагался на Гу Яньчжэна, который был рядом с ним, который мог победить врага в любое время, одновременно исцеляя льва. Это было бессовестным, что Бонсай Гу захотел связать этого льва за хорошую выговорку! К сожалению, Бонсай Гу мог только сердито ждать, будучи готовым уничтожить механическую кошку за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управлял механической кошкой, не собирался иметь дело с невооруженным Чи Джуном. Он даже пытался избежать Чи Джуна, когда тот набросился, но Чи Джун был слишком быстр и прямо столкнулся с лапами механической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потому что был уверен, что этот человек умрет от механических когтей. Затем он был шокирован, обнаружив, что механический кот не причинил вреда человеку, несмотря на то, что его когти были достаточно острыми, чтобы разорвать внешнюю броню зерга. Механические когти из сплава высокой плотности коснулись человека, и даже раздался звук удара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мгновение ока человек, который бросился к нему, исчез, и на этом месте оказался огромный коричнево-желтый лев с красивой шерстью. Мужчина почувствовал облегчение. У этого человека изначально была боевая карта, но механический зверь отличался от обычных механических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этот человек не умрет легко, произошла сцена, в которой механический зверь и лев обменивались лапами. Через некоторое время мужчина на спине механического кота был парализован. Это произошло потому, что он обнаружил, что каждый раз, когда его механический кот касался лапы льва, линии на поверхности его механической кошки стирались. Если он продолжит сражаться, его механический зверь будет уничтожен, а его умственная сила, интегрированная в карту зверя, будет повреждена. У него все еще были ходы, но он не мог позволить своему механическому зверю выпустить гравитационную пушку или высокоэнергетическую ионную пушку в столице. Он не хотел убивать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этот человек пристально посмотрел на Чи Джуна, активировал силу механического кота и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Льва Чи думали, что это было жалко, когда его глаза горели, глядя на механического кота. Через минуту он сможет очистить поверхность механического зверя и увидеть более сложные узоры внутри. Например, картина ускорения на заднице механического зверя была… довольно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сбежал, погладил свою карту зверя, слой которой был почти соскоблен, и облизнулся, прежде чем подключиться к своему квантовому компьютеру. Чэн Шу в своем магазине карточек зверей был удивлен, когда увидел звонок от Сун Бохао.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отреагировал и подключился к звонку Сун Бохао. В тот момент, когда знакомое лицо появилось перед ним, Чэн Шу подсознательно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поднял руку и коснулся трехмерного изображения Чэн Шу. «Ничего, я просто хотел сказать тебе, что то, что я обещал тебе раньше, я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улыбнулся. "Это правильно? У тебя есть еще одна награда за задание? Сколько денег тебе надо? Могу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на мгновение заблокировал горло, и он попытался говорить спокойно. «Не пойми неправильно. Я не могу защитить человека, который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был ошеломлен.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известным лидером наемников. Было неизвестно, насколько безумно он играл в поясе астероидов, и количество звездных воров, с которыми он имел дело, было неизвестно. Как мог ребенок Чи Джун быть сильнее его? Глядя на потрясенное лицо Чэн Шу, Сун Бохао зажал карточку пальцами и показал царапины на ней. «Слушай, он чуть не сломал мою карту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Шу внимательно посмотрел на карту зверя в руке Сун Бохао и обнаружил, что она явно повреждена. Какое-то время он не знал, что делать. Сун Бохао выбил карту зверя. «Как ты собираешься мне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Боевая карта высокого уровня стоила более 10 миллионов звездных монет. Цена не была бы дешевой, даже если бы ее можно было приготовить. Кроме того, иногда было невозможно получить продвинутые боевые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Бохао увидел, что человек напротив него долго молчал, прежде чем, наконец, сказал: «Приходи, мы должны встретиться,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Лев Чи чувствовал себя комфортно после хорошего боя и обнаружил, что его одежда была настолько повреждена, что ее больше нельзя было носить. Глядя на одежду, разорвавшуюся из-за его превращения, он тупо подумал, что, похоже, забыл купить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Льва Чи было немного угрызений совести. Он не знал, сколько одежды осталось надеть в доме генерал-майора. Лев Чи лизнул свою львиную гриву и поднял толстые лапы к бонсай своей семьи, присев перед корнями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Яньчжэн, сделай для меня одежду. Я не хочу носить металл. Трудно принять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Бонсай Гу сдвинул свои ветви. Он больше не мог повторять одни и те же ошибки и позволять льву привыкать к таким беспринципным действиям. Он должен был наказать его! Он должен дать понять непослушному льву, что с сегодняшнего дня он не может трансформироваться в свою зверскую форму, чтобы сражаться, и этого следует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Бонсай Гу задрожал, и вскоре листья гинкго упали в вихре, обернувшись вокруг Льва Чи. Они постепенно удлинялись и переплетались, образуя одежду, а также обвивали задние лапы и хвост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бонсай Гу был готов, он почувствовал, что этого укрытия недостаточно, и контролировал листья гинкго, чтобы обернуть верхнюю часть Льва Чи. Одежда из листьев гинкго была мягкой и удобной, намного лучше, чем металлическая одежда, которую делал ранее Лев Чи. Просто Лев Чи смотрел на веерообразные лезвия на своем теле… зеленый жилет и зеленые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гинкго в его семье застрял в этой форме, его голова стала жесткой, а чувство эстетики уменьшилось. Чи Джун действительно не хотел надевать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http://bllate.org/book/15718/1406597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