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стоял у входа в школьное здание и смотрел на место, где прыгнул Лю Фэнцзя. Там собралось несколько человек — Цзян Цзинфэн, пожилой мужчина в строгом костюме Мао, который, как говорили, был его дядей по боевым искусствам, и старик Лю. Они настаивали, что Лю Фэнцзя нужно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Синь Синь утверждала, что Лю Фэнцзя не был злодеем. Когда они оказались в ловушке в художественной галерее, именно он вывел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Ву стоял рядом с Е Байчэнем, наблюдая за мужчинами, которые пели и расставляли предметы. Он не смог удержаться от замечания: «Это ничем не лучше того бумажного журавлика, которого ты выбросил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повернулся и серьезно предупредил: «Я просто поднял того бумажного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Ву хлопнул Е Байчэня по плечу. «Я знаю. Тс-с, не нужно быть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Ву знал, что младший брат Е Байчэня, Е Байюй, обладал некоторыми мистическими способностями. Но семья Е была полна решимости сохранить это в секрете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Бай Бая, никакая осторожность не была лишней. Кто знает, какие люди работают в этом так называемом Специальном отделе? Увидев их агрессивные намерения убить Лю Фэнцзя, Е Байчэнь твердо решил защитить своего милого младшего брата Бай Бая от 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должны остаться здесь на ночь?»— тихо спросил Е Байчэнь, перебирая четки на запястье и меняя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да», — ответил Шан Ву,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Чао и Фу Чжэньмин, которые еще живы, находятся в больнице. Разве не следует кого-нибудь отправить туда? А вдруг они пытаются отвлечь внимание?» — настаивал Е Байчэнь.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прав. Позже я поговорю об этом со стариком Лю. Просто для безопасности — в конце концов, той ночью мы слышали голос девушки. Они все время говорят, что это только Лю Фэнцзя, но что-то здесь не сходится! А Чжоу Чао признался, что они однажды издевались над девушкой. Тск!» — сказал Шан Ву, уже спеша к старику Лю. «Я пойду и скажу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смотрел, как Шан Ву уходит, и вздохнул. Почему эти люди так уверены, что это был Лю Фэнцзя? И почему они настаивают, что он все еще здесь? Но...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потеребил четки, бормоча под нос: «Командир отряда, видишь? Эти люди совершенно ненадежны».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отблеск мелькнул на четках, так быстро, что Е Байчэнь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в каждом доме деревни Е зажглись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делал домашнюю работу в своей комнате на третьем этаже. Прилежный Ча Ча продолжала убираться, чистя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принесла фрукты. Поскольку Е Байюй был глухим, она несколько раз включила выключатель у двери, связанный с настольной лампой, чтобы сигнализировать о своем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не ложись спать слишком поздно. Твой отец сегодня вечером едет в больницу, чтобы проведать раненых студентов, поэтому он не вернется. Твоя сестра все еще расстроена... Ах, все это так странно. Бай Бай, как ты думаешь, когда все это закончится, стоит ли мне отвести твою сестру в Храм Благословений, чтобы она помолилась?» — громко размышляла мать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съел клубнику и кивнул, подписав: *С сестрой все будет хорошо. С папой тоже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улыбнулась. Если Бай Бай так сказал, значит, это правда. Она погладила его по голове, затем оглядела безупречно чистую комнату, прислушиваясь к звуку воды и скребку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комната Бай Бая была необычно чистой. Может, он получил что-то, чтобы прибираться за него? Бумажную куклу? Но разве бумажные куклы не боятся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Бай, позволь маме убрать твою комнату. Если бумажная кукла коснется воды, она исчезнет», — сказала она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покачал головой, жевая виноград: *Это не бумажная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 Если не бумажная кукла, то...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взял блокнот и написал: *Его зовут Ча Ча. Он маленький призрак, не злой. Немного туповат.*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моргнула, огляделась, а затем подошла к двери ванной комнаты. Увидев происходящее, она замерла — это был Ча Ча, который чистил туалет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довольно красивый, в белой рубашке и черных брюках... Он совсем не походил на призрака, скорее на молодого господина из какой-то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поднял щетку, сбитый с толку пристальным взглядом матери Е. Могла ли эта тетя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поздоровался: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моргнула, а затем улыбнулась. «Здравствуйте~» Боже мой, он действительно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усердно работали. Бай Бай, как вы могли заставить его чистить туалет? Идите, идите, садитесь. Тетя принесла фрукты — вы можете их есть? Ах, Бай Бай, Ча Ча можно фрукты?» Мать Е с энтузиазмом вытащила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ощупь он не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откусил клубнику, взглянул на Ча Ча, затем взял тарелку с фруктами и произнес заклинание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с удивлением наблюдала, как в руках Ча Ча появилась такая же тарелка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знала, что Бай Бай обладает необычными способностями, но это был первый раз, когда она видела, как он использует настоящую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вытащенный из ванной, стоял, неловко держа тарелку с фруктами, и смотрел на Е Байюй. «Босс,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написал на блокноте и показал его матери Е: «Мама, он пугливый и простодушный. Ты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кивнула. «О». Она взглянула на Ча Ча, который застенчиво спрятался за Е Байюй, и неловко усмехнулась. «Ах, мама никогда не видела такого красивого призрака... Ладно, я пойду. Ча Ча, угощайся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и весело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мамы Е, Е Байюй повернулся к Ча Ча, который все еще держал кисть и растерянно смотрел на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положил бумажный цветок ему на плечо. *Все в порядке. Мама любит все красивое.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почесал голову и тихо спросил: «Тогда... босс любит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наклонил голову. Бумажный цветок растянулся в широкой улыбке: *Если я тебя полюблю,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покраснел, выглядя одновременно застенчиво и в ожидании. «Босс может съесть Ча Ча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замолчал. Этот призрак... не неправильно ли он все понял? Бумажный цветок внезапно бросил ручку, попав прямо в Ча Ча. *Иди ешь свой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полная ночь, Е Байюй проверил содержимое своих карманов — несколько желтых талисманов и маленький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парил рядом с ним, держа его телефон с камерой, направленной на флакон. «Босс,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на плече Е Байюй зевнул: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взорвались многоточия: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Ча Ча, это же очевидно для ловли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сегодня вечером будет охотиться на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Я забираю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Духовный путь в Хайчэне еще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когда босс уедет из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спрашивать, когда босс уедет из Хайчэна, спроси, когда будет отремонтирован духовный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такой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запустил бумажную лодочку, сел на нее по-турецки и посмотрел на худощавого Ча Ча, присевшего рядом с ним. Подумав немного, он протянул руку и слегка потянул Ча Ча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 Ча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старший брат?» — спросил Ча Ча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затрепетал: *Сядь. Не приседай.*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поспешно сел, строго сложив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вздохнул про себя. Неужели он должен сидеть так формально? Какой же он дурак-призрак.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раздались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слегка потянул Ча Ча за рукав, ааааа,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не то чтобы я был жив, но, старший брат Е, ааааа! Эти пухлые пальчики, тянущие Ча Ча за рукав, ааааа, я хочу быть рукавом Ча Ча!!! Никто не смеет отнять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Ча Ча украдкой посмотрел на пальцы Е Байюй, небрежно лежащие на коленях — эти пухлые пальчики были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эти пальчики ущипнули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он очень, очень хотел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вдруг заговорил: *Ча Ча, когда мы позже приедем в больницу, держись поближе ко мне. Ты взял с собой бумажную куклу, которую я тебе дал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быстро пришел в себя, послушно кивнул и поспешно достал бумажную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взял бумажную куклу у Ча Ча, начертил в воздухе талисман, и символ слился с телом куклы. Затем кукла пошевелила конечностями, подбежала к ногам Ча Ча и залезла на его колени, сев по-турецки.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цветок сказал: *Это временное продолжение меня, и оно будет защищать тебя. Тебе осталась только одна душа и один дух, тебе действительно не следует следовать за мной в такое место, как больница, особенно на седьмой день после смерти. Но если бы я не разрешил тебе пойти, ты все равно бы пробрался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улыбнулся тупо. Конечно, он последует за Старшим братом — куда бы тот ни пошел, он пойдет за ним. Он не потеряет Старшего брата снова... Подождите, почему он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на мгновение растерялся, но быстро забыл об этом, опустив голову, чтобы посмотреть на бумажную куклу, сидящую по-турецки на его коленях, с такой же расслабленной позой, как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только что сказал, что эта кукла — его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«Статистика! Статистика! Ча Ча, выставь эту бумажную куклу на аукцион прямо сейчас, ааааа! Я дам тебе за нее три дома, Ча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Ча Ча! Прикоснись к ней! Аааа! Быстрее! Прикоснись к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ее! Укуси ее!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уже предыдущий комментатор! Успокойтесь! Это Большой Брат! Да, Большой Брат! *Кашель* Ча Ча, просто... слегка прикоснись к ней,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сглотнул. Аватар Большого Брата... так что, если он прикоснется к ней, совсем слегка?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протянул палец, приближаясь, приближаясь, почти дотянувшись...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бумажный цветок небрежно добавил: *О, верно, Ча Ча, не трогай куклу без разрешения. Что бы ты с ней ни сделал,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молча убрал палец, который почти коснулся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Байюя заблестели от удовольствия. Какой дурачок!</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http://bllate.org/book/15717/1406341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